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4F" w:rsidRDefault="0045124F" w:rsidP="004842D2">
      <w:pPr>
        <w:rPr>
          <w:rFonts w:ascii="Arial" w:hAnsi="Arial" w:cs="Arial"/>
          <w:b/>
          <w:color w:val="D9D9D9"/>
          <w:lang w:val="cs-CZ"/>
        </w:rPr>
      </w:pPr>
    </w:p>
    <w:p w:rsidR="0045124F" w:rsidRDefault="0045124F" w:rsidP="00267B79">
      <w:pPr>
        <w:jc w:val="center"/>
        <w:rPr>
          <w:rFonts w:ascii="Arial" w:hAnsi="Arial" w:cs="Arial"/>
          <w:b/>
          <w:color w:val="D9D9D9"/>
          <w:lang w:val="cs-CZ"/>
        </w:rPr>
      </w:pPr>
    </w:p>
    <w:p w:rsidR="00267B79" w:rsidRPr="000628D5" w:rsidRDefault="00611E90" w:rsidP="00267B79">
      <w:pPr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SMLOUVA O P</w:t>
      </w:r>
      <w:r w:rsidR="004F058B">
        <w:rPr>
          <w:rFonts w:ascii="Arial" w:hAnsi="Arial" w:cs="Arial"/>
          <w:b/>
          <w:lang w:val="cs-CZ"/>
        </w:rPr>
        <w:t>Ř</w:t>
      </w:r>
      <w:r>
        <w:rPr>
          <w:rFonts w:ascii="Arial" w:hAnsi="Arial" w:cs="Arial"/>
          <w:b/>
          <w:lang w:val="cs-CZ"/>
        </w:rPr>
        <w:t>EVODU DRUŽSTEVNÍHO PODÍ</w:t>
      </w:r>
      <w:r w:rsidR="00E934F4">
        <w:rPr>
          <w:rFonts w:ascii="Arial" w:hAnsi="Arial" w:cs="Arial"/>
          <w:b/>
          <w:lang w:val="cs-CZ"/>
        </w:rPr>
        <w:t>LU</w:t>
      </w:r>
    </w:p>
    <w:p w:rsidR="00267B79" w:rsidRPr="000628D5" w:rsidRDefault="00267B79" w:rsidP="00267B79">
      <w:pPr>
        <w:jc w:val="center"/>
        <w:rPr>
          <w:rFonts w:ascii="Arial" w:hAnsi="Arial" w:cs="Arial"/>
          <w:b/>
          <w:lang w:val="cs-CZ"/>
        </w:rPr>
      </w:pPr>
    </w:p>
    <w:p w:rsidR="00267B79" w:rsidRPr="000628D5" w:rsidRDefault="00267B79" w:rsidP="00267B79">
      <w:pPr>
        <w:jc w:val="both"/>
        <w:rPr>
          <w:rFonts w:ascii="Arial" w:hAnsi="Arial" w:cs="Arial"/>
          <w:lang w:val="cs-CZ"/>
        </w:rPr>
      </w:pPr>
    </w:p>
    <w:p w:rsidR="00BE6357" w:rsidRPr="00BE1F94" w:rsidRDefault="00BE6357" w:rsidP="00734C6D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Člen družstva/společní členové družstva:</w:t>
      </w:r>
    </w:p>
    <w:p w:rsidR="00734C6D" w:rsidRPr="00BE1F94" w:rsidRDefault="000145BB" w:rsidP="000F6C81">
      <w:pPr>
        <w:pStyle w:val="Bezmezer"/>
        <w:rPr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pan/í/manželé</w:t>
      </w:r>
      <w:r>
        <w:rPr>
          <w:rFonts w:ascii="Arial" w:hAnsi="Arial" w:cs="Arial"/>
          <w:sz w:val="20"/>
          <w:szCs w:val="20"/>
          <w:lang w:val="cs-CZ"/>
        </w:rPr>
        <w:t xml:space="preserve"> (jméno a příjmení</w:t>
      </w:r>
      <w:r w:rsidR="00734C6D" w:rsidRPr="00BE1F94">
        <w:rPr>
          <w:lang w:val="cs-CZ"/>
        </w:rPr>
        <w:t>):</w:t>
      </w:r>
      <w:r w:rsidR="00734C6D" w:rsidRPr="00BE1F94">
        <w:rPr>
          <w:lang w:val="cs-CZ"/>
        </w:rPr>
        <w:tab/>
        <w:t>………………………………………</w:t>
      </w:r>
      <w:r w:rsidR="00BE6357" w:rsidRPr="00BE1F94">
        <w:rPr>
          <w:lang w:val="cs-CZ"/>
        </w:rPr>
        <w:t>…………….</w:t>
      </w:r>
    </w:p>
    <w:p w:rsidR="00734C6D" w:rsidRPr="00BE1F94" w:rsidRDefault="00734C6D" w:rsidP="00734C6D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datum narození/</w:t>
      </w:r>
      <w:proofErr w:type="spellStart"/>
      <w:r w:rsidRPr="00BE1F94">
        <w:rPr>
          <w:rFonts w:ascii="Arial" w:hAnsi="Arial" w:cs="Arial"/>
          <w:sz w:val="20"/>
          <w:szCs w:val="20"/>
          <w:lang w:val="cs-CZ"/>
        </w:rPr>
        <w:t>r.č</w:t>
      </w:r>
      <w:proofErr w:type="spellEnd"/>
      <w:r w:rsidRPr="00BE1F94">
        <w:rPr>
          <w:rFonts w:ascii="Arial" w:hAnsi="Arial" w:cs="Arial"/>
          <w:sz w:val="20"/>
          <w:szCs w:val="20"/>
          <w:lang w:val="cs-CZ"/>
        </w:rPr>
        <w:t>.:</w:t>
      </w:r>
      <w:r w:rsidRPr="00BE1F94">
        <w:rPr>
          <w:rFonts w:ascii="Arial" w:hAnsi="Arial" w:cs="Arial"/>
          <w:sz w:val="20"/>
          <w:szCs w:val="20"/>
          <w:lang w:val="cs-CZ"/>
        </w:rPr>
        <w:tab/>
      </w:r>
      <w:r w:rsidRPr="00BE1F94">
        <w:rPr>
          <w:rFonts w:ascii="Arial" w:hAnsi="Arial" w:cs="Arial"/>
          <w:sz w:val="20"/>
          <w:szCs w:val="20"/>
          <w:lang w:val="cs-CZ"/>
        </w:rPr>
        <w:tab/>
        <w:t>………………………………………</w:t>
      </w:r>
      <w:r w:rsidR="00BE6357" w:rsidRPr="00BE1F94">
        <w:rPr>
          <w:rFonts w:ascii="Arial" w:hAnsi="Arial" w:cs="Arial"/>
          <w:sz w:val="20"/>
          <w:szCs w:val="20"/>
          <w:lang w:val="cs-CZ"/>
        </w:rPr>
        <w:t>…………….</w:t>
      </w:r>
    </w:p>
    <w:p w:rsidR="00734C6D" w:rsidRDefault="00734C6D" w:rsidP="00734C6D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bytem:</w:t>
      </w:r>
      <w:r w:rsidRPr="00BE1F94">
        <w:rPr>
          <w:rFonts w:ascii="Arial" w:hAnsi="Arial" w:cs="Arial"/>
          <w:sz w:val="20"/>
          <w:szCs w:val="20"/>
          <w:lang w:val="cs-CZ"/>
        </w:rPr>
        <w:tab/>
      </w:r>
      <w:r w:rsidRPr="00BE1F94">
        <w:rPr>
          <w:rFonts w:ascii="Arial" w:hAnsi="Arial" w:cs="Arial"/>
          <w:sz w:val="20"/>
          <w:szCs w:val="20"/>
          <w:lang w:val="cs-CZ"/>
        </w:rPr>
        <w:tab/>
      </w:r>
      <w:r w:rsidRPr="00BE1F94">
        <w:rPr>
          <w:rFonts w:ascii="Arial" w:hAnsi="Arial" w:cs="Arial"/>
          <w:sz w:val="20"/>
          <w:szCs w:val="20"/>
          <w:lang w:val="cs-CZ"/>
        </w:rPr>
        <w:tab/>
      </w:r>
      <w:r w:rsidRPr="00BE1F94">
        <w:rPr>
          <w:rFonts w:ascii="Arial" w:hAnsi="Arial" w:cs="Arial"/>
          <w:sz w:val="20"/>
          <w:szCs w:val="20"/>
          <w:lang w:val="cs-CZ"/>
        </w:rPr>
        <w:tab/>
        <w:t>………………………………………</w:t>
      </w:r>
      <w:r w:rsidR="00BE6357" w:rsidRPr="00BE1F94">
        <w:rPr>
          <w:rFonts w:ascii="Arial" w:hAnsi="Arial" w:cs="Arial"/>
          <w:sz w:val="20"/>
          <w:szCs w:val="20"/>
          <w:lang w:val="cs-CZ"/>
        </w:rPr>
        <w:t>…………….</w:t>
      </w:r>
    </w:p>
    <w:p w:rsidR="00AD734D" w:rsidRPr="00BE1F94" w:rsidRDefault="00AD734D" w:rsidP="00AD734D">
      <w:pPr>
        <w:pStyle w:val="Bezmezer"/>
        <w:rPr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pan/í/manželé</w:t>
      </w:r>
      <w:r>
        <w:rPr>
          <w:rFonts w:ascii="Arial" w:hAnsi="Arial" w:cs="Arial"/>
          <w:sz w:val="20"/>
          <w:szCs w:val="20"/>
          <w:lang w:val="cs-CZ"/>
        </w:rPr>
        <w:t xml:space="preserve"> (jméno a příjmení</w:t>
      </w:r>
      <w:r w:rsidRPr="00BE1F94">
        <w:rPr>
          <w:lang w:val="cs-CZ"/>
        </w:rPr>
        <w:t>):</w:t>
      </w:r>
      <w:r w:rsidRPr="00BE1F94">
        <w:rPr>
          <w:lang w:val="cs-CZ"/>
        </w:rPr>
        <w:tab/>
        <w:t>…………………………………………………….</w:t>
      </w:r>
    </w:p>
    <w:p w:rsidR="00AD734D" w:rsidRPr="00BE1F94" w:rsidRDefault="00AD734D" w:rsidP="00AD734D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datum narození/</w:t>
      </w:r>
      <w:proofErr w:type="spellStart"/>
      <w:r w:rsidRPr="00BE1F94">
        <w:rPr>
          <w:rFonts w:ascii="Arial" w:hAnsi="Arial" w:cs="Arial"/>
          <w:sz w:val="20"/>
          <w:szCs w:val="20"/>
          <w:lang w:val="cs-CZ"/>
        </w:rPr>
        <w:t>r.č</w:t>
      </w:r>
      <w:proofErr w:type="spellEnd"/>
      <w:r w:rsidRPr="00BE1F94">
        <w:rPr>
          <w:rFonts w:ascii="Arial" w:hAnsi="Arial" w:cs="Arial"/>
          <w:sz w:val="20"/>
          <w:szCs w:val="20"/>
          <w:lang w:val="cs-CZ"/>
        </w:rPr>
        <w:t>.:</w:t>
      </w:r>
      <w:r w:rsidRPr="00BE1F94">
        <w:rPr>
          <w:rFonts w:ascii="Arial" w:hAnsi="Arial" w:cs="Arial"/>
          <w:sz w:val="20"/>
          <w:szCs w:val="20"/>
          <w:lang w:val="cs-CZ"/>
        </w:rPr>
        <w:tab/>
      </w:r>
      <w:r w:rsidRPr="00BE1F94">
        <w:rPr>
          <w:rFonts w:ascii="Arial" w:hAnsi="Arial" w:cs="Arial"/>
          <w:sz w:val="20"/>
          <w:szCs w:val="20"/>
          <w:lang w:val="cs-CZ"/>
        </w:rPr>
        <w:tab/>
        <w:t>…………………………………………………….</w:t>
      </w:r>
    </w:p>
    <w:p w:rsidR="00AD734D" w:rsidRPr="00BE1F94" w:rsidRDefault="00AD734D" w:rsidP="00AD734D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bytem:</w:t>
      </w:r>
      <w:r w:rsidRPr="00BE1F94">
        <w:rPr>
          <w:rFonts w:ascii="Arial" w:hAnsi="Arial" w:cs="Arial"/>
          <w:sz w:val="20"/>
          <w:szCs w:val="20"/>
          <w:lang w:val="cs-CZ"/>
        </w:rPr>
        <w:tab/>
      </w:r>
      <w:r w:rsidRPr="00BE1F94">
        <w:rPr>
          <w:rFonts w:ascii="Arial" w:hAnsi="Arial" w:cs="Arial"/>
          <w:sz w:val="20"/>
          <w:szCs w:val="20"/>
          <w:lang w:val="cs-CZ"/>
        </w:rPr>
        <w:tab/>
      </w:r>
      <w:r w:rsidRPr="00BE1F94">
        <w:rPr>
          <w:rFonts w:ascii="Arial" w:hAnsi="Arial" w:cs="Arial"/>
          <w:sz w:val="20"/>
          <w:szCs w:val="20"/>
          <w:lang w:val="cs-CZ"/>
        </w:rPr>
        <w:tab/>
      </w:r>
      <w:r w:rsidRPr="00BE1F94">
        <w:rPr>
          <w:rFonts w:ascii="Arial" w:hAnsi="Arial" w:cs="Arial"/>
          <w:sz w:val="20"/>
          <w:szCs w:val="20"/>
          <w:lang w:val="cs-CZ"/>
        </w:rPr>
        <w:tab/>
        <w:t>…………………………………………………….</w:t>
      </w:r>
    </w:p>
    <w:p w:rsidR="00AD734D" w:rsidRPr="00BE1F94" w:rsidRDefault="00AD734D" w:rsidP="00734C6D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267B79" w:rsidRPr="00BE1F94" w:rsidRDefault="00267B79" w:rsidP="00734C6D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(dále jen „</w:t>
      </w:r>
      <w:r w:rsidR="00734C6D" w:rsidRPr="00BE1F94">
        <w:rPr>
          <w:rFonts w:ascii="Arial" w:hAnsi="Arial" w:cs="Arial"/>
          <w:sz w:val="20"/>
          <w:szCs w:val="20"/>
          <w:u w:val="single"/>
          <w:lang w:val="cs-CZ"/>
        </w:rPr>
        <w:t>převodce</w:t>
      </w:r>
      <w:r w:rsidRPr="00BE1F94">
        <w:rPr>
          <w:rFonts w:ascii="Arial" w:hAnsi="Arial" w:cs="Arial"/>
          <w:sz w:val="20"/>
          <w:szCs w:val="20"/>
          <w:lang w:val="cs-CZ"/>
        </w:rPr>
        <w:t xml:space="preserve">“) na straně jedné </w:t>
      </w:r>
    </w:p>
    <w:p w:rsidR="00267B79" w:rsidRPr="00BE1F94" w:rsidRDefault="00267B79" w:rsidP="00267B79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267B79" w:rsidRPr="00BE1F94" w:rsidRDefault="00267B79" w:rsidP="00267B79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a</w:t>
      </w:r>
    </w:p>
    <w:p w:rsidR="00BE6357" w:rsidRPr="00BE1F94" w:rsidRDefault="00BE6357" w:rsidP="00267B79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267B79" w:rsidRPr="00BE1F94" w:rsidRDefault="00734C6D" w:rsidP="00267B79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p</w:t>
      </w:r>
      <w:r w:rsidR="00267B79" w:rsidRPr="00BE1F94">
        <w:rPr>
          <w:rFonts w:ascii="Arial" w:hAnsi="Arial" w:cs="Arial"/>
          <w:sz w:val="20"/>
          <w:szCs w:val="20"/>
          <w:lang w:val="cs-CZ"/>
        </w:rPr>
        <w:t>an/í</w:t>
      </w:r>
      <w:r w:rsidR="00BE6357" w:rsidRPr="00BE1F94">
        <w:rPr>
          <w:rFonts w:ascii="Arial" w:hAnsi="Arial" w:cs="Arial"/>
          <w:sz w:val="20"/>
          <w:szCs w:val="20"/>
          <w:lang w:val="cs-CZ"/>
        </w:rPr>
        <w:t>/manželé</w:t>
      </w:r>
      <w:r w:rsidR="00BE1F94">
        <w:rPr>
          <w:rFonts w:ascii="Arial" w:hAnsi="Arial" w:cs="Arial"/>
          <w:sz w:val="20"/>
          <w:szCs w:val="20"/>
          <w:lang w:val="cs-CZ"/>
        </w:rPr>
        <w:t xml:space="preserve"> (jméno a příjmení): </w:t>
      </w:r>
      <w:r w:rsidR="00267B79" w:rsidRPr="00BE1F94">
        <w:rPr>
          <w:rFonts w:ascii="Arial" w:hAnsi="Arial" w:cs="Arial"/>
          <w:sz w:val="20"/>
          <w:szCs w:val="20"/>
          <w:lang w:val="cs-CZ"/>
        </w:rPr>
        <w:t>………………………………………</w:t>
      </w:r>
      <w:r w:rsidR="00BE6357" w:rsidRPr="00BE1F94">
        <w:rPr>
          <w:rFonts w:ascii="Arial" w:hAnsi="Arial" w:cs="Arial"/>
          <w:sz w:val="20"/>
          <w:szCs w:val="20"/>
          <w:lang w:val="cs-CZ"/>
        </w:rPr>
        <w:t>……</w:t>
      </w:r>
      <w:r w:rsidR="00BE1F94">
        <w:rPr>
          <w:rFonts w:ascii="Arial" w:hAnsi="Arial" w:cs="Arial"/>
          <w:sz w:val="20"/>
          <w:szCs w:val="20"/>
          <w:lang w:val="cs-CZ"/>
        </w:rPr>
        <w:t>……….</w:t>
      </w:r>
    </w:p>
    <w:p w:rsidR="00267B79" w:rsidRPr="00BE1F94" w:rsidRDefault="00267B79" w:rsidP="00267B79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datum narození/</w:t>
      </w:r>
      <w:proofErr w:type="spellStart"/>
      <w:r w:rsidRPr="00BE1F94">
        <w:rPr>
          <w:rFonts w:ascii="Arial" w:hAnsi="Arial" w:cs="Arial"/>
          <w:sz w:val="20"/>
          <w:szCs w:val="20"/>
          <w:lang w:val="cs-CZ"/>
        </w:rPr>
        <w:t>r.č</w:t>
      </w:r>
      <w:proofErr w:type="spellEnd"/>
      <w:r w:rsidRPr="00BE1F94">
        <w:rPr>
          <w:rFonts w:ascii="Arial" w:hAnsi="Arial" w:cs="Arial"/>
          <w:sz w:val="20"/>
          <w:szCs w:val="20"/>
          <w:lang w:val="cs-CZ"/>
        </w:rPr>
        <w:t>.:</w:t>
      </w:r>
      <w:r w:rsidRPr="00BE1F94">
        <w:rPr>
          <w:rFonts w:ascii="Arial" w:hAnsi="Arial" w:cs="Arial"/>
          <w:sz w:val="20"/>
          <w:szCs w:val="20"/>
          <w:lang w:val="cs-CZ"/>
        </w:rPr>
        <w:tab/>
      </w:r>
      <w:r w:rsidRPr="00BE1F94">
        <w:rPr>
          <w:rFonts w:ascii="Arial" w:hAnsi="Arial" w:cs="Arial"/>
          <w:sz w:val="20"/>
          <w:szCs w:val="20"/>
          <w:lang w:val="cs-CZ"/>
        </w:rPr>
        <w:tab/>
      </w:r>
      <w:r w:rsidR="00BE1F94">
        <w:rPr>
          <w:rFonts w:ascii="Arial" w:hAnsi="Arial" w:cs="Arial"/>
          <w:sz w:val="20"/>
          <w:szCs w:val="20"/>
          <w:lang w:val="cs-CZ"/>
        </w:rPr>
        <w:t xml:space="preserve">   </w:t>
      </w:r>
      <w:r w:rsidRPr="00BE1F94">
        <w:rPr>
          <w:rFonts w:ascii="Arial" w:hAnsi="Arial" w:cs="Arial"/>
          <w:sz w:val="20"/>
          <w:szCs w:val="20"/>
          <w:lang w:val="cs-CZ"/>
        </w:rPr>
        <w:t>………………………………………</w:t>
      </w:r>
      <w:r w:rsidR="00BE6357" w:rsidRPr="00BE1F94">
        <w:rPr>
          <w:rFonts w:ascii="Arial" w:hAnsi="Arial" w:cs="Arial"/>
          <w:sz w:val="20"/>
          <w:szCs w:val="20"/>
          <w:lang w:val="cs-CZ"/>
        </w:rPr>
        <w:t>…………</w:t>
      </w:r>
      <w:proofErr w:type="gramStart"/>
      <w:r w:rsidR="00BE6357" w:rsidRPr="00BE1F94">
        <w:rPr>
          <w:rFonts w:ascii="Arial" w:hAnsi="Arial" w:cs="Arial"/>
          <w:sz w:val="20"/>
          <w:szCs w:val="20"/>
          <w:lang w:val="cs-CZ"/>
        </w:rPr>
        <w:t>…..</w:t>
      </w:r>
      <w:proofErr w:type="gramEnd"/>
    </w:p>
    <w:p w:rsidR="00267B79" w:rsidRDefault="00267B79" w:rsidP="00267B79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bytem:</w:t>
      </w:r>
      <w:r w:rsidRPr="00BE1F94">
        <w:rPr>
          <w:rFonts w:ascii="Arial" w:hAnsi="Arial" w:cs="Arial"/>
          <w:sz w:val="20"/>
          <w:szCs w:val="20"/>
          <w:lang w:val="cs-CZ"/>
        </w:rPr>
        <w:tab/>
      </w:r>
      <w:r w:rsidRPr="00BE1F94">
        <w:rPr>
          <w:rFonts w:ascii="Arial" w:hAnsi="Arial" w:cs="Arial"/>
          <w:sz w:val="20"/>
          <w:szCs w:val="20"/>
          <w:lang w:val="cs-CZ"/>
        </w:rPr>
        <w:tab/>
      </w:r>
      <w:r w:rsidRPr="00BE1F94">
        <w:rPr>
          <w:rFonts w:ascii="Arial" w:hAnsi="Arial" w:cs="Arial"/>
          <w:sz w:val="20"/>
          <w:szCs w:val="20"/>
          <w:lang w:val="cs-CZ"/>
        </w:rPr>
        <w:tab/>
      </w:r>
      <w:r w:rsidRPr="00BE1F94">
        <w:rPr>
          <w:rFonts w:ascii="Arial" w:hAnsi="Arial" w:cs="Arial"/>
          <w:sz w:val="20"/>
          <w:szCs w:val="20"/>
          <w:lang w:val="cs-CZ"/>
        </w:rPr>
        <w:tab/>
      </w:r>
      <w:r w:rsidR="00BE1F94">
        <w:rPr>
          <w:rFonts w:ascii="Arial" w:hAnsi="Arial" w:cs="Arial"/>
          <w:sz w:val="20"/>
          <w:szCs w:val="20"/>
          <w:lang w:val="cs-CZ"/>
        </w:rPr>
        <w:t xml:space="preserve">   </w:t>
      </w:r>
      <w:r w:rsidRPr="00BE1F94">
        <w:rPr>
          <w:rFonts w:ascii="Arial" w:hAnsi="Arial" w:cs="Arial"/>
          <w:sz w:val="20"/>
          <w:szCs w:val="20"/>
          <w:lang w:val="cs-CZ"/>
        </w:rPr>
        <w:t>………………………………………</w:t>
      </w:r>
      <w:r w:rsidR="00BE6357" w:rsidRPr="00BE1F94">
        <w:rPr>
          <w:rFonts w:ascii="Arial" w:hAnsi="Arial" w:cs="Arial"/>
          <w:sz w:val="20"/>
          <w:szCs w:val="20"/>
          <w:lang w:val="cs-CZ"/>
        </w:rPr>
        <w:t>…………</w:t>
      </w:r>
      <w:proofErr w:type="gramStart"/>
      <w:r w:rsidR="00BE6357" w:rsidRPr="00BE1F94">
        <w:rPr>
          <w:rFonts w:ascii="Arial" w:hAnsi="Arial" w:cs="Arial"/>
          <w:sz w:val="20"/>
          <w:szCs w:val="20"/>
          <w:lang w:val="cs-CZ"/>
        </w:rPr>
        <w:t>…..</w:t>
      </w:r>
      <w:proofErr w:type="gramEnd"/>
    </w:p>
    <w:p w:rsidR="00AD734D" w:rsidRPr="00BE1F94" w:rsidRDefault="00AD734D" w:rsidP="00AD734D">
      <w:pPr>
        <w:pStyle w:val="Bezmezer"/>
        <w:rPr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pan/í/manželé</w:t>
      </w:r>
      <w:r>
        <w:rPr>
          <w:rFonts w:ascii="Arial" w:hAnsi="Arial" w:cs="Arial"/>
          <w:sz w:val="20"/>
          <w:szCs w:val="20"/>
          <w:lang w:val="cs-CZ"/>
        </w:rPr>
        <w:t xml:space="preserve"> (jméno a příjmení</w:t>
      </w:r>
      <w:r w:rsidRPr="00BE1F94">
        <w:rPr>
          <w:lang w:val="cs-CZ"/>
        </w:rPr>
        <w:t>):</w:t>
      </w:r>
      <w:r w:rsidRPr="00BE1F94">
        <w:rPr>
          <w:lang w:val="cs-CZ"/>
        </w:rPr>
        <w:tab/>
        <w:t>…………………………………………………….</w:t>
      </w:r>
    </w:p>
    <w:p w:rsidR="00AD734D" w:rsidRPr="00BE1F94" w:rsidRDefault="00AD734D" w:rsidP="00AD734D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datum narození/</w:t>
      </w:r>
      <w:proofErr w:type="spellStart"/>
      <w:r w:rsidRPr="00BE1F94">
        <w:rPr>
          <w:rFonts w:ascii="Arial" w:hAnsi="Arial" w:cs="Arial"/>
          <w:sz w:val="20"/>
          <w:szCs w:val="20"/>
          <w:lang w:val="cs-CZ"/>
        </w:rPr>
        <w:t>r.č</w:t>
      </w:r>
      <w:proofErr w:type="spellEnd"/>
      <w:r w:rsidRPr="00BE1F94">
        <w:rPr>
          <w:rFonts w:ascii="Arial" w:hAnsi="Arial" w:cs="Arial"/>
          <w:sz w:val="20"/>
          <w:szCs w:val="20"/>
          <w:lang w:val="cs-CZ"/>
        </w:rPr>
        <w:t>.:</w:t>
      </w:r>
      <w:r w:rsidRPr="00BE1F94">
        <w:rPr>
          <w:rFonts w:ascii="Arial" w:hAnsi="Arial" w:cs="Arial"/>
          <w:sz w:val="20"/>
          <w:szCs w:val="20"/>
          <w:lang w:val="cs-CZ"/>
        </w:rPr>
        <w:tab/>
      </w:r>
      <w:r w:rsidRPr="00BE1F94">
        <w:rPr>
          <w:rFonts w:ascii="Arial" w:hAnsi="Arial" w:cs="Arial"/>
          <w:sz w:val="20"/>
          <w:szCs w:val="20"/>
          <w:lang w:val="cs-CZ"/>
        </w:rPr>
        <w:tab/>
        <w:t>…………………………………………………….</w:t>
      </w:r>
    </w:p>
    <w:p w:rsidR="00AD734D" w:rsidRPr="00BE1F94" w:rsidRDefault="00AD734D" w:rsidP="00AD734D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bytem:</w:t>
      </w:r>
      <w:r w:rsidRPr="00BE1F94">
        <w:rPr>
          <w:rFonts w:ascii="Arial" w:hAnsi="Arial" w:cs="Arial"/>
          <w:sz w:val="20"/>
          <w:szCs w:val="20"/>
          <w:lang w:val="cs-CZ"/>
        </w:rPr>
        <w:tab/>
      </w:r>
      <w:r w:rsidRPr="00BE1F94">
        <w:rPr>
          <w:rFonts w:ascii="Arial" w:hAnsi="Arial" w:cs="Arial"/>
          <w:sz w:val="20"/>
          <w:szCs w:val="20"/>
          <w:lang w:val="cs-CZ"/>
        </w:rPr>
        <w:tab/>
      </w:r>
      <w:r w:rsidRPr="00BE1F94">
        <w:rPr>
          <w:rFonts w:ascii="Arial" w:hAnsi="Arial" w:cs="Arial"/>
          <w:sz w:val="20"/>
          <w:szCs w:val="20"/>
          <w:lang w:val="cs-CZ"/>
        </w:rPr>
        <w:tab/>
      </w:r>
      <w:r w:rsidRPr="00BE1F94">
        <w:rPr>
          <w:rFonts w:ascii="Arial" w:hAnsi="Arial" w:cs="Arial"/>
          <w:sz w:val="20"/>
          <w:szCs w:val="20"/>
          <w:lang w:val="cs-CZ"/>
        </w:rPr>
        <w:tab/>
        <w:t>…………………………………………………….</w:t>
      </w:r>
    </w:p>
    <w:p w:rsidR="00AD734D" w:rsidRPr="00BE1F94" w:rsidRDefault="00AD734D" w:rsidP="00267B79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267B79" w:rsidRPr="00BE1F94" w:rsidRDefault="00267B79" w:rsidP="00267B79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(dále jen „</w:t>
      </w:r>
      <w:r w:rsidR="00734C6D" w:rsidRPr="00BE1F94">
        <w:rPr>
          <w:rFonts w:ascii="Arial" w:hAnsi="Arial" w:cs="Arial"/>
          <w:sz w:val="20"/>
          <w:szCs w:val="20"/>
          <w:u w:val="single"/>
          <w:lang w:val="cs-CZ"/>
        </w:rPr>
        <w:t>nabyvatel</w:t>
      </w:r>
      <w:r w:rsidRPr="00BE1F94">
        <w:rPr>
          <w:rFonts w:ascii="Arial" w:hAnsi="Arial" w:cs="Arial"/>
          <w:sz w:val="20"/>
          <w:szCs w:val="20"/>
          <w:lang w:val="cs-CZ"/>
        </w:rPr>
        <w:t>“) na straně druhé</w:t>
      </w:r>
    </w:p>
    <w:p w:rsidR="00267B79" w:rsidRPr="00BE1F94" w:rsidRDefault="00267B79" w:rsidP="00267B79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267B79" w:rsidRPr="00BE1F94" w:rsidRDefault="00267B79" w:rsidP="00267B79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 xml:space="preserve">uzavřeli níže uvedeného dne, měsíce a roku tuto </w:t>
      </w:r>
      <w:r w:rsidR="00734C6D" w:rsidRPr="00BE1F94">
        <w:rPr>
          <w:rFonts w:ascii="Arial" w:hAnsi="Arial" w:cs="Arial"/>
          <w:b/>
          <w:sz w:val="20"/>
          <w:szCs w:val="20"/>
          <w:lang w:val="cs-CZ"/>
        </w:rPr>
        <w:t>smlouvu o převodu družstevního podílu</w:t>
      </w:r>
      <w:r w:rsidRPr="00BE1F94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Pr="00BE1F94">
        <w:rPr>
          <w:rFonts w:ascii="Arial" w:hAnsi="Arial" w:cs="Arial"/>
          <w:sz w:val="20"/>
          <w:szCs w:val="20"/>
          <w:lang w:val="cs-CZ"/>
        </w:rPr>
        <w:t>podle zákona č. 90/2012 Sb., zákona o obchodních korporacích</w:t>
      </w:r>
      <w:r w:rsidR="0030499A" w:rsidRPr="00BE1F94">
        <w:rPr>
          <w:rFonts w:ascii="Arial" w:hAnsi="Arial" w:cs="Arial"/>
          <w:sz w:val="20"/>
          <w:szCs w:val="20"/>
          <w:lang w:val="cs-CZ"/>
        </w:rPr>
        <w:t xml:space="preserve"> (dále jen „ZOK“)</w:t>
      </w:r>
      <w:r w:rsidR="00BE1F94">
        <w:rPr>
          <w:rFonts w:ascii="Arial" w:hAnsi="Arial" w:cs="Arial"/>
          <w:sz w:val="20"/>
          <w:szCs w:val="20"/>
          <w:lang w:val="cs-CZ"/>
        </w:rPr>
        <w:t xml:space="preserve"> a stanov družstva </w:t>
      </w:r>
      <w:r w:rsidR="00BE6357" w:rsidRPr="00BE1F94">
        <w:rPr>
          <w:rFonts w:ascii="Arial" w:hAnsi="Arial" w:cs="Arial"/>
          <w:sz w:val="20"/>
          <w:szCs w:val="20"/>
          <w:lang w:val="cs-CZ"/>
        </w:rPr>
        <w:t>následovně:</w:t>
      </w:r>
    </w:p>
    <w:p w:rsidR="00BE6357" w:rsidRPr="00BE1F94" w:rsidRDefault="00BE6357" w:rsidP="000F6C81">
      <w:pPr>
        <w:pStyle w:val="Bezmezer"/>
        <w:rPr>
          <w:lang w:val="cs-CZ"/>
        </w:rPr>
      </w:pPr>
    </w:p>
    <w:p w:rsidR="00354933" w:rsidRPr="00BE1F94" w:rsidRDefault="00354933" w:rsidP="00354933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BE1F94">
        <w:rPr>
          <w:rFonts w:ascii="Arial" w:hAnsi="Arial" w:cs="Arial"/>
          <w:b/>
          <w:sz w:val="20"/>
          <w:szCs w:val="20"/>
          <w:lang w:val="cs-CZ"/>
        </w:rPr>
        <w:t>I.</w:t>
      </w:r>
    </w:p>
    <w:p w:rsidR="00354933" w:rsidRPr="00BE1F94" w:rsidRDefault="00354933" w:rsidP="00354933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BE1F94">
        <w:rPr>
          <w:rFonts w:ascii="Arial" w:hAnsi="Arial" w:cs="Arial"/>
          <w:b/>
          <w:sz w:val="20"/>
          <w:szCs w:val="20"/>
          <w:lang w:val="cs-CZ"/>
        </w:rPr>
        <w:t>Úvodní ustanovení</w:t>
      </w:r>
    </w:p>
    <w:p w:rsidR="00354933" w:rsidRPr="00BE1F94" w:rsidRDefault="00354933" w:rsidP="00354933">
      <w:pPr>
        <w:jc w:val="center"/>
        <w:rPr>
          <w:rFonts w:ascii="Arial" w:hAnsi="Arial" w:cs="Arial"/>
          <w:b/>
          <w:sz w:val="20"/>
          <w:szCs w:val="20"/>
          <w:lang w:val="cs-CZ"/>
        </w:rPr>
      </w:pPr>
    </w:p>
    <w:p w:rsidR="00734C6D" w:rsidRPr="00BE1F94" w:rsidRDefault="002901CB" w:rsidP="00B408C0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Převodce je členem</w:t>
      </w:r>
      <w:r w:rsidR="00734C6D" w:rsidRPr="00BE1F94">
        <w:rPr>
          <w:rFonts w:ascii="Arial" w:hAnsi="Arial" w:cs="Arial"/>
          <w:sz w:val="20"/>
          <w:szCs w:val="20"/>
          <w:lang w:val="cs-CZ"/>
        </w:rPr>
        <w:t xml:space="preserve"> bytového družstva</w:t>
      </w:r>
      <w:r w:rsidR="00354933" w:rsidRPr="00BE1F94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734C6D" w:rsidRPr="00BE1F94" w:rsidRDefault="00734C6D" w:rsidP="00734C6D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název</w:t>
      </w:r>
      <w:r w:rsidR="000664FC" w:rsidRPr="00BE1F94">
        <w:rPr>
          <w:rFonts w:ascii="Arial" w:hAnsi="Arial" w:cs="Arial"/>
          <w:sz w:val="20"/>
          <w:szCs w:val="20"/>
          <w:lang w:val="cs-CZ"/>
        </w:rPr>
        <w:t>:</w:t>
      </w:r>
      <w:r w:rsidR="000664FC" w:rsidRPr="00BE1F94">
        <w:rPr>
          <w:rFonts w:ascii="Arial" w:hAnsi="Arial" w:cs="Arial"/>
          <w:sz w:val="20"/>
          <w:szCs w:val="20"/>
          <w:lang w:val="cs-CZ"/>
        </w:rPr>
        <w:tab/>
        <w:t xml:space="preserve"> Okresní bytové družstvo Kladno</w:t>
      </w:r>
    </w:p>
    <w:p w:rsidR="00734C6D" w:rsidRPr="00BE1F94" w:rsidRDefault="000664FC" w:rsidP="00734C6D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se sídlem: Emila Zahrádky 851, 272 04 Kladno 4, Rozdělov</w:t>
      </w:r>
    </w:p>
    <w:p w:rsidR="00734C6D" w:rsidRPr="00BE1F94" w:rsidRDefault="000664FC" w:rsidP="00734C6D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IČ:</w:t>
      </w:r>
      <w:r w:rsidRPr="00BE1F94">
        <w:rPr>
          <w:rFonts w:ascii="Arial" w:hAnsi="Arial" w:cs="Arial"/>
          <w:sz w:val="20"/>
          <w:szCs w:val="20"/>
          <w:lang w:val="cs-CZ"/>
        </w:rPr>
        <w:tab/>
      </w:r>
      <w:r w:rsidRPr="00BE1F94">
        <w:rPr>
          <w:rFonts w:ascii="Arial" w:hAnsi="Arial" w:cs="Arial"/>
          <w:sz w:val="20"/>
          <w:szCs w:val="20"/>
          <w:lang w:val="cs-CZ"/>
        </w:rPr>
        <w:tab/>
        <w:t xml:space="preserve"> 222 682</w:t>
      </w:r>
    </w:p>
    <w:p w:rsidR="00734C6D" w:rsidRPr="00BE1F94" w:rsidRDefault="00734C6D" w:rsidP="00734C6D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 xml:space="preserve">zapsáno ve veřejném rejstříku vedeném </w:t>
      </w:r>
      <w:r w:rsidR="000664FC" w:rsidRPr="00BE1F94">
        <w:rPr>
          <w:rFonts w:ascii="Arial" w:hAnsi="Arial" w:cs="Arial"/>
          <w:sz w:val="20"/>
          <w:szCs w:val="20"/>
          <w:lang w:val="cs-CZ"/>
        </w:rPr>
        <w:t xml:space="preserve">u MS v Praze, v oddíle </w:t>
      </w:r>
      <w:proofErr w:type="spellStart"/>
      <w:r w:rsidR="000664FC" w:rsidRPr="00BE1F94">
        <w:rPr>
          <w:rFonts w:ascii="Arial" w:hAnsi="Arial" w:cs="Arial"/>
          <w:sz w:val="20"/>
          <w:szCs w:val="20"/>
          <w:lang w:val="cs-CZ"/>
        </w:rPr>
        <w:t>Dr</w:t>
      </w:r>
      <w:proofErr w:type="spellEnd"/>
      <w:r w:rsidR="000664FC" w:rsidRPr="00BE1F94">
        <w:rPr>
          <w:rFonts w:ascii="Arial" w:hAnsi="Arial" w:cs="Arial"/>
          <w:sz w:val="20"/>
          <w:szCs w:val="20"/>
          <w:lang w:val="cs-CZ"/>
        </w:rPr>
        <w:t xml:space="preserve"> </w:t>
      </w:r>
      <w:r w:rsidR="000664FC" w:rsidRPr="00BE1F94">
        <w:rPr>
          <w:rFonts w:ascii="Arial" w:hAnsi="Arial" w:cs="Arial"/>
          <w:sz w:val="20"/>
          <w:szCs w:val="20"/>
        </w:rPr>
        <w:t xml:space="preserve">XCIX, </w:t>
      </w:r>
      <w:proofErr w:type="spellStart"/>
      <w:r w:rsidR="000664FC" w:rsidRPr="00BE1F94">
        <w:rPr>
          <w:rFonts w:ascii="Arial" w:hAnsi="Arial" w:cs="Arial"/>
          <w:sz w:val="20"/>
          <w:szCs w:val="20"/>
        </w:rPr>
        <w:t>vl</w:t>
      </w:r>
      <w:proofErr w:type="spellEnd"/>
      <w:r w:rsidR="000664FC" w:rsidRPr="00BE1F94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0664FC" w:rsidRPr="00BE1F94">
        <w:rPr>
          <w:rFonts w:ascii="Arial" w:hAnsi="Arial" w:cs="Arial"/>
          <w:sz w:val="20"/>
          <w:szCs w:val="20"/>
        </w:rPr>
        <w:t>811</w:t>
      </w:r>
      <w:r w:rsidR="000664FC" w:rsidRPr="00BE1F94">
        <w:rPr>
          <w:rFonts w:ascii="Arial" w:hAnsi="Arial" w:cs="Arial"/>
          <w:sz w:val="20"/>
          <w:szCs w:val="20"/>
          <w:lang w:val="cs-CZ"/>
        </w:rPr>
        <w:t xml:space="preserve">, </w:t>
      </w:r>
      <w:r w:rsidRPr="00BE1F94">
        <w:rPr>
          <w:rFonts w:ascii="Arial" w:hAnsi="Arial" w:cs="Arial"/>
          <w:sz w:val="20"/>
          <w:szCs w:val="20"/>
          <w:lang w:val="cs-CZ"/>
        </w:rPr>
        <w:t>(dále jen „</w:t>
      </w:r>
      <w:r w:rsidRPr="00BE1F94">
        <w:rPr>
          <w:rFonts w:ascii="Arial" w:hAnsi="Arial" w:cs="Arial"/>
          <w:sz w:val="20"/>
          <w:szCs w:val="20"/>
          <w:u w:val="single"/>
          <w:lang w:val="cs-CZ"/>
        </w:rPr>
        <w:t>družstvo</w:t>
      </w:r>
      <w:r w:rsidRPr="00BE1F94">
        <w:rPr>
          <w:rFonts w:ascii="Arial" w:hAnsi="Arial" w:cs="Arial"/>
          <w:sz w:val="20"/>
          <w:szCs w:val="20"/>
          <w:lang w:val="cs-CZ"/>
        </w:rPr>
        <w:t>“).</w:t>
      </w:r>
      <w:proofErr w:type="gramEnd"/>
      <w:r w:rsidRPr="00BE1F94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E41532" w:rsidRPr="00BE1F94" w:rsidRDefault="00E41532" w:rsidP="00E41532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:rsidR="002901CB" w:rsidRPr="00BE1F94" w:rsidRDefault="008E5D10" w:rsidP="002901CB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Družstevní podíl představuje ú</w:t>
      </w:r>
      <w:r w:rsidR="00734C6D" w:rsidRPr="00BE1F94">
        <w:rPr>
          <w:rFonts w:ascii="Arial" w:hAnsi="Arial" w:cs="Arial"/>
          <w:sz w:val="20"/>
          <w:szCs w:val="20"/>
          <w:lang w:val="cs-CZ"/>
        </w:rPr>
        <w:t xml:space="preserve">čast převodce v družstvu a jeho </w:t>
      </w:r>
      <w:r w:rsidR="00FE3500" w:rsidRPr="00BE1F94">
        <w:rPr>
          <w:rFonts w:ascii="Arial" w:hAnsi="Arial" w:cs="Arial"/>
          <w:sz w:val="20"/>
          <w:szCs w:val="20"/>
          <w:lang w:val="cs-CZ"/>
        </w:rPr>
        <w:t xml:space="preserve">majetková i nemajetková </w:t>
      </w:r>
      <w:r w:rsidR="00734C6D" w:rsidRPr="00BE1F94">
        <w:rPr>
          <w:rFonts w:ascii="Arial" w:hAnsi="Arial" w:cs="Arial"/>
          <w:sz w:val="20"/>
          <w:szCs w:val="20"/>
          <w:lang w:val="cs-CZ"/>
        </w:rPr>
        <w:t xml:space="preserve">práva a povinnosti plynoucí z této účasti (dále jen „družstevní podíl). </w:t>
      </w:r>
      <w:r w:rsidR="0022458B" w:rsidRPr="00BE1F94">
        <w:rPr>
          <w:rFonts w:ascii="Arial" w:hAnsi="Arial" w:cs="Arial"/>
          <w:sz w:val="20"/>
          <w:szCs w:val="20"/>
          <w:lang w:val="cs-CZ"/>
        </w:rPr>
        <w:t>Obsah</w:t>
      </w:r>
      <w:r w:rsidR="00FE3500" w:rsidRPr="00BE1F94">
        <w:rPr>
          <w:rFonts w:ascii="Arial" w:hAnsi="Arial" w:cs="Arial"/>
          <w:sz w:val="20"/>
          <w:szCs w:val="20"/>
          <w:lang w:val="cs-CZ"/>
        </w:rPr>
        <w:t xml:space="preserve"> těchto</w:t>
      </w:r>
      <w:r w:rsidR="0022458B" w:rsidRPr="00BE1F94">
        <w:rPr>
          <w:rFonts w:ascii="Arial" w:hAnsi="Arial" w:cs="Arial"/>
          <w:sz w:val="20"/>
          <w:szCs w:val="20"/>
          <w:lang w:val="cs-CZ"/>
        </w:rPr>
        <w:t xml:space="preserve"> práv a povinností je blíže vymezen ve stanovách družstva.</w:t>
      </w:r>
    </w:p>
    <w:p w:rsidR="002901CB" w:rsidRPr="00BE1F94" w:rsidRDefault="002901CB" w:rsidP="002901CB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2901CB" w:rsidRPr="00BE1F94" w:rsidRDefault="002901CB" w:rsidP="002901CB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BE1F94">
        <w:rPr>
          <w:rFonts w:ascii="Arial" w:hAnsi="Arial" w:cs="Arial"/>
          <w:b/>
          <w:sz w:val="20"/>
          <w:szCs w:val="20"/>
          <w:lang w:val="cs-CZ"/>
        </w:rPr>
        <w:t>II.</w:t>
      </w:r>
    </w:p>
    <w:p w:rsidR="002901CB" w:rsidRPr="00BE1F94" w:rsidRDefault="001224B7" w:rsidP="002901CB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BE1F94">
        <w:rPr>
          <w:rFonts w:ascii="Arial" w:hAnsi="Arial" w:cs="Arial"/>
          <w:b/>
          <w:sz w:val="20"/>
          <w:szCs w:val="20"/>
          <w:lang w:val="cs-CZ"/>
        </w:rPr>
        <w:t>Typ</w:t>
      </w:r>
      <w:r w:rsidR="002901CB" w:rsidRPr="00BE1F94">
        <w:rPr>
          <w:rFonts w:ascii="Arial" w:hAnsi="Arial" w:cs="Arial"/>
          <w:b/>
          <w:sz w:val="20"/>
          <w:szCs w:val="20"/>
          <w:lang w:val="cs-CZ"/>
        </w:rPr>
        <w:t xml:space="preserve"> družstevního podílu</w:t>
      </w:r>
    </w:p>
    <w:p w:rsidR="00F849EF" w:rsidRPr="00BE1F94" w:rsidRDefault="00F849EF" w:rsidP="00F849EF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F849EF" w:rsidRPr="00BE1F94" w:rsidRDefault="00F849EF" w:rsidP="00F849EF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 xml:space="preserve">Základní charakteristika družstevního podílu se udává zaškrtnutím </w:t>
      </w:r>
      <w:r w:rsidR="00AF0BC5" w:rsidRPr="00BE1F94">
        <w:rPr>
          <w:rFonts w:ascii="Arial" w:hAnsi="Arial" w:cs="Arial"/>
          <w:sz w:val="20"/>
          <w:szCs w:val="20"/>
          <w:lang w:val="cs-CZ"/>
        </w:rPr>
        <w:t>některého</w:t>
      </w:r>
      <w:r w:rsidRPr="00BE1F94">
        <w:rPr>
          <w:rFonts w:ascii="Arial" w:hAnsi="Arial" w:cs="Arial"/>
          <w:sz w:val="20"/>
          <w:szCs w:val="20"/>
          <w:lang w:val="cs-CZ"/>
        </w:rPr>
        <w:t xml:space="preserve"> z níže uvedených políček formuláře</w:t>
      </w:r>
      <w:r w:rsidR="00AF0BC5" w:rsidRPr="00BE1F94">
        <w:rPr>
          <w:rFonts w:ascii="Arial" w:hAnsi="Arial" w:cs="Arial"/>
          <w:sz w:val="20"/>
          <w:szCs w:val="20"/>
          <w:lang w:val="cs-CZ"/>
        </w:rPr>
        <w:t xml:space="preserve"> a vyplněním souvisejících informací</w:t>
      </w:r>
      <w:r w:rsidR="00616BB6" w:rsidRPr="00BE1F94">
        <w:rPr>
          <w:rFonts w:ascii="Arial" w:hAnsi="Arial" w:cs="Arial"/>
          <w:sz w:val="20"/>
          <w:szCs w:val="20"/>
          <w:lang w:val="cs-CZ"/>
        </w:rPr>
        <w:t>.</w:t>
      </w:r>
    </w:p>
    <w:p w:rsidR="00F849EF" w:rsidRPr="00BE1F94" w:rsidRDefault="00616BB6" w:rsidP="00F849EF">
      <w:pPr>
        <w:jc w:val="both"/>
        <w:rPr>
          <w:rFonts w:ascii="Arial" w:hAnsi="Arial" w:cs="Arial"/>
          <w:sz w:val="20"/>
          <w:szCs w:val="20"/>
          <w:vertAlign w:val="superscript"/>
          <w:lang w:val="cs-CZ"/>
        </w:rPr>
      </w:pPr>
      <w:r w:rsidRPr="00BE1F94">
        <w:rPr>
          <w:rFonts w:ascii="Arial" w:hAnsi="Arial" w:cs="Arial"/>
          <w:sz w:val="20"/>
          <w:szCs w:val="20"/>
          <w:vertAlign w:val="superscript"/>
          <w:lang w:val="cs-CZ"/>
        </w:rPr>
        <w:t>Nehodící se varianty případně proškrtnět</w:t>
      </w:r>
      <w:r w:rsidR="00806611" w:rsidRPr="00BE1F94">
        <w:rPr>
          <w:rFonts w:ascii="Arial" w:hAnsi="Arial" w:cs="Arial"/>
          <w:sz w:val="20"/>
          <w:szCs w:val="20"/>
          <w:vertAlign w:val="superscript"/>
          <w:lang w:val="cs-CZ"/>
        </w:rPr>
        <w:t>e</w:t>
      </w:r>
    </w:p>
    <w:p w:rsidR="0045124F" w:rsidRPr="00BE1F94" w:rsidRDefault="0045124F" w:rsidP="00F849EF">
      <w:pPr>
        <w:jc w:val="both"/>
        <w:rPr>
          <w:rFonts w:ascii="Arial" w:hAnsi="Arial" w:cs="Arial"/>
          <w:i/>
          <w:sz w:val="20"/>
          <w:szCs w:val="20"/>
          <w:lang w:val="cs-CZ"/>
        </w:rPr>
      </w:pPr>
    </w:p>
    <w:p w:rsidR="001224B7" w:rsidRPr="00BE1F94" w:rsidRDefault="00616BB6" w:rsidP="00F849EF">
      <w:pPr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BE1F94">
        <w:rPr>
          <w:rFonts w:ascii="Arial" w:hAnsi="Arial" w:cs="Arial"/>
          <w:i/>
          <w:sz w:val="20"/>
          <w:szCs w:val="20"/>
          <w:lang w:val="cs-CZ"/>
        </w:rPr>
        <w:t>Varianta a)</w:t>
      </w:r>
    </w:p>
    <w:p w:rsidR="00616BB6" w:rsidRPr="00BE1F94" w:rsidRDefault="004F5FE3" w:rsidP="001224B7">
      <w:p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</w:rPr>
        <w:object w:dxaOrig="45" w:dyaOrig="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17.1pt;height:20.3pt" o:ole="">
            <v:imagedata r:id="rId7" o:title=""/>
          </v:shape>
          <w:control r:id="rId8" w:name="CheckBox121" w:shapeid="_x0000_i1089"/>
        </w:object>
      </w:r>
      <w:r w:rsidR="009364F0" w:rsidRPr="00BE1F94">
        <w:rPr>
          <w:rFonts w:ascii="Arial" w:hAnsi="Arial" w:cs="Arial"/>
          <w:sz w:val="20"/>
          <w:szCs w:val="20"/>
          <w:lang w:val="cs-CZ"/>
        </w:rPr>
        <w:tab/>
      </w:r>
      <w:r w:rsidR="001224B7" w:rsidRPr="00BE1F94">
        <w:rPr>
          <w:rFonts w:ascii="Arial" w:hAnsi="Arial" w:cs="Arial"/>
          <w:sz w:val="20"/>
          <w:szCs w:val="20"/>
          <w:lang w:val="cs-CZ"/>
        </w:rPr>
        <w:t xml:space="preserve">S družstevním podílem </w:t>
      </w:r>
      <w:r w:rsidR="009364F0" w:rsidRPr="00BE1F94">
        <w:rPr>
          <w:rFonts w:ascii="Arial" w:hAnsi="Arial" w:cs="Arial"/>
          <w:sz w:val="20"/>
          <w:szCs w:val="20"/>
          <w:lang w:val="cs-CZ"/>
        </w:rPr>
        <w:t>je spojeno právo užívat družstevní byt</w:t>
      </w:r>
      <w:r w:rsidR="009364F0" w:rsidRPr="00BE1F94">
        <w:rPr>
          <w:rFonts w:ascii="Arial" w:hAnsi="Arial" w:cs="Arial"/>
          <w:sz w:val="20"/>
          <w:szCs w:val="20"/>
          <w:lang w:val="cs-CZ"/>
        </w:rPr>
        <w:tab/>
      </w:r>
    </w:p>
    <w:p w:rsidR="009364F0" w:rsidRPr="00BE1F94" w:rsidRDefault="00616BB6" w:rsidP="001224B7">
      <w:p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  <w:vertAlign w:val="superscript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lastRenderedPageBreak/>
        <w:tab/>
      </w:r>
      <w:r w:rsidR="009364F0" w:rsidRPr="00BE1F94">
        <w:rPr>
          <w:rFonts w:ascii="Arial" w:hAnsi="Arial" w:cs="Arial"/>
          <w:sz w:val="20"/>
          <w:szCs w:val="20"/>
          <w:vertAlign w:val="superscript"/>
          <w:lang w:val="cs-CZ"/>
        </w:rPr>
        <w:t>při zaškrtnutí této varianty vyplňte následující údaje</w:t>
      </w:r>
    </w:p>
    <w:p w:rsidR="009364F0" w:rsidRPr="00BE1F94" w:rsidRDefault="009364F0" w:rsidP="009364F0">
      <w:pPr>
        <w:tabs>
          <w:tab w:val="left" w:pos="851"/>
        </w:tabs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:rsidR="009364F0" w:rsidRPr="00BE1F94" w:rsidRDefault="009364F0" w:rsidP="009364F0">
      <w:pPr>
        <w:tabs>
          <w:tab w:val="left" w:pos="851"/>
        </w:tabs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ab/>
      </w:r>
      <w:r w:rsidR="00C64ACB" w:rsidRPr="00BE1F94">
        <w:rPr>
          <w:rFonts w:ascii="Arial" w:hAnsi="Arial" w:cs="Arial"/>
          <w:sz w:val="20"/>
          <w:szCs w:val="20"/>
          <w:lang w:val="cs-CZ"/>
        </w:rPr>
        <w:tab/>
      </w:r>
      <w:r w:rsidRPr="00BE1F94">
        <w:rPr>
          <w:rFonts w:ascii="Arial" w:hAnsi="Arial" w:cs="Arial"/>
          <w:sz w:val="20"/>
          <w:szCs w:val="20"/>
          <w:lang w:val="cs-CZ"/>
        </w:rPr>
        <w:t>byt číslo</w:t>
      </w:r>
      <w:r w:rsidRPr="00BE1F94">
        <w:rPr>
          <w:rFonts w:ascii="Arial" w:hAnsi="Arial" w:cs="Arial"/>
          <w:sz w:val="20"/>
          <w:szCs w:val="20"/>
          <w:lang w:val="cs-CZ"/>
        </w:rPr>
        <w:tab/>
      </w:r>
      <w:r w:rsidRPr="00BE1F94">
        <w:rPr>
          <w:rFonts w:ascii="Arial" w:hAnsi="Arial" w:cs="Arial"/>
          <w:sz w:val="20"/>
          <w:szCs w:val="20"/>
          <w:lang w:val="cs-CZ"/>
        </w:rPr>
        <w:tab/>
        <w:t xml:space="preserve">číslo podlaží: </w:t>
      </w:r>
      <w:r w:rsidRPr="00BE1F94">
        <w:rPr>
          <w:rFonts w:ascii="Arial" w:hAnsi="Arial" w:cs="Arial"/>
          <w:sz w:val="20"/>
          <w:szCs w:val="20"/>
          <w:lang w:val="cs-CZ"/>
        </w:rPr>
        <w:tab/>
      </w:r>
      <w:r w:rsidR="004F5FE3" w:rsidRPr="00BE1F94">
        <w:rPr>
          <w:rFonts w:ascii="Arial" w:hAnsi="Arial" w:cs="Arial"/>
          <w:sz w:val="20"/>
          <w:szCs w:val="20"/>
        </w:rPr>
        <w:object w:dxaOrig="45" w:dyaOrig="46">
          <v:shape id="_x0000_i1091" type="#_x0000_t75" style="width:1in;height:17.9pt" o:ole="">
            <v:imagedata r:id="rId9" o:title=""/>
          </v:shape>
          <w:control r:id="rId10" w:name="TextBox12" w:shapeid="_x0000_i1091"/>
        </w:object>
      </w:r>
    </w:p>
    <w:p w:rsidR="009364F0" w:rsidRPr="00BE1F94" w:rsidRDefault="009364F0" w:rsidP="009364F0">
      <w:pPr>
        <w:tabs>
          <w:tab w:val="left" w:pos="851"/>
        </w:tabs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:rsidR="0049047E" w:rsidRPr="00BE1F94" w:rsidRDefault="009364F0" w:rsidP="009364F0">
      <w:pPr>
        <w:tabs>
          <w:tab w:val="left" w:pos="851"/>
        </w:tabs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ab/>
        <w:t>velikost:</w:t>
      </w:r>
      <w:r w:rsidR="00BB5733">
        <w:rPr>
          <w:rFonts w:ascii="Arial" w:hAnsi="Arial" w:cs="Arial"/>
          <w:sz w:val="20"/>
          <w:szCs w:val="20"/>
          <w:lang w:val="cs-CZ"/>
        </w:rPr>
        <w:t xml:space="preserve"> pod</w:t>
      </w:r>
      <w:r w:rsidR="00013842">
        <w:rPr>
          <w:rFonts w:ascii="Arial" w:hAnsi="Arial" w:cs="Arial"/>
          <w:sz w:val="20"/>
          <w:szCs w:val="20"/>
          <w:lang w:val="cs-CZ"/>
        </w:rPr>
        <w:t>ílové</w:t>
      </w:r>
      <w:r w:rsidR="00BB5733">
        <w:rPr>
          <w:rFonts w:ascii="Arial" w:hAnsi="Arial" w:cs="Arial"/>
          <w:sz w:val="20"/>
          <w:szCs w:val="20"/>
          <w:lang w:val="cs-CZ"/>
        </w:rPr>
        <w:t xml:space="preserve"> plochy</w:t>
      </w:r>
      <w:r w:rsidRPr="00BE1F94">
        <w:rPr>
          <w:rFonts w:ascii="Arial" w:hAnsi="Arial" w:cs="Arial"/>
          <w:sz w:val="20"/>
          <w:szCs w:val="20"/>
          <w:lang w:val="cs-CZ"/>
        </w:rPr>
        <w:tab/>
      </w:r>
      <w:r w:rsidR="004F5FE3" w:rsidRPr="00BE1F94">
        <w:rPr>
          <w:rFonts w:ascii="Arial" w:hAnsi="Arial" w:cs="Arial"/>
          <w:sz w:val="20"/>
          <w:szCs w:val="20"/>
        </w:rPr>
        <w:object w:dxaOrig="45" w:dyaOrig="46">
          <v:shape id="_x0000_i1093" type="#_x0000_t75" style="width:1in;height:17.9pt" o:ole="">
            <v:imagedata r:id="rId9" o:title=""/>
          </v:shape>
          <w:control r:id="rId11" w:name="TextBox11" w:shapeid="_x0000_i1093"/>
        </w:object>
      </w:r>
      <w:r w:rsidRPr="00BE1F94">
        <w:rPr>
          <w:rFonts w:ascii="Arial" w:hAnsi="Arial" w:cs="Arial"/>
          <w:sz w:val="20"/>
          <w:szCs w:val="20"/>
          <w:lang w:val="cs-CZ"/>
        </w:rPr>
        <w:t>m</w:t>
      </w:r>
      <w:r w:rsidRPr="00BE1F94">
        <w:rPr>
          <w:rFonts w:ascii="Arial" w:hAnsi="Arial" w:cs="Arial"/>
          <w:sz w:val="20"/>
          <w:szCs w:val="20"/>
          <w:vertAlign w:val="superscript"/>
          <w:lang w:val="cs-CZ"/>
        </w:rPr>
        <w:t>2</w:t>
      </w:r>
      <w:r w:rsidR="0049047E" w:rsidRPr="00BE1F94">
        <w:rPr>
          <w:rFonts w:ascii="Arial" w:hAnsi="Arial" w:cs="Arial"/>
          <w:sz w:val="20"/>
          <w:szCs w:val="20"/>
          <w:lang w:val="cs-CZ"/>
        </w:rPr>
        <w:t xml:space="preserve"> </w:t>
      </w:r>
      <w:r w:rsidR="0049047E" w:rsidRPr="00BE1F94">
        <w:rPr>
          <w:rFonts w:ascii="Arial" w:hAnsi="Arial" w:cs="Arial"/>
          <w:sz w:val="20"/>
          <w:szCs w:val="20"/>
          <w:lang w:val="cs-CZ"/>
        </w:rPr>
        <w:tab/>
      </w:r>
    </w:p>
    <w:p w:rsidR="00D46F90" w:rsidRPr="00BE1F94" w:rsidRDefault="00D46F90" w:rsidP="009364F0">
      <w:pPr>
        <w:tabs>
          <w:tab w:val="left" w:pos="851"/>
        </w:tabs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:rsidR="00D46F90" w:rsidRPr="00BE1F94" w:rsidRDefault="000145BB" w:rsidP="001224B7">
      <w:pPr>
        <w:tabs>
          <w:tab w:val="left" w:pos="851"/>
        </w:tabs>
        <w:ind w:left="851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V domě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č.p</w:t>
      </w:r>
      <w:proofErr w:type="spellEnd"/>
      <w:r>
        <w:rPr>
          <w:rFonts w:ascii="Arial" w:hAnsi="Arial" w:cs="Arial"/>
          <w:sz w:val="20"/>
          <w:szCs w:val="20"/>
          <w:lang w:val="cs-CZ"/>
        </w:rPr>
        <w:t>.  ……….</w:t>
      </w:r>
      <w:r w:rsidR="00D46F90" w:rsidRPr="00BE1F94">
        <w:rPr>
          <w:rFonts w:ascii="Arial" w:hAnsi="Arial" w:cs="Arial"/>
          <w:sz w:val="20"/>
          <w:szCs w:val="20"/>
          <w:lang w:val="cs-CZ"/>
        </w:rPr>
        <w:t xml:space="preserve"> na adrese ……………</w:t>
      </w:r>
      <w:r w:rsidR="000F6C81">
        <w:rPr>
          <w:rFonts w:ascii="Arial" w:hAnsi="Arial" w:cs="Arial"/>
          <w:sz w:val="20"/>
          <w:szCs w:val="20"/>
          <w:lang w:val="cs-CZ"/>
        </w:rPr>
        <w:t>……..l……………………</w:t>
      </w:r>
      <w:r w:rsidR="00D46F90" w:rsidRPr="00BE1F94">
        <w:rPr>
          <w:rFonts w:ascii="Arial" w:hAnsi="Arial" w:cs="Arial"/>
          <w:sz w:val="20"/>
          <w:szCs w:val="20"/>
          <w:lang w:val="cs-CZ"/>
        </w:rPr>
        <w:t>.v </w:t>
      </w:r>
      <w:proofErr w:type="gramStart"/>
      <w:r w:rsidR="00D46F90" w:rsidRPr="00BE1F94">
        <w:rPr>
          <w:rFonts w:ascii="Arial" w:hAnsi="Arial" w:cs="Arial"/>
          <w:sz w:val="20"/>
          <w:szCs w:val="20"/>
          <w:lang w:val="cs-CZ"/>
        </w:rPr>
        <w:t>k.</w:t>
      </w:r>
      <w:proofErr w:type="spellStart"/>
      <w:r w:rsidR="00D46F90" w:rsidRPr="00BE1F94">
        <w:rPr>
          <w:rFonts w:ascii="Arial" w:hAnsi="Arial" w:cs="Arial"/>
          <w:sz w:val="20"/>
          <w:szCs w:val="20"/>
          <w:lang w:val="cs-CZ"/>
        </w:rPr>
        <w:t>ú</w:t>
      </w:r>
      <w:proofErr w:type="spellEnd"/>
      <w:r w:rsidR="00D46F90" w:rsidRPr="00BE1F94">
        <w:rPr>
          <w:rFonts w:ascii="Arial" w:hAnsi="Arial" w:cs="Arial"/>
          <w:sz w:val="20"/>
          <w:szCs w:val="20"/>
          <w:lang w:val="cs-CZ"/>
        </w:rPr>
        <w:t>. …</w:t>
      </w:r>
      <w:proofErr w:type="gramEnd"/>
      <w:r w:rsidR="00D46F90" w:rsidRPr="00BE1F94">
        <w:rPr>
          <w:rFonts w:ascii="Arial" w:hAnsi="Arial" w:cs="Arial"/>
          <w:sz w:val="20"/>
          <w:szCs w:val="20"/>
          <w:lang w:val="cs-CZ"/>
        </w:rPr>
        <w:t>…………</w:t>
      </w:r>
      <w:r w:rsidR="000F6C81">
        <w:rPr>
          <w:rFonts w:ascii="Arial" w:hAnsi="Arial" w:cs="Arial"/>
          <w:sz w:val="20"/>
          <w:szCs w:val="20"/>
          <w:lang w:val="cs-CZ"/>
        </w:rPr>
        <w:t>……………</w:t>
      </w:r>
      <w:r w:rsidR="00D46F90" w:rsidRPr="00BE1F94">
        <w:rPr>
          <w:rFonts w:ascii="Arial" w:hAnsi="Arial" w:cs="Arial"/>
          <w:sz w:val="20"/>
          <w:szCs w:val="20"/>
          <w:lang w:val="cs-CZ"/>
        </w:rPr>
        <w:t>, obec ……………………… (dále jen „</w:t>
      </w:r>
      <w:r w:rsidR="00D46F90" w:rsidRPr="00BE1F94">
        <w:rPr>
          <w:rFonts w:ascii="Arial" w:hAnsi="Arial" w:cs="Arial"/>
          <w:sz w:val="20"/>
          <w:szCs w:val="20"/>
          <w:u w:val="single"/>
          <w:lang w:val="cs-CZ"/>
        </w:rPr>
        <w:t>byt</w:t>
      </w:r>
      <w:r w:rsidR="00D46F90" w:rsidRPr="00BE1F94">
        <w:rPr>
          <w:rFonts w:ascii="Arial" w:hAnsi="Arial" w:cs="Arial"/>
          <w:sz w:val="20"/>
          <w:szCs w:val="20"/>
          <w:lang w:val="cs-CZ"/>
        </w:rPr>
        <w:t xml:space="preserve">“). </w:t>
      </w:r>
    </w:p>
    <w:p w:rsidR="000145BB" w:rsidRPr="00BE1F94" w:rsidRDefault="001224B7" w:rsidP="000D529C">
      <w:pPr>
        <w:tabs>
          <w:tab w:val="left" w:pos="851"/>
          <w:tab w:val="left" w:pos="2835"/>
          <w:tab w:val="left" w:pos="3686"/>
        </w:tabs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ab/>
        <w:t xml:space="preserve">K bytu náleží </w:t>
      </w:r>
      <w:r w:rsidR="000D529C" w:rsidRPr="00BE1F94">
        <w:rPr>
          <w:rFonts w:ascii="Arial" w:hAnsi="Arial" w:cs="Arial"/>
          <w:sz w:val="20"/>
          <w:szCs w:val="20"/>
          <w:lang w:val="cs-CZ"/>
        </w:rPr>
        <w:tab/>
      </w:r>
      <w:r w:rsidRPr="00BE1F94">
        <w:rPr>
          <w:rFonts w:ascii="Arial" w:hAnsi="Arial" w:cs="Arial"/>
          <w:sz w:val="20"/>
          <w:szCs w:val="20"/>
          <w:lang w:val="cs-CZ"/>
        </w:rPr>
        <w:t xml:space="preserve">sklep </w:t>
      </w:r>
      <w:r w:rsidR="000D529C" w:rsidRPr="00BE1F94">
        <w:rPr>
          <w:rFonts w:ascii="Arial" w:hAnsi="Arial" w:cs="Arial"/>
          <w:sz w:val="20"/>
          <w:szCs w:val="20"/>
          <w:lang w:val="cs-CZ"/>
        </w:rPr>
        <w:tab/>
      </w:r>
      <w:r w:rsidRPr="00BE1F94">
        <w:rPr>
          <w:rFonts w:ascii="Arial" w:hAnsi="Arial" w:cs="Arial"/>
          <w:sz w:val="20"/>
          <w:szCs w:val="20"/>
          <w:lang w:val="cs-CZ"/>
        </w:rPr>
        <w:t xml:space="preserve">č. </w:t>
      </w:r>
      <w:r w:rsidR="004F5FE3" w:rsidRPr="00BE1F94">
        <w:rPr>
          <w:rFonts w:ascii="Arial" w:hAnsi="Arial" w:cs="Arial"/>
          <w:sz w:val="20"/>
          <w:szCs w:val="20"/>
        </w:rPr>
        <w:object w:dxaOrig="45" w:dyaOrig="46">
          <v:shape id="_x0000_i1095" type="#_x0000_t75" style="width:39.8pt;height:17.9pt" o:ole="">
            <v:imagedata r:id="rId12" o:title=""/>
          </v:shape>
          <w:control r:id="rId13" w:name="TextBox2" w:shapeid="_x0000_i1095"/>
        </w:object>
      </w:r>
      <w:r w:rsidRPr="00BE1F94">
        <w:rPr>
          <w:rFonts w:ascii="Arial" w:hAnsi="Arial" w:cs="Arial"/>
          <w:sz w:val="20"/>
          <w:szCs w:val="20"/>
          <w:lang w:val="cs-CZ"/>
        </w:rPr>
        <w:t xml:space="preserve"> nacházející se ………</w:t>
      </w:r>
      <w:proofErr w:type="gramStart"/>
      <w:r w:rsidRPr="00BE1F94">
        <w:rPr>
          <w:rFonts w:ascii="Arial" w:hAnsi="Arial" w:cs="Arial"/>
          <w:sz w:val="20"/>
          <w:szCs w:val="20"/>
          <w:lang w:val="cs-CZ"/>
        </w:rPr>
        <w:t>…..</w:t>
      </w:r>
      <w:r w:rsidR="000D529C" w:rsidRPr="00BE1F94">
        <w:rPr>
          <w:rFonts w:ascii="Arial" w:hAnsi="Arial" w:cs="Arial"/>
          <w:sz w:val="20"/>
          <w:szCs w:val="20"/>
          <w:lang w:val="cs-CZ"/>
        </w:rPr>
        <w:t>,</w:t>
      </w:r>
      <w:proofErr w:type="gramEnd"/>
    </w:p>
    <w:p w:rsidR="000D529C" w:rsidRPr="00BE1F94" w:rsidRDefault="000D529C" w:rsidP="000D529C">
      <w:pPr>
        <w:tabs>
          <w:tab w:val="left" w:pos="851"/>
          <w:tab w:val="left" w:pos="2835"/>
          <w:tab w:val="left" w:pos="3686"/>
        </w:tabs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ab/>
      </w:r>
      <w:r w:rsidRPr="00BE1F94">
        <w:rPr>
          <w:rFonts w:ascii="Arial" w:hAnsi="Arial" w:cs="Arial"/>
          <w:sz w:val="20"/>
          <w:szCs w:val="20"/>
          <w:lang w:val="cs-CZ"/>
        </w:rPr>
        <w:tab/>
      </w:r>
    </w:p>
    <w:p w:rsidR="00616BB6" w:rsidRPr="00BE1F94" w:rsidRDefault="00616BB6" w:rsidP="00616BB6">
      <w:pPr>
        <w:tabs>
          <w:tab w:val="left" w:pos="851"/>
        </w:tabs>
        <w:ind w:left="851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Byt je bytem družstevním ve smyslu § 729 ZOK, tj. nachází se v</w:t>
      </w:r>
      <w:r w:rsidR="000D529C" w:rsidRPr="00BE1F94">
        <w:rPr>
          <w:rFonts w:ascii="Arial" w:hAnsi="Arial" w:cs="Arial"/>
          <w:sz w:val="20"/>
          <w:szCs w:val="20"/>
          <w:lang w:val="cs-CZ"/>
        </w:rPr>
        <w:t> </w:t>
      </w:r>
      <w:r w:rsidRPr="00BE1F94">
        <w:rPr>
          <w:rFonts w:ascii="Arial" w:hAnsi="Arial" w:cs="Arial"/>
          <w:sz w:val="20"/>
          <w:szCs w:val="20"/>
          <w:lang w:val="cs-CZ"/>
        </w:rPr>
        <w:t>budově ve vlastnictví nebo spoluvlastnictví bytového družstva a bytové družstvo jej poskytuje do nájmu členovi, který se sám nebo jeho právní předchůdce na jeho pořízení podílel členským vkladem.</w:t>
      </w:r>
    </w:p>
    <w:p w:rsidR="009364F0" w:rsidRPr="00BE1F94" w:rsidRDefault="009364F0" w:rsidP="009364F0">
      <w:pPr>
        <w:tabs>
          <w:tab w:val="left" w:pos="851"/>
        </w:tabs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:rsidR="00616BB6" w:rsidRPr="00BE1F94" w:rsidRDefault="00616BB6" w:rsidP="00616BB6">
      <w:pPr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BE1F94">
        <w:rPr>
          <w:rFonts w:ascii="Arial" w:hAnsi="Arial" w:cs="Arial"/>
          <w:i/>
          <w:sz w:val="20"/>
          <w:szCs w:val="20"/>
          <w:lang w:val="cs-CZ"/>
        </w:rPr>
        <w:t>Varianta b)</w:t>
      </w:r>
    </w:p>
    <w:p w:rsidR="00616BB6" w:rsidRPr="00BE1F94" w:rsidRDefault="004F5FE3" w:rsidP="001224B7">
      <w:p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</w:rPr>
        <w:object w:dxaOrig="45" w:dyaOrig="46">
          <v:shape id="_x0000_i1097" type="#_x0000_t75" style="width:17.1pt;height:20.3pt" o:ole="">
            <v:imagedata r:id="rId7" o:title=""/>
          </v:shape>
          <w:control r:id="rId14" w:name="CheckBox12" w:shapeid="_x0000_i1097"/>
        </w:object>
      </w:r>
      <w:r w:rsidR="009364F0" w:rsidRPr="00BE1F94">
        <w:rPr>
          <w:rFonts w:ascii="Arial" w:hAnsi="Arial" w:cs="Arial"/>
          <w:sz w:val="20"/>
          <w:szCs w:val="20"/>
          <w:lang w:val="cs-CZ"/>
        </w:rPr>
        <w:tab/>
      </w:r>
      <w:r w:rsidR="001224B7" w:rsidRPr="00BE1F94">
        <w:rPr>
          <w:rFonts w:ascii="Arial" w:hAnsi="Arial" w:cs="Arial"/>
          <w:sz w:val="20"/>
          <w:szCs w:val="20"/>
          <w:lang w:val="cs-CZ"/>
        </w:rPr>
        <w:t>S</w:t>
      </w:r>
      <w:r w:rsidR="000D529C" w:rsidRPr="00BE1F94">
        <w:rPr>
          <w:rFonts w:ascii="Arial" w:hAnsi="Arial" w:cs="Arial"/>
          <w:sz w:val="20"/>
          <w:szCs w:val="20"/>
          <w:lang w:val="cs-CZ"/>
        </w:rPr>
        <w:t> </w:t>
      </w:r>
      <w:r w:rsidR="001224B7" w:rsidRPr="00BE1F94">
        <w:rPr>
          <w:rFonts w:ascii="Arial" w:hAnsi="Arial" w:cs="Arial"/>
          <w:sz w:val="20"/>
          <w:szCs w:val="20"/>
          <w:lang w:val="cs-CZ"/>
        </w:rPr>
        <w:t xml:space="preserve">družstevním podílem </w:t>
      </w:r>
      <w:r w:rsidR="009364F0" w:rsidRPr="00BE1F94">
        <w:rPr>
          <w:rFonts w:ascii="Arial" w:hAnsi="Arial" w:cs="Arial"/>
          <w:sz w:val="20"/>
          <w:szCs w:val="20"/>
          <w:lang w:val="cs-CZ"/>
        </w:rPr>
        <w:t>je spojeno právo užívat družstevní nebytový prostor</w:t>
      </w:r>
      <w:r w:rsidR="000145BB">
        <w:rPr>
          <w:rFonts w:ascii="Arial" w:hAnsi="Arial" w:cs="Arial"/>
          <w:sz w:val="20"/>
          <w:szCs w:val="20"/>
          <w:lang w:val="cs-CZ"/>
        </w:rPr>
        <w:t>/ garáž</w:t>
      </w:r>
    </w:p>
    <w:p w:rsidR="009364F0" w:rsidRPr="00BE1F94" w:rsidRDefault="00616BB6" w:rsidP="001224B7">
      <w:p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  <w:vertAlign w:val="superscript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ab/>
      </w:r>
      <w:r w:rsidR="009364F0" w:rsidRPr="00BE1F94">
        <w:rPr>
          <w:rFonts w:ascii="Arial" w:hAnsi="Arial" w:cs="Arial"/>
          <w:sz w:val="20"/>
          <w:szCs w:val="20"/>
          <w:vertAlign w:val="superscript"/>
          <w:lang w:val="cs-CZ"/>
        </w:rPr>
        <w:t>při zaškrtnutí této varianty vyplňte následující údaje</w:t>
      </w:r>
    </w:p>
    <w:p w:rsidR="009364F0" w:rsidRPr="00BE1F94" w:rsidRDefault="009364F0" w:rsidP="009364F0">
      <w:pPr>
        <w:tabs>
          <w:tab w:val="left" w:pos="851"/>
        </w:tabs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:rsidR="009364F0" w:rsidRPr="00BE1F94" w:rsidRDefault="009364F0" w:rsidP="009364F0">
      <w:pPr>
        <w:tabs>
          <w:tab w:val="left" w:pos="851"/>
        </w:tabs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ab/>
      </w:r>
      <w:proofErr w:type="spellStart"/>
      <w:r w:rsidR="00C64ACB" w:rsidRPr="00BE1F94">
        <w:rPr>
          <w:rFonts w:ascii="Arial" w:hAnsi="Arial" w:cs="Arial"/>
          <w:sz w:val="20"/>
          <w:szCs w:val="20"/>
          <w:lang w:val="cs-CZ"/>
        </w:rPr>
        <w:t>nebyt</w:t>
      </w:r>
      <w:proofErr w:type="spellEnd"/>
      <w:r w:rsidR="00C64ACB" w:rsidRPr="00BE1F94">
        <w:rPr>
          <w:rFonts w:ascii="Arial" w:hAnsi="Arial" w:cs="Arial"/>
          <w:sz w:val="20"/>
          <w:szCs w:val="20"/>
          <w:lang w:val="cs-CZ"/>
        </w:rPr>
        <w:t>. prostor</w:t>
      </w:r>
      <w:r w:rsidRPr="00BE1F94">
        <w:rPr>
          <w:rFonts w:ascii="Arial" w:hAnsi="Arial" w:cs="Arial"/>
          <w:sz w:val="20"/>
          <w:szCs w:val="20"/>
          <w:lang w:val="cs-CZ"/>
        </w:rPr>
        <w:t xml:space="preserve"> číslo</w:t>
      </w:r>
      <w:r w:rsidRPr="00BE1F94">
        <w:rPr>
          <w:rFonts w:ascii="Arial" w:hAnsi="Arial" w:cs="Arial"/>
          <w:sz w:val="20"/>
          <w:szCs w:val="20"/>
          <w:lang w:val="cs-CZ"/>
        </w:rPr>
        <w:tab/>
      </w:r>
      <w:r w:rsidR="004F5FE3" w:rsidRPr="00BE1F94">
        <w:rPr>
          <w:rFonts w:ascii="Arial" w:hAnsi="Arial" w:cs="Arial"/>
          <w:sz w:val="20"/>
          <w:szCs w:val="20"/>
        </w:rPr>
        <w:object w:dxaOrig="45" w:dyaOrig="46">
          <v:shape id="_x0000_i1099" type="#_x0000_t75" style="width:1in;height:17.9pt" o:ole="">
            <v:imagedata r:id="rId9" o:title=""/>
          </v:shape>
          <w:control r:id="rId15" w:name="TextBox13" w:shapeid="_x0000_i1099"/>
        </w:object>
      </w:r>
      <w:r w:rsidRPr="00BE1F94">
        <w:rPr>
          <w:rFonts w:ascii="Arial" w:hAnsi="Arial" w:cs="Arial"/>
          <w:sz w:val="20"/>
          <w:szCs w:val="20"/>
          <w:lang w:val="cs-CZ"/>
        </w:rPr>
        <w:tab/>
        <w:t xml:space="preserve">číslo podlaží: </w:t>
      </w:r>
      <w:r w:rsidRPr="00BE1F94">
        <w:rPr>
          <w:rFonts w:ascii="Arial" w:hAnsi="Arial" w:cs="Arial"/>
          <w:sz w:val="20"/>
          <w:szCs w:val="20"/>
          <w:lang w:val="cs-CZ"/>
        </w:rPr>
        <w:tab/>
      </w:r>
      <w:r w:rsidR="004F5FE3" w:rsidRPr="00BE1F94">
        <w:rPr>
          <w:rFonts w:ascii="Arial" w:hAnsi="Arial" w:cs="Arial"/>
          <w:sz w:val="20"/>
          <w:szCs w:val="20"/>
        </w:rPr>
        <w:object w:dxaOrig="45" w:dyaOrig="46">
          <v:shape id="_x0000_i1101" type="#_x0000_t75" style="width:1in;height:17.9pt" o:ole="">
            <v:imagedata r:id="rId9" o:title=""/>
          </v:shape>
          <w:control r:id="rId16" w:name="TextBox121" w:shapeid="_x0000_i1101"/>
        </w:object>
      </w:r>
    </w:p>
    <w:p w:rsidR="009364F0" w:rsidRPr="00BE1F94" w:rsidRDefault="009364F0" w:rsidP="009364F0">
      <w:pPr>
        <w:tabs>
          <w:tab w:val="left" w:pos="851"/>
        </w:tabs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:rsidR="0049047E" w:rsidRPr="00BE1F94" w:rsidRDefault="009364F0" w:rsidP="001224B7">
      <w:pPr>
        <w:tabs>
          <w:tab w:val="left" w:pos="851"/>
        </w:tabs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ab/>
      </w:r>
      <w:r w:rsidR="00C64ACB" w:rsidRPr="00BE1F94">
        <w:rPr>
          <w:rFonts w:ascii="Arial" w:hAnsi="Arial" w:cs="Arial"/>
          <w:sz w:val="20"/>
          <w:szCs w:val="20"/>
          <w:lang w:val="cs-CZ"/>
        </w:rPr>
        <w:tab/>
      </w:r>
      <w:r w:rsidRPr="00BE1F94">
        <w:rPr>
          <w:rFonts w:ascii="Arial" w:hAnsi="Arial" w:cs="Arial"/>
          <w:sz w:val="20"/>
          <w:szCs w:val="20"/>
          <w:lang w:val="cs-CZ"/>
        </w:rPr>
        <w:t>velikost:</w:t>
      </w:r>
      <w:r w:rsidRPr="00BE1F94">
        <w:rPr>
          <w:rFonts w:ascii="Arial" w:hAnsi="Arial" w:cs="Arial"/>
          <w:sz w:val="20"/>
          <w:szCs w:val="20"/>
          <w:lang w:val="cs-CZ"/>
        </w:rPr>
        <w:tab/>
      </w:r>
      <w:r w:rsidR="004F5FE3" w:rsidRPr="00BE1F94">
        <w:rPr>
          <w:rFonts w:ascii="Arial" w:hAnsi="Arial" w:cs="Arial"/>
          <w:sz w:val="20"/>
          <w:szCs w:val="20"/>
        </w:rPr>
        <w:object w:dxaOrig="45" w:dyaOrig="46">
          <v:shape id="_x0000_i1103" type="#_x0000_t75" style="width:1in;height:17.9pt" o:ole="">
            <v:imagedata r:id="rId9" o:title=""/>
          </v:shape>
          <w:control r:id="rId17" w:name="TextBox111" w:shapeid="_x0000_i1103"/>
        </w:object>
      </w:r>
      <w:r w:rsidRPr="00BE1F94">
        <w:rPr>
          <w:rFonts w:ascii="Arial" w:hAnsi="Arial" w:cs="Arial"/>
          <w:sz w:val="20"/>
          <w:szCs w:val="20"/>
          <w:lang w:val="cs-CZ"/>
        </w:rPr>
        <w:t>m</w:t>
      </w:r>
      <w:r w:rsidRPr="00BE1F94">
        <w:rPr>
          <w:rFonts w:ascii="Arial" w:hAnsi="Arial" w:cs="Arial"/>
          <w:sz w:val="20"/>
          <w:szCs w:val="20"/>
          <w:vertAlign w:val="superscript"/>
          <w:lang w:val="cs-CZ"/>
        </w:rPr>
        <w:t>2</w:t>
      </w:r>
      <w:r w:rsidR="001224B7" w:rsidRPr="00BE1F94">
        <w:rPr>
          <w:rFonts w:ascii="Arial" w:hAnsi="Arial" w:cs="Arial"/>
          <w:sz w:val="20"/>
          <w:szCs w:val="20"/>
          <w:vertAlign w:val="superscript"/>
          <w:lang w:val="cs-CZ"/>
        </w:rPr>
        <w:tab/>
      </w:r>
      <w:r w:rsidR="001224B7" w:rsidRPr="00BE1F94">
        <w:rPr>
          <w:rFonts w:ascii="Arial" w:hAnsi="Arial" w:cs="Arial"/>
          <w:sz w:val="20"/>
          <w:szCs w:val="20"/>
          <w:lang w:val="cs-CZ"/>
        </w:rPr>
        <w:t xml:space="preserve">typ prostoru: </w:t>
      </w:r>
      <w:r w:rsidR="001224B7" w:rsidRPr="00BE1F94">
        <w:rPr>
          <w:rFonts w:ascii="Arial" w:hAnsi="Arial" w:cs="Arial"/>
          <w:sz w:val="20"/>
          <w:szCs w:val="20"/>
          <w:lang w:val="cs-CZ"/>
        </w:rPr>
        <w:tab/>
      </w:r>
      <w:r w:rsidR="004F5FE3" w:rsidRPr="00BE1F94">
        <w:rPr>
          <w:rFonts w:ascii="Arial" w:hAnsi="Arial" w:cs="Arial"/>
          <w:sz w:val="20"/>
          <w:szCs w:val="20"/>
        </w:rPr>
        <w:object w:dxaOrig="45" w:dyaOrig="46">
          <v:shape id="_x0000_i1105" type="#_x0000_t75" style="width:1in;height:17.9pt" o:ole="">
            <v:imagedata r:id="rId9" o:title=""/>
          </v:shape>
          <w:control r:id="rId18" w:name="TextBox1211" w:shapeid="_x0000_i1105"/>
        </w:object>
      </w:r>
    </w:p>
    <w:p w:rsidR="00F849EF" w:rsidRPr="00BE1F94" w:rsidRDefault="00F849EF" w:rsidP="001224B7">
      <w:pPr>
        <w:ind w:left="851"/>
        <w:jc w:val="both"/>
        <w:rPr>
          <w:rFonts w:ascii="Arial" w:hAnsi="Arial" w:cs="Arial"/>
          <w:sz w:val="20"/>
          <w:szCs w:val="20"/>
          <w:lang w:val="cs-CZ"/>
        </w:rPr>
      </w:pPr>
    </w:p>
    <w:p w:rsidR="009364F0" w:rsidRPr="00BE1F94" w:rsidRDefault="0049047E" w:rsidP="001224B7">
      <w:pPr>
        <w:ind w:left="851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V</w:t>
      </w:r>
      <w:r w:rsidR="000D529C" w:rsidRPr="00BE1F94">
        <w:rPr>
          <w:rFonts w:ascii="Arial" w:hAnsi="Arial" w:cs="Arial"/>
          <w:sz w:val="20"/>
          <w:szCs w:val="20"/>
          <w:lang w:val="cs-CZ"/>
        </w:rPr>
        <w:t> </w:t>
      </w:r>
      <w:r w:rsidRPr="00BE1F94">
        <w:rPr>
          <w:rFonts w:ascii="Arial" w:hAnsi="Arial" w:cs="Arial"/>
          <w:sz w:val="20"/>
          <w:szCs w:val="20"/>
          <w:lang w:val="cs-CZ"/>
        </w:rPr>
        <w:t xml:space="preserve">domě </w:t>
      </w:r>
      <w:proofErr w:type="spellStart"/>
      <w:r w:rsidRPr="00BE1F94">
        <w:rPr>
          <w:rFonts w:ascii="Arial" w:hAnsi="Arial" w:cs="Arial"/>
          <w:sz w:val="20"/>
          <w:szCs w:val="20"/>
          <w:lang w:val="cs-CZ"/>
        </w:rPr>
        <w:t>č.p</w:t>
      </w:r>
      <w:proofErr w:type="spellEnd"/>
      <w:r w:rsidRPr="00BE1F94">
        <w:rPr>
          <w:rFonts w:ascii="Arial" w:hAnsi="Arial" w:cs="Arial"/>
          <w:sz w:val="20"/>
          <w:szCs w:val="20"/>
          <w:lang w:val="cs-CZ"/>
        </w:rPr>
        <w:t xml:space="preserve">. </w:t>
      </w:r>
      <w:r w:rsidR="009364F0" w:rsidRPr="00BE1F94">
        <w:rPr>
          <w:rFonts w:ascii="Arial" w:hAnsi="Arial" w:cs="Arial"/>
          <w:sz w:val="20"/>
          <w:szCs w:val="20"/>
          <w:lang w:val="cs-CZ"/>
        </w:rPr>
        <w:t xml:space="preserve"> ……….., </w:t>
      </w:r>
      <w:r w:rsidRPr="00BE1F94">
        <w:rPr>
          <w:rFonts w:ascii="Arial" w:hAnsi="Arial" w:cs="Arial"/>
          <w:sz w:val="20"/>
          <w:szCs w:val="20"/>
          <w:lang w:val="cs-CZ"/>
        </w:rPr>
        <w:t>na adrese ……………..</w:t>
      </w:r>
      <w:r w:rsidR="009364F0" w:rsidRPr="00BE1F94">
        <w:rPr>
          <w:rFonts w:ascii="Arial" w:hAnsi="Arial" w:cs="Arial"/>
          <w:sz w:val="20"/>
          <w:szCs w:val="20"/>
          <w:lang w:val="cs-CZ"/>
        </w:rPr>
        <w:t>v </w:t>
      </w:r>
      <w:proofErr w:type="gramStart"/>
      <w:r w:rsidR="009364F0" w:rsidRPr="00BE1F94">
        <w:rPr>
          <w:rFonts w:ascii="Arial" w:hAnsi="Arial" w:cs="Arial"/>
          <w:sz w:val="20"/>
          <w:szCs w:val="20"/>
          <w:lang w:val="cs-CZ"/>
        </w:rPr>
        <w:t>k.</w:t>
      </w:r>
      <w:proofErr w:type="spellStart"/>
      <w:r w:rsidR="009364F0" w:rsidRPr="00BE1F94">
        <w:rPr>
          <w:rFonts w:ascii="Arial" w:hAnsi="Arial" w:cs="Arial"/>
          <w:sz w:val="20"/>
          <w:szCs w:val="20"/>
          <w:lang w:val="cs-CZ"/>
        </w:rPr>
        <w:t>ú</w:t>
      </w:r>
      <w:proofErr w:type="spellEnd"/>
      <w:r w:rsidR="009364F0" w:rsidRPr="00BE1F94">
        <w:rPr>
          <w:rFonts w:ascii="Arial" w:hAnsi="Arial" w:cs="Arial"/>
          <w:sz w:val="20"/>
          <w:szCs w:val="20"/>
          <w:lang w:val="cs-CZ"/>
        </w:rPr>
        <w:t>. …</w:t>
      </w:r>
      <w:proofErr w:type="gramEnd"/>
      <w:r w:rsidR="009364F0" w:rsidRPr="00BE1F94">
        <w:rPr>
          <w:rFonts w:ascii="Arial" w:hAnsi="Arial" w:cs="Arial"/>
          <w:sz w:val="20"/>
          <w:szCs w:val="20"/>
          <w:lang w:val="cs-CZ"/>
        </w:rPr>
        <w:t>…………, obec ……………………… (dále jen „</w:t>
      </w:r>
      <w:r w:rsidR="001224B7" w:rsidRPr="00BE1F94">
        <w:rPr>
          <w:rFonts w:ascii="Arial" w:hAnsi="Arial" w:cs="Arial"/>
          <w:sz w:val="20"/>
          <w:szCs w:val="20"/>
          <w:u w:val="single"/>
          <w:lang w:val="cs-CZ"/>
        </w:rPr>
        <w:t>nebytový prostor</w:t>
      </w:r>
      <w:r w:rsidR="009364F0" w:rsidRPr="00BE1F94">
        <w:rPr>
          <w:rFonts w:ascii="Arial" w:hAnsi="Arial" w:cs="Arial"/>
          <w:sz w:val="20"/>
          <w:szCs w:val="20"/>
          <w:lang w:val="cs-CZ"/>
        </w:rPr>
        <w:t xml:space="preserve">“). </w:t>
      </w:r>
    </w:p>
    <w:p w:rsidR="009364F0" w:rsidRPr="00BE1F94" w:rsidRDefault="009364F0" w:rsidP="009364F0">
      <w:pPr>
        <w:tabs>
          <w:tab w:val="left" w:pos="851"/>
        </w:tabs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:rsidR="00616BB6" w:rsidRPr="00BE1F94" w:rsidRDefault="00616BB6" w:rsidP="00616BB6">
      <w:pPr>
        <w:tabs>
          <w:tab w:val="left" w:pos="851"/>
        </w:tabs>
        <w:ind w:left="851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Nebytový prostor je nebytovým prostorem družstevním ve smyslu § 729 ZOK, tj. nachází se v</w:t>
      </w:r>
      <w:r w:rsidR="000D529C" w:rsidRPr="00BE1F94">
        <w:rPr>
          <w:rFonts w:ascii="Arial" w:hAnsi="Arial" w:cs="Arial"/>
          <w:sz w:val="20"/>
          <w:szCs w:val="20"/>
          <w:lang w:val="cs-CZ"/>
        </w:rPr>
        <w:t> </w:t>
      </w:r>
      <w:r w:rsidRPr="00BE1F94">
        <w:rPr>
          <w:rFonts w:ascii="Arial" w:hAnsi="Arial" w:cs="Arial"/>
          <w:sz w:val="20"/>
          <w:szCs w:val="20"/>
          <w:lang w:val="cs-CZ"/>
        </w:rPr>
        <w:t>budově ve vlastnictví nebo spoluvlastnictví bytového družstva a bytové družstvo jej poskytuje do nájmu členovi, který se sám nebo jeho právní předchůdce na jeho pořízení podílel členským vkladem.</w:t>
      </w:r>
    </w:p>
    <w:p w:rsidR="00616BB6" w:rsidRPr="00BE1F94" w:rsidRDefault="00616BB6" w:rsidP="00616BB6">
      <w:pPr>
        <w:tabs>
          <w:tab w:val="left" w:pos="851"/>
        </w:tabs>
        <w:ind w:left="851"/>
        <w:jc w:val="both"/>
        <w:rPr>
          <w:rFonts w:ascii="Arial" w:hAnsi="Arial" w:cs="Arial"/>
          <w:sz w:val="20"/>
          <w:szCs w:val="20"/>
          <w:lang w:val="cs-CZ"/>
        </w:rPr>
      </w:pPr>
    </w:p>
    <w:p w:rsidR="00616BB6" w:rsidRPr="00BE1F94" w:rsidRDefault="00616BB6" w:rsidP="00616BB6">
      <w:pPr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BE1F94">
        <w:rPr>
          <w:rFonts w:ascii="Arial" w:hAnsi="Arial" w:cs="Arial"/>
          <w:i/>
          <w:sz w:val="20"/>
          <w:szCs w:val="20"/>
          <w:lang w:val="cs-CZ"/>
        </w:rPr>
        <w:t>Varianta c)</w:t>
      </w:r>
    </w:p>
    <w:p w:rsidR="00616BB6" w:rsidRPr="00BE1F94" w:rsidRDefault="004F5FE3" w:rsidP="007648DA">
      <w:p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</w:rPr>
        <w:object w:dxaOrig="45" w:dyaOrig="46">
          <v:shape id="_x0000_i1107" type="#_x0000_t75" style="width:17.1pt;height:20.3pt" o:ole="">
            <v:imagedata r:id="rId7" o:title=""/>
          </v:shape>
          <w:control r:id="rId19" w:name="CheckBox11" w:shapeid="_x0000_i1107"/>
        </w:object>
      </w:r>
      <w:r w:rsidR="009364F0" w:rsidRPr="00BE1F94">
        <w:rPr>
          <w:rFonts w:ascii="Arial" w:hAnsi="Arial" w:cs="Arial"/>
          <w:sz w:val="20"/>
          <w:szCs w:val="20"/>
          <w:lang w:val="cs-CZ"/>
        </w:rPr>
        <w:tab/>
      </w:r>
      <w:r w:rsidR="001224B7" w:rsidRPr="00BE1F94">
        <w:rPr>
          <w:rFonts w:ascii="Arial" w:hAnsi="Arial" w:cs="Arial"/>
          <w:sz w:val="20"/>
          <w:szCs w:val="20"/>
          <w:lang w:val="cs-CZ"/>
        </w:rPr>
        <w:t>S</w:t>
      </w:r>
      <w:r w:rsidR="000D529C" w:rsidRPr="00BE1F94">
        <w:rPr>
          <w:rFonts w:ascii="Arial" w:hAnsi="Arial" w:cs="Arial"/>
          <w:sz w:val="20"/>
          <w:szCs w:val="20"/>
          <w:lang w:val="cs-CZ"/>
        </w:rPr>
        <w:t> </w:t>
      </w:r>
      <w:r w:rsidR="001224B7" w:rsidRPr="00BE1F94">
        <w:rPr>
          <w:rFonts w:ascii="Arial" w:hAnsi="Arial" w:cs="Arial"/>
          <w:sz w:val="20"/>
          <w:szCs w:val="20"/>
          <w:lang w:val="cs-CZ"/>
        </w:rPr>
        <w:t xml:space="preserve">družstevním podílem </w:t>
      </w:r>
      <w:r w:rsidR="009364F0" w:rsidRPr="00BE1F94">
        <w:rPr>
          <w:rFonts w:ascii="Arial" w:hAnsi="Arial" w:cs="Arial"/>
          <w:sz w:val="20"/>
          <w:szCs w:val="20"/>
          <w:lang w:val="cs-CZ"/>
        </w:rPr>
        <w:t>je spojeno právo na uzavření nájemní smlouvy k</w:t>
      </w:r>
      <w:r w:rsidR="00CB747C" w:rsidRPr="00BE1F94">
        <w:rPr>
          <w:rFonts w:ascii="Arial" w:hAnsi="Arial" w:cs="Arial"/>
          <w:sz w:val="20"/>
          <w:szCs w:val="20"/>
          <w:lang w:val="cs-CZ"/>
        </w:rPr>
        <w:t xml:space="preserve"> družstevnímu </w:t>
      </w:r>
      <w:r w:rsidR="009364F0" w:rsidRPr="00BE1F94">
        <w:rPr>
          <w:rFonts w:ascii="Arial" w:hAnsi="Arial" w:cs="Arial"/>
          <w:sz w:val="20"/>
          <w:szCs w:val="20"/>
          <w:lang w:val="cs-CZ"/>
        </w:rPr>
        <w:t xml:space="preserve">bytu </w:t>
      </w:r>
      <w:r w:rsidR="00CB747C" w:rsidRPr="00BE1F94">
        <w:rPr>
          <w:rFonts w:ascii="Arial" w:hAnsi="Arial" w:cs="Arial"/>
          <w:sz w:val="20"/>
          <w:szCs w:val="20"/>
          <w:lang w:val="cs-CZ"/>
        </w:rPr>
        <w:t xml:space="preserve">(družstevnímu </w:t>
      </w:r>
      <w:r w:rsidR="009364F0" w:rsidRPr="00BE1F94">
        <w:rPr>
          <w:rFonts w:ascii="Arial" w:hAnsi="Arial" w:cs="Arial"/>
          <w:sz w:val="20"/>
          <w:szCs w:val="20"/>
          <w:lang w:val="cs-CZ"/>
        </w:rPr>
        <w:t>nebytovému prostoru</w:t>
      </w:r>
      <w:r w:rsidR="00CB747C" w:rsidRPr="00BE1F94">
        <w:rPr>
          <w:rFonts w:ascii="Arial" w:hAnsi="Arial" w:cs="Arial"/>
          <w:sz w:val="20"/>
          <w:szCs w:val="20"/>
          <w:lang w:val="cs-CZ"/>
        </w:rPr>
        <w:t>)</w:t>
      </w:r>
      <w:r w:rsidR="009364F0" w:rsidRPr="00BE1F94">
        <w:rPr>
          <w:rFonts w:ascii="Arial" w:hAnsi="Arial" w:cs="Arial"/>
          <w:sz w:val="20"/>
          <w:szCs w:val="20"/>
          <w:lang w:val="cs-CZ"/>
        </w:rPr>
        <w:t xml:space="preserve"> </w:t>
      </w:r>
      <w:r w:rsidR="001224B7" w:rsidRPr="00BE1F94">
        <w:rPr>
          <w:rFonts w:ascii="Arial" w:hAnsi="Arial" w:cs="Arial"/>
          <w:sz w:val="20"/>
          <w:szCs w:val="20"/>
          <w:lang w:val="cs-CZ"/>
        </w:rPr>
        <w:t>po splnění podmínek uvedených ve stanovách družstva.</w:t>
      </w:r>
    </w:p>
    <w:p w:rsidR="00616BB6" w:rsidRPr="00BE1F94" w:rsidRDefault="00616BB6" w:rsidP="001224B7">
      <w:pPr>
        <w:jc w:val="center"/>
        <w:rPr>
          <w:rFonts w:ascii="Arial" w:hAnsi="Arial" w:cs="Arial"/>
          <w:b/>
          <w:sz w:val="20"/>
          <w:szCs w:val="20"/>
          <w:lang w:val="cs-CZ"/>
        </w:rPr>
      </w:pPr>
    </w:p>
    <w:p w:rsidR="001224B7" w:rsidRPr="00BE1F94" w:rsidRDefault="001224B7" w:rsidP="001224B7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BE1F94">
        <w:rPr>
          <w:rFonts w:ascii="Arial" w:hAnsi="Arial" w:cs="Arial"/>
          <w:b/>
          <w:sz w:val="20"/>
          <w:szCs w:val="20"/>
          <w:lang w:val="cs-CZ"/>
        </w:rPr>
        <w:t>III.</w:t>
      </w:r>
    </w:p>
    <w:p w:rsidR="001224B7" w:rsidRPr="00BE1F94" w:rsidRDefault="00330E4F" w:rsidP="001224B7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BE1F94">
        <w:rPr>
          <w:rFonts w:ascii="Arial" w:hAnsi="Arial" w:cs="Arial"/>
          <w:b/>
          <w:sz w:val="20"/>
          <w:szCs w:val="20"/>
          <w:lang w:val="cs-CZ"/>
        </w:rPr>
        <w:t xml:space="preserve">Další informace o </w:t>
      </w:r>
      <w:r w:rsidR="001224B7" w:rsidRPr="00BE1F94">
        <w:rPr>
          <w:rFonts w:ascii="Arial" w:hAnsi="Arial" w:cs="Arial"/>
          <w:b/>
          <w:sz w:val="20"/>
          <w:szCs w:val="20"/>
          <w:lang w:val="cs-CZ"/>
        </w:rPr>
        <w:t>družstevní</w:t>
      </w:r>
      <w:r w:rsidRPr="00BE1F94">
        <w:rPr>
          <w:rFonts w:ascii="Arial" w:hAnsi="Arial" w:cs="Arial"/>
          <w:b/>
          <w:sz w:val="20"/>
          <w:szCs w:val="20"/>
          <w:lang w:val="cs-CZ"/>
        </w:rPr>
        <w:t>m</w:t>
      </w:r>
      <w:r w:rsidR="001224B7" w:rsidRPr="00BE1F94">
        <w:rPr>
          <w:rFonts w:ascii="Arial" w:hAnsi="Arial" w:cs="Arial"/>
          <w:b/>
          <w:sz w:val="20"/>
          <w:szCs w:val="20"/>
          <w:lang w:val="cs-CZ"/>
        </w:rPr>
        <w:t xml:space="preserve"> podílu</w:t>
      </w:r>
    </w:p>
    <w:p w:rsidR="0030499A" w:rsidRPr="00BE1F94" w:rsidRDefault="0030499A" w:rsidP="005F58E8">
      <w:pPr>
        <w:ind w:left="426"/>
        <w:jc w:val="both"/>
        <w:rPr>
          <w:rFonts w:ascii="Arial" w:hAnsi="Arial" w:cs="Arial"/>
          <w:i/>
          <w:sz w:val="20"/>
          <w:szCs w:val="20"/>
          <w:lang w:val="cs-CZ"/>
        </w:rPr>
      </w:pPr>
    </w:p>
    <w:p w:rsidR="00254A91" w:rsidRPr="00BE1F94" w:rsidRDefault="008A3E0D" w:rsidP="002A1F1C">
      <w:pPr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 xml:space="preserve">Převodce splatil základní členský vklad ve výši </w:t>
      </w:r>
      <w:r w:rsidR="004F5FE3" w:rsidRPr="00BE1F94">
        <w:rPr>
          <w:rFonts w:ascii="Arial" w:hAnsi="Arial" w:cs="Arial"/>
          <w:sz w:val="20"/>
          <w:szCs w:val="20"/>
        </w:rPr>
        <w:object w:dxaOrig="45" w:dyaOrig="46">
          <v:shape id="_x0000_i1109" type="#_x0000_t75" style="width:1in;height:17.9pt" o:ole="">
            <v:imagedata r:id="rId9" o:title=""/>
          </v:shape>
          <w:control r:id="rId20" w:name="TextBox3" w:shapeid="_x0000_i1109"/>
        </w:object>
      </w:r>
      <w:r w:rsidR="00616BB6" w:rsidRPr="00BE1F94">
        <w:rPr>
          <w:rFonts w:ascii="Arial" w:hAnsi="Arial" w:cs="Arial"/>
          <w:sz w:val="20"/>
          <w:szCs w:val="20"/>
          <w:lang w:val="cs-CZ"/>
        </w:rPr>
        <w:t xml:space="preserve"> Kč.</w:t>
      </w:r>
    </w:p>
    <w:p w:rsidR="002A1F1C" w:rsidRPr="00BE1F94" w:rsidRDefault="002A1F1C" w:rsidP="002A1F1C">
      <w:pPr>
        <w:tabs>
          <w:tab w:val="left" w:pos="426"/>
        </w:tabs>
        <w:jc w:val="both"/>
        <w:rPr>
          <w:rFonts w:ascii="Arial" w:hAnsi="Arial" w:cs="Arial"/>
          <w:i/>
          <w:sz w:val="20"/>
          <w:szCs w:val="20"/>
          <w:u w:val="single"/>
          <w:lang w:val="cs-CZ"/>
        </w:rPr>
      </w:pPr>
    </w:p>
    <w:p w:rsidR="00330E4F" w:rsidRPr="00BE1F94" w:rsidRDefault="00330E4F" w:rsidP="00806611">
      <w:pPr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V případě, že se jedná o převod družstevního podílu</w:t>
      </w:r>
      <w:r w:rsidRPr="00BE1F94">
        <w:rPr>
          <w:rFonts w:ascii="Arial" w:hAnsi="Arial" w:cs="Arial"/>
          <w:i/>
          <w:sz w:val="20"/>
          <w:szCs w:val="20"/>
          <w:lang w:val="cs-CZ"/>
        </w:rPr>
        <w:t xml:space="preserve">, </w:t>
      </w:r>
      <w:r w:rsidRPr="00BE1F94">
        <w:rPr>
          <w:rFonts w:ascii="Arial" w:hAnsi="Arial" w:cs="Arial"/>
          <w:sz w:val="20"/>
          <w:szCs w:val="20"/>
          <w:lang w:val="cs-CZ"/>
        </w:rPr>
        <w:t>jak je uvedeno v čl. II. této smlouvy, uvádí se ohledně družstevního podílu a postavení člena družstva také následující údaje:</w:t>
      </w:r>
      <w:r w:rsidRPr="00BE1F94">
        <w:rPr>
          <w:rFonts w:ascii="Arial" w:hAnsi="Arial" w:cs="Arial"/>
          <w:sz w:val="20"/>
          <w:szCs w:val="20"/>
          <w:vertAlign w:val="superscript"/>
          <w:lang w:val="cs-CZ"/>
        </w:rPr>
        <w:t xml:space="preserve"> </w:t>
      </w:r>
    </w:p>
    <w:p w:rsidR="00254A91" w:rsidRPr="00BE1F94" w:rsidRDefault="004F5FE3" w:rsidP="00806611">
      <w:pPr>
        <w:tabs>
          <w:tab w:val="left" w:pos="426"/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</w:rPr>
        <w:object w:dxaOrig="45" w:dyaOrig="46">
          <v:shape id="_x0000_i1111" type="#_x0000_t75" style="width:15.9pt;height:20.3pt" o:ole="">
            <v:imagedata r:id="rId21" o:title=""/>
          </v:shape>
          <w:control r:id="rId22" w:name="CheckBox1" w:shapeid="_x0000_i1111"/>
        </w:object>
      </w:r>
      <w:r w:rsidR="000D529C" w:rsidRPr="00BE1F94">
        <w:rPr>
          <w:rFonts w:ascii="Arial" w:hAnsi="Arial" w:cs="Arial"/>
          <w:sz w:val="20"/>
          <w:szCs w:val="20"/>
          <w:lang w:val="cs-CZ"/>
        </w:rPr>
        <w:tab/>
      </w:r>
      <w:r w:rsidR="00330E4F" w:rsidRPr="00BE1F94">
        <w:rPr>
          <w:rFonts w:ascii="Arial" w:hAnsi="Arial" w:cs="Arial"/>
          <w:sz w:val="20"/>
          <w:szCs w:val="20"/>
          <w:lang w:val="cs-CZ"/>
        </w:rPr>
        <w:t xml:space="preserve">Převodci nevzniklo právo na </w:t>
      </w:r>
      <w:r w:rsidR="00254A91" w:rsidRPr="00BE1F94">
        <w:rPr>
          <w:rFonts w:ascii="Arial" w:hAnsi="Arial" w:cs="Arial"/>
          <w:sz w:val="20"/>
          <w:szCs w:val="20"/>
          <w:lang w:val="cs-CZ"/>
        </w:rPr>
        <w:t xml:space="preserve">převod bytu </w:t>
      </w:r>
      <w:r w:rsidR="00B57AB1" w:rsidRPr="00BE1F94">
        <w:rPr>
          <w:rFonts w:ascii="Arial" w:hAnsi="Arial" w:cs="Arial"/>
          <w:sz w:val="20"/>
          <w:szCs w:val="20"/>
          <w:lang w:val="cs-CZ"/>
        </w:rPr>
        <w:t xml:space="preserve">(nebytového prostoru) </w:t>
      </w:r>
      <w:r w:rsidR="00254A91" w:rsidRPr="00BE1F94">
        <w:rPr>
          <w:rFonts w:ascii="Arial" w:hAnsi="Arial" w:cs="Arial"/>
          <w:sz w:val="20"/>
          <w:szCs w:val="20"/>
          <w:lang w:val="cs-CZ"/>
        </w:rPr>
        <w:t>do vlastnictví.</w:t>
      </w:r>
    </w:p>
    <w:p w:rsidR="00254A91" w:rsidRPr="00BE1F94" w:rsidRDefault="004F5FE3" w:rsidP="000D529C">
      <w:pPr>
        <w:tabs>
          <w:tab w:val="left" w:pos="426"/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</w:rPr>
        <w:object w:dxaOrig="45" w:dyaOrig="46">
          <v:shape id="_x0000_i1113" type="#_x0000_t75" style="width:15.9pt;height:20.3pt" o:ole="">
            <v:imagedata r:id="rId21" o:title=""/>
          </v:shape>
          <w:control r:id="rId23" w:name="CheckBox13" w:shapeid="_x0000_i1113"/>
        </w:object>
      </w:r>
      <w:r w:rsidR="000D529C" w:rsidRPr="00BE1F94">
        <w:rPr>
          <w:rFonts w:ascii="Arial" w:hAnsi="Arial" w:cs="Arial"/>
          <w:sz w:val="20"/>
          <w:szCs w:val="20"/>
          <w:lang w:val="cs-CZ"/>
        </w:rPr>
        <w:tab/>
      </w:r>
      <w:r w:rsidR="00254A91" w:rsidRPr="00BE1F94">
        <w:rPr>
          <w:rFonts w:ascii="Arial" w:hAnsi="Arial" w:cs="Arial"/>
          <w:sz w:val="20"/>
          <w:szCs w:val="20"/>
          <w:lang w:val="cs-CZ"/>
        </w:rPr>
        <w:t xml:space="preserve">Převodci vzniklo právo na převod bytu </w:t>
      </w:r>
      <w:r w:rsidR="00B57AB1" w:rsidRPr="00BE1F94">
        <w:rPr>
          <w:rFonts w:ascii="Arial" w:hAnsi="Arial" w:cs="Arial"/>
          <w:sz w:val="20"/>
          <w:szCs w:val="20"/>
          <w:lang w:val="cs-CZ"/>
        </w:rPr>
        <w:t xml:space="preserve">(nebytového prostoru) </w:t>
      </w:r>
      <w:r w:rsidR="00254A91" w:rsidRPr="00BE1F94">
        <w:rPr>
          <w:rFonts w:ascii="Arial" w:hAnsi="Arial" w:cs="Arial"/>
          <w:sz w:val="20"/>
          <w:szCs w:val="20"/>
          <w:lang w:val="cs-CZ"/>
        </w:rPr>
        <w:t xml:space="preserve">do vlastnictví </w:t>
      </w:r>
    </w:p>
    <w:p w:rsidR="00254A91" w:rsidRPr="00BE1F94" w:rsidRDefault="00254A91" w:rsidP="000D529C">
      <w:pPr>
        <w:tabs>
          <w:tab w:val="left" w:pos="426"/>
          <w:tab w:val="left" w:pos="851"/>
        </w:tabs>
        <w:ind w:left="426"/>
        <w:jc w:val="both"/>
        <w:rPr>
          <w:rFonts w:ascii="Arial" w:hAnsi="Arial" w:cs="Arial"/>
          <w:sz w:val="20"/>
          <w:szCs w:val="20"/>
          <w:vertAlign w:val="superscript"/>
          <w:lang w:val="cs-CZ"/>
        </w:rPr>
      </w:pPr>
      <w:r w:rsidRPr="00BE1F94">
        <w:rPr>
          <w:rFonts w:ascii="Arial" w:hAnsi="Arial" w:cs="Arial"/>
          <w:sz w:val="20"/>
          <w:szCs w:val="20"/>
          <w:vertAlign w:val="superscript"/>
          <w:lang w:val="cs-CZ"/>
        </w:rPr>
        <w:tab/>
        <w:t xml:space="preserve">Vyberte dále </w:t>
      </w:r>
      <w:r w:rsidRPr="00BE1F94">
        <w:rPr>
          <w:rFonts w:ascii="Arial" w:hAnsi="Arial" w:cs="Arial"/>
          <w:sz w:val="20"/>
          <w:szCs w:val="20"/>
          <w:u w:val="single"/>
          <w:vertAlign w:val="superscript"/>
          <w:lang w:val="cs-CZ"/>
        </w:rPr>
        <w:t>jednu</w:t>
      </w:r>
      <w:r w:rsidRPr="00BE1F94">
        <w:rPr>
          <w:rFonts w:ascii="Arial" w:hAnsi="Arial" w:cs="Arial"/>
          <w:sz w:val="20"/>
          <w:szCs w:val="20"/>
          <w:vertAlign w:val="superscript"/>
          <w:lang w:val="cs-CZ"/>
        </w:rPr>
        <w:t xml:space="preserve"> z variant:</w:t>
      </w:r>
    </w:p>
    <w:p w:rsidR="00254A91" w:rsidRPr="00BE1F94" w:rsidRDefault="00254A91" w:rsidP="00254A91">
      <w:pPr>
        <w:tabs>
          <w:tab w:val="left" w:pos="426"/>
          <w:tab w:val="left" w:pos="1418"/>
          <w:tab w:val="left" w:pos="2127"/>
          <w:tab w:val="left" w:pos="2552"/>
        </w:tabs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ab/>
      </w:r>
      <w:r w:rsidRPr="00BE1F94">
        <w:rPr>
          <w:rFonts w:ascii="Arial" w:hAnsi="Arial" w:cs="Arial"/>
          <w:sz w:val="20"/>
          <w:szCs w:val="20"/>
          <w:lang w:val="cs-CZ"/>
        </w:rPr>
        <w:tab/>
      </w:r>
      <w:r w:rsidRPr="00BE1F94">
        <w:rPr>
          <w:rFonts w:ascii="Arial" w:hAnsi="Arial" w:cs="Arial"/>
          <w:sz w:val="20"/>
          <w:szCs w:val="20"/>
          <w:lang w:val="cs-CZ"/>
        </w:rPr>
        <w:tab/>
      </w:r>
      <w:r w:rsidR="004F5FE3" w:rsidRPr="00BE1F94">
        <w:rPr>
          <w:rFonts w:ascii="Arial" w:hAnsi="Arial" w:cs="Arial"/>
          <w:sz w:val="20"/>
          <w:szCs w:val="20"/>
        </w:rPr>
        <w:object w:dxaOrig="45" w:dyaOrig="46">
          <v:shape id="_x0000_i1115" type="#_x0000_t75" style="width:15.9pt;height:20.3pt" o:ole="">
            <v:imagedata r:id="rId24" o:title=""/>
          </v:shape>
          <w:control r:id="rId25" w:name="CheckBox131" w:shapeid="_x0000_i1115"/>
        </w:object>
      </w:r>
      <w:r w:rsidRPr="00BE1F94">
        <w:rPr>
          <w:rFonts w:ascii="Arial" w:hAnsi="Arial" w:cs="Arial"/>
          <w:sz w:val="20"/>
          <w:szCs w:val="20"/>
          <w:lang w:val="cs-CZ"/>
        </w:rPr>
        <w:tab/>
        <w:t xml:space="preserve">na základě včas podané výzvy podle § 23 odst. 2 zákona                  </w:t>
      </w:r>
    </w:p>
    <w:p w:rsidR="00254A91" w:rsidRPr="00BE1F94" w:rsidRDefault="00254A91" w:rsidP="00254A91">
      <w:pPr>
        <w:tabs>
          <w:tab w:val="left" w:pos="426"/>
          <w:tab w:val="left" w:pos="1418"/>
          <w:tab w:val="left" w:pos="2552"/>
        </w:tabs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ab/>
      </w:r>
      <w:r w:rsidRPr="00BE1F94">
        <w:rPr>
          <w:rFonts w:ascii="Arial" w:hAnsi="Arial" w:cs="Arial"/>
          <w:sz w:val="20"/>
          <w:szCs w:val="20"/>
          <w:lang w:val="cs-CZ"/>
        </w:rPr>
        <w:tab/>
      </w:r>
      <w:r w:rsidRPr="00BE1F94">
        <w:rPr>
          <w:rFonts w:ascii="Arial" w:hAnsi="Arial" w:cs="Arial"/>
          <w:sz w:val="20"/>
          <w:szCs w:val="20"/>
          <w:lang w:val="cs-CZ"/>
        </w:rPr>
        <w:tab/>
        <w:t>č. 72/1994 Sb., o vlastnictví bytů.</w:t>
      </w:r>
    </w:p>
    <w:p w:rsidR="00254A91" w:rsidRPr="00BE1F94" w:rsidRDefault="00254A91" w:rsidP="00254A91">
      <w:pPr>
        <w:tabs>
          <w:tab w:val="left" w:pos="426"/>
          <w:tab w:val="left" w:pos="1418"/>
          <w:tab w:val="left" w:pos="2127"/>
          <w:tab w:val="left" w:pos="2552"/>
        </w:tabs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ab/>
      </w:r>
      <w:r w:rsidRPr="00BE1F94">
        <w:rPr>
          <w:rFonts w:ascii="Arial" w:hAnsi="Arial" w:cs="Arial"/>
          <w:sz w:val="20"/>
          <w:szCs w:val="20"/>
          <w:lang w:val="cs-CZ"/>
        </w:rPr>
        <w:tab/>
      </w:r>
      <w:r w:rsidRPr="00BE1F94">
        <w:rPr>
          <w:rFonts w:ascii="Arial" w:hAnsi="Arial" w:cs="Arial"/>
          <w:sz w:val="20"/>
          <w:szCs w:val="20"/>
          <w:lang w:val="cs-CZ"/>
        </w:rPr>
        <w:tab/>
      </w:r>
      <w:r w:rsidR="004F5FE3" w:rsidRPr="00BE1F94">
        <w:rPr>
          <w:rFonts w:ascii="Arial" w:hAnsi="Arial" w:cs="Arial"/>
          <w:sz w:val="20"/>
          <w:szCs w:val="20"/>
        </w:rPr>
        <w:object w:dxaOrig="45" w:dyaOrig="46">
          <v:shape id="_x0000_i1117" type="#_x0000_t75" style="width:15.9pt;height:20.3pt" o:ole="">
            <v:imagedata r:id="rId21" o:title=""/>
          </v:shape>
          <w:control r:id="rId26" w:name="CheckBox1311" w:shapeid="_x0000_i1117"/>
        </w:object>
      </w:r>
      <w:r w:rsidRPr="00BE1F94">
        <w:rPr>
          <w:rFonts w:ascii="Arial" w:hAnsi="Arial" w:cs="Arial"/>
          <w:sz w:val="20"/>
          <w:szCs w:val="20"/>
          <w:lang w:val="cs-CZ"/>
        </w:rPr>
        <w:tab/>
        <w:t>na základě rozhodnutí příslušného orgánu družstva.</w:t>
      </w:r>
    </w:p>
    <w:p w:rsidR="002A1F1C" w:rsidRPr="00BE1F94" w:rsidRDefault="002A1F1C" w:rsidP="002A1F1C">
      <w:pPr>
        <w:tabs>
          <w:tab w:val="left" w:pos="426"/>
        </w:tabs>
        <w:jc w:val="both"/>
        <w:rPr>
          <w:rFonts w:ascii="Arial" w:hAnsi="Arial" w:cs="Arial"/>
          <w:i/>
          <w:sz w:val="20"/>
          <w:szCs w:val="20"/>
          <w:u w:val="single"/>
          <w:lang w:val="cs-CZ"/>
        </w:rPr>
      </w:pPr>
    </w:p>
    <w:p w:rsidR="00616BB6" w:rsidRPr="00BE1F94" w:rsidRDefault="00616BB6" w:rsidP="00330E4F">
      <w:pPr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V</w:t>
      </w:r>
      <w:r w:rsidR="00330E4F" w:rsidRPr="00BE1F94">
        <w:rPr>
          <w:rFonts w:ascii="Arial" w:hAnsi="Arial" w:cs="Arial"/>
          <w:sz w:val="20"/>
          <w:szCs w:val="20"/>
          <w:lang w:val="cs-CZ"/>
        </w:rPr>
        <w:t xml:space="preserve"> případě, že se jedná o převod družstevního </w:t>
      </w:r>
      <w:r w:rsidR="001A3D1A" w:rsidRPr="00BE1F94">
        <w:rPr>
          <w:rFonts w:ascii="Arial" w:hAnsi="Arial" w:cs="Arial"/>
          <w:sz w:val="20"/>
          <w:szCs w:val="20"/>
          <w:lang w:val="cs-CZ"/>
        </w:rPr>
        <w:t>podílu, jak</w:t>
      </w:r>
      <w:r w:rsidR="00330E4F" w:rsidRPr="00BE1F94">
        <w:rPr>
          <w:rFonts w:ascii="Arial" w:hAnsi="Arial" w:cs="Arial"/>
          <w:sz w:val="20"/>
          <w:szCs w:val="20"/>
          <w:lang w:val="cs-CZ"/>
        </w:rPr>
        <w:t xml:space="preserve"> je uvedeno v čl. II. této smlouvy, uvádí se ohledně družstevního podílu a postavení člena družstva také následující údaje:</w:t>
      </w:r>
    </w:p>
    <w:p w:rsidR="00330E4F" w:rsidRPr="00BE1F94" w:rsidRDefault="00330E4F" w:rsidP="00330E4F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:rsidR="00330E4F" w:rsidRPr="00BE1F94" w:rsidRDefault="00330E4F" w:rsidP="00330E4F">
      <w:pPr>
        <w:tabs>
          <w:tab w:val="left" w:pos="426"/>
          <w:tab w:val="left" w:pos="993"/>
        </w:tabs>
        <w:ind w:left="993" w:hanging="567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3.1</w:t>
      </w:r>
      <w:r w:rsidRPr="00BE1F94">
        <w:rPr>
          <w:rFonts w:ascii="Arial" w:hAnsi="Arial" w:cs="Arial"/>
          <w:sz w:val="20"/>
          <w:szCs w:val="20"/>
          <w:lang w:val="cs-CZ"/>
        </w:rPr>
        <w:tab/>
        <w:t>Výše dalšího členského vkladu, kterým se převodce podílí na pořízení bytového domu v majetku družstva</w:t>
      </w:r>
      <w:r w:rsidR="00B57AB1" w:rsidRPr="00BE1F94">
        <w:rPr>
          <w:rFonts w:ascii="Arial" w:hAnsi="Arial" w:cs="Arial"/>
          <w:sz w:val="20"/>
          <w:szCs w:val="20"/>
          <w:lang w:val="cs-CZ"/>
        </w:rPr>
        <w:t>, ve kterém se byt (nebytový prostor) nachází,</w:t>
      </w:r>
      <w:r w:rsidR="002A1F1C" w:rsidRPr="00BE1F94">
        <w:rPr>
          <w:rFonts w:ascii="Arial" w:hAnsi="Arial" w:cs="Arial"/>
          <w:sz w:val="20"/>
          <w:szCs w:val="20"/>
          <w:lang w:val="cs-CZ"/>
        </w:rPr>
        <w:t xml:space="preserve"> včetně jeho technického zhodnocení</w:t>
      </w:r>
      <w:r w:rsidRPr="00BE1F94">
        <w:rPr>
          <w:rFonts w:ascii="Arial" w:hAnsi="Arial" w:cs="Arial"/>
          <w:sz w:val="20"/>
          <w:szCs w:val="20"/>
          <w:lang w:val="cs-CZ"/>
        </w:rPr>
        <w:t xml:space="preserve">, a tedy i na pořízení předmětného bytu nebo nebytového prostoru </w:t>
      </w:r>
      <w:r w:rsidR="002A1F1C" w:rsidRPr="00BE1F94">
        <w:rPr>
          <w:rFonts w:ascii="Arial" w:hAnsi="Arial" w:cs="Arial"/>
          <w:sz w:val="20"/>
          <w:szCs w:val="20"/>
          <w:lang w:val="cs-CZ"/>
        </w:rPr>
        <w:t xml:space="preserve">včetně jejich technického zhodnocení, </w:t>
      </w:r>
      <w:r w:rsidR="00B57AB1" w:rsidRPr="00BE1F94">
        <w:rPr>
          <w:rFonts w:ascii="Arial" w:hAnsi="Arial" w:cs="Arial"/>
          <w:sz w:val="20"/>
          <w:szCs w:val="20"/>
          <w:lang w:val="cs-CZ"/>
        </w:rPr>
        <w:t xml:space="preserve">a na pořízení pozemku příslušejícího k bytovému domu </w:t>
      </w:r>
      <w:r w:rsidRPr="00BE1F94">
        <w:rPr>
          <w:rFonts w:ascii="Arial" w:hAnsi="Arial" w:cs="Arial"/>
          <w:sz w:val="20"/>
          <w:szCs w:val="20"/>
          <w:lang w:val="cs-CZ"/>
        </w:rPr>
        <w:t xml:space="preserve">činí </w:t>
      </w:r>
      <w:r w:rsidR="004F5FE3" w:rsidRPr="00BE1F94">
        <w:rPr>
          <w:rFonts w:ascii="Arial" w:hAnsi="Arial" w:cs="Arial"/>
          <w:sz w:val="20"/>
          <w:szCs w:val="20"/>
        </w:rPr>
        <w:object w:dxaOrig="45" w:dyaOrig="46">
          <v:shape id="_x0000_i1119" type="#_x0000_t75" style="width:1in;height:17.9pt" o:ole="">
            <v:imagedata r:id="rId27" o:title=""/>
          </v:shape>
          <w:control r:id="rId28" w:name="TextBox4" w:shapeid="_x0000_i1119"/>
        </w:object>
      </w:r>
      <w:r w:rsidRPr="00BE1F94">
        <w:rPr>
          <w:rFonts w:ascii="Arial" w:hAnsi="Arial" w:cs="Arial"/>
          <w:sz w:val="20"/>
          <w:szCs w:val="20"/>
          <w:lang w:val="cs-CZ"/>
        </w:rPr>
        <w:t xml:space="preserve"> Kč, z toho bylo ke dni </w:t>
      </w:r>
      <w:r w:rsidR="004F5FE3" w:rsidRPr="00BE1F94">
        <w:rPr>
          <w:rFonts w:ascii="Arial" w:hAnsi="Arial" w:cs="Arial"/>
          <w:sz w:val="20"/>
          <w:szCs w:val="20"/>
        </w:rPr>
        <w:object w:dxaOrig="45" w:dyaOrig="46">
          <v:shape id="_x0000_i1121" type="#_x0000_t75" style="width:1in;height:17.9pt" o:ole="">
            <v:imagedata r:id="rId9" o:title=""/>
          </v:shape>
          <w:control r:id="rId29" w:name="TextBox5" w:shapeid="_x0000_i1121"/>
        </w:object>
      </w:r>
      <w:r w:rsidRPr="00BE1F94">
        <w:rPr>
          <w:rFonts w:ascii="Arial" w:hAnsi="Arial" w:cs="Arial"/>
          <w:sz w:val="20"/>
          <w:szCs w:val="20"/>
          <w:lang w:val="cs-CZ"/>
        </w:rPr>
        <w:t xml:space="preserve"> splaceno </w:t>
      </w:r>
      <w:r w:rsidR="004F5FE3" w:rsidRPr="00BE1F94">
        <w:rPr>
          <w:rFonts w:ascii="Arial" w:hAnsi="Arial" w:cs="Arial"/>
          <w:sz w:val="20"/>
          <w:szCs w:val="20"/>
        </w:rPr>
        <w:object w:dxaOrig="45" w:dyaOrig="46">
          <v:shape id="_x0000_i1123" type="#_x0000_t75" style="width:1in;height:17.9pt" o:ole="">
            <v:imagedata r:id="rId9" o:title=""/>
          </v:shape>
          <w:control r:id="rId30" w:name="TextBox6" w:shapeid="_x0000_i1123"/>
        </w:object>
      </w:r>
      <w:r w:rsidRPr="00BE1F94">
        <w:rPr>
          <w:rFonts w:ascii="Arial" w:hAnsi="Arial" w:cs="Arial"/>
          <w:sz w:val="20"/>
          <w:szCs w:val="20"/>
          <w:lang w:val="cs-CZ"/>
        </w:rPr>
        <w:t xml:space="preserve"> Kč.</w:t>
      </w:r>
    </w:p>
    <w:p w:rsidR="00330E4F" w:rsidRPr="00BE1F94" w:rsidRDefault="00330E4F" w:rsidP="00330E4F">
      <w:pPr>
        <w:tabs>
          <w:tab w:val="left" w:pos="426"/>
          <w:tab w:val="left" w:pos="993"/>
        </w:tabs>
        <w:ind w:left="993" w:hanging="567"/>
        <w:jc w:val="both"/>
        <w:rPr>
          <w:rFonts w:ascii="Arial" w:hAnsi="Arial" w:cs="Arial"/>
          <w:sz w:val="20"/>
          <w:szCs w:val="20"/>
          <w:lang w:val="cs-CZ"/>
        </w:rPr>
      </w:pPr>
    </w:p>
    <w:p w:rsidR="00AF0BC5" w:rsidRPr="00BE1F94" w:rsidRDefault="00330E4F" w:rsidP="00330E4F">
      <w:pPr>
        <w:tabs>
          <w:tab w:val="left" w:pos="426"/>
          <w:tab w:val="left" w:pos="993"/>
        </w:tabs>
        <w:ind w:left="993" w:hanging="567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3.2</w:t>
      </w:r>
      <w:r w:rsidRPr="00BE1F94">
        <w:rPr>
          <w:rFonts w:ascii="Arial" w:hAnsi="Arial" w:cs="Arial"/>
          <w:sz w:val="20"/>
          <w:szCs w:val="20"/>
          <w:lang w:val="cs-CZ"/>
        </w:rPr>
        <w:tab/>
        <w:t xml:space="preserve">Družstvo </w:t>
      </w:r>
    </w:p>
    <w:p w:rsidR="002A1F1C" w:rsidRPr="00BE1F94" w:rsidRDefault="00AF0BC5" w:rsidP="00330E4F">
      <w:pPr>
        <w:tabs>
          <w:tab w:val="left" w:pos="426"/>
          <w:tab w:val="left" w:pos="993"/>
        </w:tabs>
        <w:ind w:left="993" w:hanging="567"/>
        <w:jc w:val="both"/>
        <w:rPr>
          <w:rFonts w:ascii="Arial" w:hAnsi="Arial" w:cs="Arial"/>
          <w:sz w:val="20"/>
          <w:szCs w:val="20"/>
          <w:vertAlign w:val="superscript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ab/>
      </w:r>
      <w:r w:rsidR="002A1F1C" w:rsidRPr="00BE1F94">
        <w:rPr>
          <w:rFonts w:ascii="Arial" w:hAnsi="Arial" w:cs="Arial"/>
          <w:sz w:val="20"/>
          <w:szCs w:val="20"/>
          <w:vertAlign w:val="superscript"/>
          <w:lang w:val="cs-CZ"/>
        </w:rPr>
        <w:t xml:space="preserve">vyberte zaškrtnutím </w:t>
      </w:r>
      <w:r w:rsidR="002A1F1C" w:rsidRPr="00BE1F94">
        <w:rPr>
          <w:rFonts w:ascii="Arial" w:hAnsi="Arial" w:cs="Arial"/>
          <w:sz w:val="20"/>
          <w:szCs w:val="20"/>
          <w:u w:val="single"/>
          <w:vertAlign w:val="superscript"/>
          <w:lang w:val="cs-CZ"/>
        </w:rPr>
        <w:t>jednu</w:t>
      </w:r>
      <w:r w:rsidR="002A1F1C" w:rsidRPr="00BE1F94">
        <w:rPr>
          <w:rFonts w:ascii="Arial" w:hAnsi="Arial" w:cs="Arial"/>
          <w:sz w:val="20"/>
          <w:szCs w:val="20"/>
          <w:vertAlign w:val="superscript"/>
          <w:lang w:val="cs-CZ"/>
        </w:rPr>
        <w:t xml:space="preserve"> z variant</w:t>
      </w:r>
    </w:p>
    <w:p w:rsidR="002A1F1C" w:rsidRPr="00BE1F94" w:rsidRDefault="002A1F1C" w:rsidP="000D529C">
      <w:pPr>
        <w:tabs>
          <w:tab w:val="left" w:pos="426"/>
          <w:tab w:val="left" w:pos="709"/>
          <w:tab w:val="left" w:pos="1134"/>
        </w:tabs>
        <w:ind w:left="1134" w:hanging="708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ab/>
      </w:r>
      <w:r w:rsidR="004F5FE3" w:rsidRPr="00BE1F94">
        <w:rPr>
          <w:rFonts w:ascii="Arial" w:hAnsi="Arial" w:cs="Arial"/>
          <w:sz w:val="20"/>
          <w:szCs w:val="20"/>
        </w:rPr>
        <w:object w:dxaOrig="45" w:dyaOrig="46">
          <v:shape id="_x0000_i1125" type="#_x0000_t75" style="width:15.9pt;height:20.3pt" o:ole="">
            <v:imagedata r:id="rId24" o:title=""/>
          </v:shape>
          <w:control r:id="rId31" w:name="CheckBox15" w:shapeid="_x0000_i1125"/>
        </w:object>
      </w:r>
      <w:r w:rsidRPr="00BE1F94">
        <w:rPr>
          <w:rFonts w:ascii="Arial" w:hAnsi="Arial" w:cs="Arial"/>
          <w:sz w:val="20"/>
          <w:szCs w:val="20"/>
          <w:lang w:val="cs-CZ"/>
        </w:rPr>
        <w:tab/>
        <w:t xml:space="preserve">nemá uzavřenu žádnou úvěrovou smlouvu nebo jinou smlouvu </w:t>
      </w:r>
      <w:r w:rsidR="00B57AB1" w:rsidRPr="00BE1F94">
        <w:rPr>
          <w:rFonts w:ascii="Arial" w:hAnsi="Arial" w:cs="Arial"/>
          <w:sz w:val="20"/>
          <w:szCs w:val="20"/>
          <w:lang w:val="cs-CZ"/>
        </w:rPr>
        <w:t xml:space="preserve">o </w:t>
      </w:r>
      <w:r w:rsidRPr="00BE1F94">
        <w:rPr>
          <w:rFonts w:ascii="Arial" w:hAnsi="Arial" w:cs="Arial"/>
          <w:sz w:val="20"/>
          <w:szCs w:val="20"/>
          <w:lang w:val="cs-CZ"/>
        </w:rPr>
        <w:t>financování</w:t>
      </w:r>
      <w:r w:rsidR="00B57AB1" w:rsidRPr="00BE1F94">
        <w:rPr>
          <w:rFonts w:ascii="Arial" w:hAnsi="Arial" w:cs="Arial"/>
          <w:sz w:val="20"/>
          <w:szCs w:val="20"/>
          <w:lang w:val="cs-CZ"/>
        </w:rPr>
        <w:t xml:space="preserve"> pořízení, oprav nebo technického zhodnocení předmětného bytového domu nebo bytu (nebytového prostoru)</w:t>
      </w:r>
      <w:r w:rsidRPr="00BE1F94">
        <w:rPr>
          <w:rFonts w:ascii="Arial" w:hAnsi="Arial" w:cs="Arial"/>
          <w:sz w:val="20"/>
          <w:szCs w:val="20"/>
          <w:lang w:val="cs-CZ"/>
        </w:rPr>
        <w:t>.</w:t>
      </w:r>
    </w:p>
    <w:p w:rsidR="00330E4F" w:rsidRPr="00BE1F94" w:rsidRDefault="004F5FE3" w:rsidP="002A1F1C">
      <w:pPr>
        <w:tabs>
          <w:tab w:val="left" w:pos="426"/>
        </w:tabs>
        <w:ind w:left="1134" w:hanging="425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</w:rPr>
        <w:object w:dxaOrig="45" w:dyaOrig="46">
          <v:shape id="_x0000_i1127" type="#_x0000_t75" style="width:15.9pt;height:20.3pt" o:ole="">
            <v:imagedata r:id="rId21" o:title=""/>
          </v:shape>
          <w:control r:id="rId32" w:name="CheckBox133" w:shapeid="_x0000_i1127"/>
        </w:object>
      </w:r>
      <w:r w:rsidR="002A1F1C" w:rsidRPr="00BE1F94">
        <w:rPr>
          <w:rFonts w:ascii="Arial" w:hAnsi="Arial" w:cs="Arial"/>
          <w:sz w:val="20"/>
          <w:szCs w:val="20"/>
          <w:lang w:val="cs-CZ"/>
        </w:rPr>
        <w:tab/>
      </w:r>
      <w:r w:rsidR="00330E4F" w:rsidRPr="00BE1F94">
        <w:rPr>
          <w:rFonts w:ascii="Arial" w:hAnsi="Arial" w:cs="Arial"/>
          <w:sz w:val="20"/>
          <w:szCs w:val="20"/>
          <w:lang w:val="cs-CZ"/>
        </w:rPr>
        <w:t>má uzavřenu úvěrovou smlouvu o financování ………………………….</w:t>
      </w:r>
      <w:r w:rsidR="00254A91" w:rsidRPr="00BE1F94">
        <w:rPr>
          <w:rFonts w:ascii="Arial" w:hAnsi="Arial" w:cs="Arial"/>
          <w:sz w:val="20"/>
          <w:szCs w:val="20"/>
          <w:lang w:val="cs-CZ"/>
        </w:rPr>
        <w:t xml:space="preserve"> Splátky úvěru hradí členové družstva měsíčně spolu s nájemným ve výši stanovené příslušným orgánem družstva. Podíl převodce na splácení úvěru činí celkem </w:t>
      </w:r>
      <w:r w:rsidRPr="00BE1F94">
        <w:rPr>
          <w:rFonts w:ascii="Arial" w:hAnsi="Arial" w:cs="Arial"/>
          <w:sz w:val="20"/>
          <w:szCs w:val="20"/>
        </w:rPr>
        <w:object w:dxaOrig="45" w:dyaOrig="46">
          <v:shape id="_x0000_i1129" type="#_x0000_t75" style="width:1in;height:17.9pt" o:ole="">
            <v:imagedata r:id="rId9" o:title=""/>
          </v:shape>
          <w:control r:id="rId33" w:name="TextBox51" w:shapeid="_x0000_i1129"/>
        </w:object>
      </w:r>
      <w:r w:rsidR="00254A91" w:rsidRPr="00BE1F94">
        <w:rPr>
          <w:rFonts w:ascii="Arial" w:hAnsi="Arial" w:cs="Arial"/>
          <w:sz w:val="20"/>
          <w:szCs w:val="20"/>
          <w:lang w:val="cs-CZ"/>
        </w:rPr>
        <w:t xml:space="preserve">Kč, ke dni </w:t>
      </w:r>
      <w:r w:rsidRPr="00BE1F94">
        <w:rPr>
          <w:rFonts w:ascii="Arial" w:hAnsi="Arial" w:cs="Arial"/>
          <w:sz w:val="20"/>
          <w:szCs w:val="20"/>
        </w:rPr>
        <w:object w:dxaOrig="45" w:dyaOrig="46">
          <v:shape id="_x0000_i1131" type="#_x0000_t75" style="width:1in;height:17.9pt" o:ole="">
            <v:imagedata r:id="rId9" o:title=""/>
          </v:shape>
          <w:control r:id="rId34" w:name="TextBox52" w:shapeid="_x0000_i1131"/>
        </w:object>
      </w:r>
      <w:r w:rsidR="00254A91" w:rsidRPr="00BE1F94">
        <w:rPr>
          <w:rFonts w:ascii="Arial" w:hAnsi="Arial" w:cs="Arial"/>
          <w:sz w:val="20"/>
          <w:szCs w:val="20"/>
          <w:lang w:val="cs-CZ"/>
        </w:rPr>
        <w:t xml:space="preserve">bylo splaceno </w:t>
      </w:r>
      <w:r w:rsidRPr="00BE1F94">
        <w:rPr>
          <w:rFonts w:ascii="Arial" w:hAnsi="Arial" w:cs="Arial"/>
          <w:sz w:val="20"/>
          <w:szCs w:val="20"/>
        </w:rPr>
        <w:object w:dxaOrig="45" w:dyaOrig="46">
          <v:shape id="_x0000_i1133" type="#_x0000_t75" style="width:1in;height:17.9pt" o:ole="">
            <v:imagedata r:id="rId9" o:title=""/>
          </v:shape>
          <w:control r:id="rId35" w:name="TextBox53" w:shapeid="_x0000_i1133"/>
        </w:object>
      </w:r>
      <w:r w:rsidR="00254A91" w:rsidRPr="00BE1F94">
        <w:rPr>
          <w:rFonts w:ascii="Arial" w:hAnsi="Arial" w:cs="Arial"/>
          <w:sz w:val="20"/>
          <w:szCs w:val="20"/>
          <w:lang w:val="cs-CZ"/>
        </w:rPr>
        <w:t>Kč.</w:t>
      </w:r>
    </w:p>
    <w:p w:rsidR="00330E4F" w:rsidRPr="00BE1F94" w:rsidRDefault="00330E4F" w:rsidP="00330E4F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:rsidR="00AF0BC5" w:rsidRPr="00BE1F94" w:rsidRDefault="00AF0BC5" w:rsidP="00254A91">
      <w:pPr>
        <w:ind w:left="993"/>
        <w:jc w:val="both"/>
        <w:rPr>
          <w:rFonts w:ascii="Arial" w:hAnsi="Arial" w:cs="Arial"/>
          <w:i/>
          <w:sz w:val="20"/>
          <w:szCs w:val="20"/>
          <w:lang w:val="cs-CZ"/>
        </w:rPr>
      </w:pPr>
    </w:p>
    <w:p w:rsidR="00AF0BC5" w:rsidRPr="00BE1F94" w:rsidRDefault="002A1F1C" w:rsidP="002A1F1C">
      <w:pPr>
        <w:tabs>
          <w:tab w:val="left" w:pos="426"/>
          <w:tab w:val="left" w:pos="993"/>
        </w:tabs>
        <w:ind w:left="993" w:hanging="567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3.3</w:t>
      </w:r>
      <w:r w:rsidRPr="00BE1F94">
        <w:rPr>
          <w:rFonts w:ascii="Arial" w:hAnsi="Arial" w:cs="Arial"/>
          <w:sz w:val="20"/>
          <w:szCs w:val="20"/>
          <w:lang w:val="cs-CZ"/>
        </w:rPr>
        <w:tab/>
        <w:t xml:space="preserve">Mezi družstvem a převodcem </w:t>
      </w:r>
    </w:p>
    <w:p w:rsidR="002A1F1C" w:rsidRPr="00BE1F94" w:rsidRDefault="00AF0BC5" w:rsidP="002A1F1C">
      <w:pPr>
        <w:tabs>
          <w:tab w:val="left" w:pos="426"/>
          <w:tab w:val="left" w:pos="993"/>
        </w:tabs>
        <w:ind w:left="993" w:hanging="567"/>
        <w:jc w:val="both"/>
        <w:rPr>
          <w:rFonts w:ascii="Arial" w:hAnsi="Arial" w:cs="Arial"/>
          <w:sz w:val="20"/>
          <w:szCs w:val="20"/>
          <w:vertAlign w:val="superscript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ab/>
      </w:r>
      <w:r w:rsidR="002A1F1C" w:rsidRPr="00BE1F94">
        <w:rPr>
          <w:rFonts w:ascii="Arial" w:hAnsi="Arial" w:cs="Arial"/>
          <w:sz w:val="20"/>
          <w:szCs w:val="20"/>
          <w:vertAlign w:val="superscript"/>
          <w:lang w:val="cs-CZ"/>
        </w:rPr>
        <w:t xml:space="preserve">vyberte zaškrtnutím </w:t>
      </w:r>
      <w:r w:rsidR="002A1F1C" w:rsidRPr="00BE1F94">
        <w:rPr>
          <w:rFonts w:ascii="Arial" w:hAnsi="Arial" w:cs="Arial"/>
          <w:sz w:val="20"/>
          <w:szCs w:val="20"/>
          <w:u w:val="single"/>
          <w:vertAlign w:val="superscript"/>
          <w:lang w:val="cs-CZ"/>
        </w:rPr>
        <w:t>jednu</w:t>
      </w:r>
      <w:r w:rsidR="002A1F1C" w:rsidRPr="00BE1F94">
        <w:rPr>
          <w:rFonts w:ascii="Arial" w:hAnsi="Arial" w:cs="Arial"/>
          <w:sz w:val="20"/>
          <w:szCs w:val="20"/>
          <w:vertAlign w:val="superscript"/>
          <w:lang w:val="cs-CZ"/>
        </w:rPr>
        <w:t xml:space="preserve"> z variant</w:t>
      </w:r>
    </w:p>
    <w:p w:rsidR="002A1F1C" w:rsidRPr="00BE1F94" w:rsidRDefault="002A1F1C" w:rsidP="002A1F1C">
      <w:pPr>
        <w:tabs>
          <w:tab w:val="left" w:pos="426"/>
          <w:tab w:val="left" w:pos="709"/>
          <w:tab w:val="left" w:pos="1134"/>
        </w:tabs>
        <w:ind w:left="1134" w:hanging="708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ab/>
      </w:r>
      <w:r w:rsidR="004F5FE3" w:rsidRPr="00BE1F94">
        <w:rPr>
          <w:rFonts w:ascii="Arial" w:hAnsi="Arial" w:cs="Arial"/>
          <w:sz w:val="20"/>
          <w:szCs w:val="20"/>
        </w:rPr>
        <w:object w:dxaOrig="45" w:dyaOrig="46">
          <v:shape id="_x0000_i1135" type="#_x0000_t75" style="width:15.9pt;height:20.3pt" o:ole="">
            <v:imagedata r:id="rId24" o:title=""/>
          </v:shape>
          <w:control r:id="rId36" w:name="CheckBox151" w:shapeid="_x0000_i1135"/>
        </w:object>
      </w:r>
      <w:r w:rsidRPr="00BE1F94">
        <w:rPr>
          <w:rFonts w:ascii="Arial" w:hAnsi="Arial" w:cs="Arial"/>
          <w:sz w:val="20"/>
          <w:szCs w:val="20"/>
          <w:lang w:val="cs-CZ"/>
        </w:rPr>
        <w:tab/>
        <w:t>nebyla uzavřena smlouva o převzetí dalšího členského vkladu (jiného než uvedeného v odst. 3.1).</w:t>
      </w:r>
    </w:p>
    <w:p w:rsidR="002A1F1C" w:rsidRPr="00BE1F94" w:rsidRDefault="002A1F1C" w:rsidP="002A1F1C">
      <w:pPr>
        <w:tabs>
          <w:tab w:val="left" w:pos="709"/>
          <w:tab w:val="left" w:pos="1134"/>
        </w:tabs>
        <w:ind w:left="1134" w:hanging="708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ab/>
      </w:r>
      <w:r w:rsidR="004F5FE3" w:rsidRPr="00BE1F94">
        <w:rPr>
          <w:rFonts w:ascii="Arial" w:hAnsi="Arial" w:cs="Arial"/>
          <w:sz w:val="20"/>
          <w:szCs w:val="20"/>
        </w:rPr>
        <w:object w:dxaOrig="45" w:dyaOrig="46">
          <v:shape id="_x0000_i1137" type="#_x0000_t75" style="width:15.9pt;height:20.3pt" o:ole="">
            <v:imagedata r:id="rId21" o:title=""/>
          </v:shape>
          <w:control r:id="rId37" w:name="CheckBox1331" w:shapeid="_x0000_i1137"/>
        </w:object>
      </w:r>
      <w:r w:rsidRPr="00BE1F94">
        <w:rPr>
          <w:rFonts w:ascii="Arial" w:hAnsi="Arial" w:cs="Arial"/>
          <w:sz w:val="20"/>
          <w:szCs w:val="20"/>
          <w:lang w:val="cs-CZ"/>
        </w:rPr>
        <w:tab/>
        <w:t xml:space="preserve">byla uzavřena smlouva o převzetí dalšího členského vkladu (jiného než uvedeného v odst. 3.1), na základě které se převodce zavázal uhradit další členský vklad ve výši </w:t>
      </w:r>
      <w:r w:rsidR="004F5FE3" w:rsidRPr="00BE1F94">
        <w:rPr>
          <w:rFonts w:ascii="Arial" w:hAnsi="Arial" w:cs="Arial"/>
          <w:sz w:val="20"/>
          <w:szCs w:val="20"/>
        </w:rPr>
        <w:object w:dxaOrig="45" w:dyaOrig="46">
          <v:shape id="_x0000_i1139" type="#_x0000_t75" style="width:1in;height:17.9pt" o:ole="">
            <v:imagedata r:id="rId9" o:title=""/>
          </v:shape>
          <w:control r:id="rId38" w:name="TextBox41" w:shapeid="_x0000_i1139"/>
        </w:object>
      </w:r>
      <w:r w:rsidRPr="00BE1F94">
        <w:rPr>
          <w:rFonts w:ascii="Arial" w:hAnsi="Arial" w:cs="Arial"/>
          <w:sz w:val="20"/>
          <w:szCs w:val="20"/>
          <w:lang w:val="cs-CZ"/>
        </w:rPr>
        <w:t xml:space="preserve"> Kč, z toho bylo ke dni </w:t>
      </w:r>
      <w:r w:rsidR="004F5FE3" w:rsidRPr="00BE1F94">
        <w:rPr>
          <w:rFonts w:ascii="Arial" w:hAnsi="Arial" w:cs="Arial"/>
          <w:sz w:val="20"/>
          <w:szCs w:val="20"/>
        </w:rPr>
        <w:object w:dxaOrig="45" w:dyaOrig="46">
          <v:shape id="_x0000_i1141" type="#_x0000_t75" style="width:1in;height:17.9pt" o:ole="">
            <v:imagedata r:id="rId9" o:title=""/>
          </v:shape>
          <w:control r:id="rId39" w:name="TextBox54" w:shapeid="_x0000_i1141"/>
        </w:object>
      </w:r>
      <w:r w:rsidRPr="00BE1F94">
        <w:rPr>
          <w:rFonts w:ascii="Arial" w:hAnsi="Arial" w:cs="Arial"/>
          <w:sz w:val="20"/>
          <w:szCs w:val="20"/>
          <w:lang w:val="cs-CZ"/>
        </w:rPr>
        <w:t xml:space="preserve"> splaceno </w:t>
      </w:r>
      <w:r w:rsidR="004F5FE3" w:rsidRPr="00BE1F94">
        <w:rPr>
          <w:rFonts w:ascii="Arial" w:hAnsi="Arial" w:cs="Arial"/>
          <w:sz w:val="20"/>
          <w:szCs w:val="20"/>
        </w:rPr>
        <w:object w:dxaOrig="45" w:dyaOrig="46">
          <v:shape id="_x0000_i1143" type="#_x0000_t75" style="width:1in;height:17.9pt" o:ole="">
            <v:imagedata r:id="rId9" o:title=""/>
          </v:shape>
          <w:control r:id="rId40" w:name="TextBox61" w:shapeid="_x0000_i1143"/>
        </w:object>
      </w:r>
      <w:r w:rsidRPr="00BE1F94">
        <w:rPr>
          <w:rFonts w:ascii="Arial" w:hAnsi="Arial" w:cs="Arial"/>
          <w:sz w:val="20"/>
          <w:szCs w:val="20"/>
          <w:lang w:val="cs-CZ"/>
        </w:rPr>
        <w:t xml:space="preserve"> Kč.</w:t>
      </w:r>
    </w:p>
    <w:p w:rsidR="00444E2C" w:rsidRPr="00BE1F94" w:rsidRDefault="00444E2C" w:rsidP="00444E2C">
      <w:pPr>
        <w:jc w:val="both"/>
        <w:rPr>
          <w:rFonts w:ascii="Arial" w:hAnsi="Arial" w:cs="Arial"/>
          <w:i/>
          <w:sz w:val="20"/>
          <w:szCs w:val="20"/>
          <w:lang w:val="cs-CZ"/>
        </w:rPr>
      </w:pPr>
    </w:p>
    <w:p w:rsidR="002A1F1C" w:rsidRPr="00BE1F94" w:rsidRDefault="002A1F1C" w:rsidP="00444E2C">
      <w:pPr>
        <w:jc w:val="both"/>
        <w:rPr>
          <w:rFonts w:ascii="Arial" w:hAnsi="Arial" w:cs="Arial"/>
          <w:i/>
          <w:sz w:val="20"/>
          <w:szCs w:val="20"/>
          <w:lang w:val="cs-CZ"/>
        </w:rPr>
      </w:pPr>
    </w:p>
    <w:p w:rsidR="00EB31BB" w:rsidRPr="00BE1F94" w:rsidRDefault="00EB31BB" w:rsidP="00EB31BB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BE1F94">
        <w:rPr>
          <w:rFonts w:ascii="Arial" w:hAnsi="Arial" w:cs="Arial"/>
          <w:b/>
          <w:sz w:val="20"/>
          <w:szCs w:val="20"/>
          <w:lang w:val="cs-CZ"/>
        </w:rPr>
        <w:t>I</w:t>
      </w:r>
      <w:r w:rsidR="004B482B" w:rsidRPr="00BE1F94">
        <w:rPr>
          <w:rFonts w:ascii="Arial" w:hAnsi="Arial" w:cs="Arial"/>
          <w:b/>
          <w:sz w:val="20"/>
          <w:szCs w:val="20"/>
          <w:lang w:val="cs-CZ"/>
        </w:rPr>
        <w:t>V</w:t>
      </w:r>
      <w:r w:rsidRPr="00BE1F94">
        <w:rPr>
          <w:rFonts w:ascii="Arial" w:hAnsi="Arial" w:cs="Arial"/>
          <w:b/>
          <w:sz w:val="20"/>
          <w:szCs w:val="20"/>
          <w:lang w:val="cs-CZ"/>
        </w:rPr>
        <w:t>.</w:t>
      </w:r>
    </w:p>
    <w:p w:rsidR="00EB31BB" w:rsidRPr="00BE1F94" w:rsidRDefault="008E5D10" w:rsidP="00EB31BB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BE1F94">
        <w:rPr>
          <w:rFonts w:ascii="Arial" w:hAnsi="Arial" w:cs="Arial"/>
          <w:b/>
          <w:sz w:val="20"/>
          <w:szCs w:val="20"/>
          <w:lang w:val="cs-CZ"/>
        </w:rPr>
        <w:t>Převod družstevního podílu</w:t>
      </w:r>
    </w:p>
    <w:p w:rsidR="00EB31BB" w:rsidRPr="00BE1F94" w:rsidRDefault="00EB31BB" w:rsidP="00EB31BB">
      <w:pPr>
        <w:jc w:val="center"/>
        <w:rPr>
          <w:rFonts w:ascii="Arial" w:hAnsi="Arial" w:cs="Arial"/>
          <w:b/>
          <w:sz w:val="20"/>
          <w:szCs w:val="20"/>
          <w:lang w:val="cs-CZ"/>
        </w:rPr>
      </w:pPr>
    </w:p>
    <w:p w:rsidR="00EC46C0" w:rsidRPr="00BE1F94" w:rsidRDefault="008E5D10" w:rsidP="001A22C9">
      <w:pPr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Převodce tímto převádí družstevní podíl na nabyvatele</w:t>
      </w:r>
      <w:r w:rsidR="00611E90">
        <w:rPr>
          <w:rFonts w:ascii="Arial" w:hAnsi="Arial" w:cs="Arial"/>
          <w:sz w:val="20"/>
          <w:szCs w:val="20"/>
          <w:lang w:val="cs-CZ"/>
        </w:rPr>
        <w:t xml:space="preserve"> a nabyvatel</w:t>
      </w:r>
      <w:r w:rsidR="006602DC" w:rsidRPr="00BE1F94">
        <w:rPr>
          <w:rFonts w:ascii="Arial" w:hAnsi="Arial" w:cs="Arial"/>
          <w:sz w:val="20"/>
          <w:szCs w:val="20"/>
          <w:lang w:val="cs-CZ"/>
        </w:rPr>
        <w:t xml:space="preserve"> družstevní podíl přijímá do svého</w:t>
      </w:r>
      <w:r w:rsidR="00806611" w:rsidRPr="00BE1F94">
        <w:rPr>
          <w:rFonts w:ascii="Arial" w:hAnsi="Arial" w:cs="Arial"/>
          <w:sz w:val="20"/>
          <w:szCs w:val="20"/>
          <w:lang w:val="cs-CZ"/>
        </w:rPr>
        <w:t>;</w:t>
      </w:r>
      <w:r w:rsidR="006602DC" w:rsidRPr="00BE1F94">
        <w:rPr>
          <w:rFonts w:ascii="Arial" w:hAnsi="Arial" w:cs="Arial"/>
          <w:sz w:val="20"/>
          <w:szCs w:val="20"/>
          <w:lang w:val="cs-CZ"/>
        </w:rPr>
        <w:t xml:space="preserve"> </w:t>
      </w:r>
      <w:r w:rsidR="00806611" w:rsidRPr="00BE1F94">
        <w:rPr>
          <w:rFonts w:ascii="Arial" w:hAnsi="Arial" w:cs="Arial"/>
          <w:sz w:val="20"/>
          <w:szCs w:val="20"/>
          <w:lang w:val="cs-CZ"/>
        </w:rPr>
        <w:t xml:space="preserve">výlučného </w:t>
      </w:r>
      <w:r w:rsidR="006602DC" w:rsidRPr="00BE1F94">
        <w:rPr>
          <w:rFonts w:ascii="Arial" w:hAnsi="Arial" w:cs="Arial"/>
          <w:sz w:val="20"/>
          <w:szCs w:val="20"/>
          <w:lang w:val="cs-CZ"/>
        </w:rPr>
        <w:t>vlastnictví</w:t>
      </w:r>
      <w:r w:rsidR="00806611" w:rsidRPr="00BE1F94">
        <w:rPr>
          <w:rFonts w:ascii="Arial" w:hAnsi="Arial" w:cs="Arial"/>
          <w:sz w:val="20"/>
          <w:szCs w:val="20"/>
          <w:lang w:val="cs-CZ"/>
        </w:rPr>
        <w:t>/vlastnictví ve formě SJM.</w:t>
      </w:r>
    </w:p>
    <w:p w:rsidR="006602DC" w:rsidRPr="00BE1F94" w:rsidRDefault="006602DC" w:rsidP="006602DC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:rsidR="006602DC" w:rsidRPr="00BE1F94" w:rsidRDefault="006602DC" w:rsidP="001A22C9">
      <w:pPr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Převodem družstevního podílu zaniká členství převodce v družstvu a členem</w:t>
      </w:r>
      <w:r w:rsidR="00D5223A">
        <w:rPr>
          <w:rFonts w:ascii="Arial" w:hAnsi="Arial" w:cs="Arial"/>
          <w:sz w:val="20"/>
          <w:szCs w:val="20"/>
          <w:lang w:val="cs-CZ"/>
        </w:rPr>
        <w:t>/společným členem</w:t>
      </w:r>
      <w:r w:rsidRPr="00BE1F94">
        <w:rPr>
          <w:rFonts w:ascii="Arial" w:hAnsi="Arial" w:cs="Arial"/>
          <w:sz w:val="20"/>
          <w:szCs w:val="20"/>
          <w:lang w:val="cs-CZ"/>
        </w:rPr>
        <w:t xml:space="preserve"> družstva se stává nabyvatel. </w:t>
      </w:r>
    </w:p>
    <w:p w:rsidR="00EC1D64" w:rsidRPr="00BE1F94" w:rsidRDefault="00EC1D64" w:rsidP="00EC1D64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:rsidR="004B482B" w:rsidRPr="00BE1F94" w:rsidRDefault="00EC1D64" w:rsidP="001A22C9">
      <w:pPr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Účinností převodu družstevního podílu dochází k </w:t>
      </w:r>
      <w:r w:rsidR="002A1F1C" w:rsidRPr="00BE1F94">
        <w:rPr>
          <w:rFonts w:ascii="Arial" w:hAnsi="Arial" w:cs="Arial"/>
          <w:sz w:val="20"/>
          <w:szCs w:val="20"/>
          <w:lang w:val="cs-CZ"/>
        </w:rPr>
        <w:t>převodu</w:t>
      </w:r>
      <w:r w:rsidRPr="00BE1F94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4B482B" w:rsidRPr="00BE1F94" w:rsidRDefault="004B482B" w:rsidP="004B482B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:rsidR="004B482B" w:rsidRPr="00BE1F94" w:rsidRDefault="004B482B" w:rsidP="004B482B">
      <w:pPr>
        <w:ind w:left="426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a)</w:t>
      </w:r>
      <w:r w:rsidRPr="00BE1F94">
        <w:rPr>
          <w:rFonts w:ascii="Arial" w:hAnsi="Arial" w:cs="Arial"/>
          <w:sz w:val="20"/>
          <w:szCs w:val="20"/>
          <w:lang w:val="cs-CZ"/>
        </w:rPr>
        <w:tab/>
        <w:t xml:space="preserve">nájmu bytu v případě </w:t>
      </w:r>
      <w:proofErr w:type="gramStart"/>
      <w:r w:rsidRPr="00BE1F94">
        <w:rPr>
          <w:rFonts w:ascii="Arial" w:hAnsi="Arial" w:cs="Arial"/>
          <w:i/>
          <w:sz w:val="20"/>
          <w:szCs w:val="20"/>
          <w:lang w:val="cs-CZ"/>
        </w:rPr>
        <w:t>Varianty a) (čl.</w:t>
      </w:r>
      <w:proofErr w:type="gramEnd"/>
      <w:r w:rsidRPr="00BE1F94">
        <w:rPr>
          <w:rFonts w:ascii="Arial" w:hAnsi="Arial" w:cs="Arial"/>
          <w:i/>
          <w:sz w:val="20"/>
          <w:szCs w:val="20"/>
          <w:lang w:val="cs-CZ"/>
        </w:rPr>
        <w:t xml:space="preserve"> II. této smlouvy);</w:t>
      </w:r>
    </w:p>
    <w:p w:rsidR="004B482B" w:rsidRPr="00BE1F94" w:rsidRDefault="004B482B" w:rsidP="004B482B">
      <w:pPr>
        <w:ind w:left="426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b)</w:t>
      </w:r>
      <w:r w:rsidRPr="00BE1F94">
        <w:rPr>
          <w:rFonts w:ascii="Arial" w:hAnsi="Arial" w:cs="Arial"/>
          <w:sz w:val="20"/>
          <w:szCs w:val="20"/>
          <w:lang w:val="cs-CZ"/>
        </w:rPr>
        <w:tab/>
        <w:t xml:space="preserve">nájmu nebytového prostoru v případě </w:t>
      </w:r>
      <w:proofErr w:type="gramStart"/>
      <w:r w:rsidRPr="00BE1F94">
        <w:rPr>
          <w:rFonts w:ascii="Arial" w:hAnsi="Arial" w:cs="Arial"/>
          <w:i/>
          <w:sz w:val="20"/>
          <w:szCs w:val="20"/>
          <w:lang w:val="cs-CZ"/>
        </w:rPr>
        <w:t>Varianty b) (čl.</w:t>
      </w:r>
      <w:proofErr w:type="gramEnd"/>
      <w:r w:rsidRPr="00BE1F94">
        <w:rPr>
          <w:rFonts w:ascii="Arial" w:hAnsi="Arial" w:cs="Arial"/>
          <w:i/>
          <w:sz w:val="20"/>
          <w:szCs w:val="20"/>
          <w:lang w:val="cs-CZ"/>
        </w:rPr>
        <w:t xml:space="preserve"> II. této smlouvy);</w:t>
      </w:r>
    </w:p>
    <w:p w:rsidR="004B482B" w:rsidRPr="00BE1F94" w:rsidRDefault="004B482B" w:rsidP="004B482B">
      <w:pPr>
        <w:ind w:left="708" w:hanging="282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c)</w:t>
      </w:r>
      <w:r w:rsidRPr="00BE1F94">
        <w:rPr>
          <w:rFonts w:ascii="Arial" w:hAnsi="Arial" w:cs="Arial"/>
          <w:sz w:val="20"/>
          <w:szCs w:val="20"/>
          <w:lang w:val="cs-CZ"/>
        </w:rPr>
        <w:tab/>
        <w:t xml:space="preserve">práva na uzavření nájemní smlouvy k bytu nebo nebytovému prostoru v případě </w:t>
      </w:r>
      <w:proofErr w:type="gramStart"/>
      <w:r w:rsidRPr="00BE1F94">
        <w:rPr>
          <w:rFonts w:ascii="Arial" w:hAnsi="Arial" w:cs="Arial"/>
          <w:i/>
          <w:sz w:val="20"/>
          <w:szCs w:val="20"/>
          <w:lang w:val="cs-CZ"/>
        </w:rPr>
        <w:t>Var</w:t>
      </w:r>
      <w:r w:rsidR="009F5FE5" w:rsidRPr="00BE1F94">
        <w:rPr>
          <w:rFonts w:ascii="Arial" w:hAnsi="Arial" w:cs="Arial"/>
          <w:i/>
          <w:sz w:val="20"/>
          <w:szCs w:val="20"/>
          <w:lang w:val="cs-CZ"/>
        </w:rPr>
        <w:t>ianty c) (čl.</w:t>
      </w:r>
      <w:proofErr w:type="gramEnd"/>
      <w:r w:rsidR="009F5FE5" w:rsidRPr="00BE1F94">
        <w:rPr>
          <w:rFonts w:ascii="Arial" w:hAnsi="Arial" w:cs="Arial"/>
          <w:i/>
          <w:sz w:val="20"/>
          <w:szCs w:val="20"/>
          <w:lang w:val="cs-CZ"/>
        </w:rPr>
        <w:t xml:space="preserve"> II. této smlouvy)</w:t>
      </w:r>
    </w:p>
    <w:p w:rsidR="004B482B" w:rsidRPr="00BE1F94" w:rsidRDefault="004B482B" w:rsidP="004B482B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:rsidR="00EC1D64" w:rsidRPr="00BE1F94" w:rsidRDefault="00EC1D64" w:rsidP="009F5FE5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včetně všech práv a povinností s tím spojených</w:t>
      </w:r>
      <w:r w:rsidR="0022458B" w:rsidRPr="00BE1F94">
        <w:rPr>
          <w:rFonts w:ascii="Arial" w:hAnsi="Arial" w:cs="Arial"/>
          <w:sz w:val="20"/>
          <w:szCs w:val="20"/>
          <w:lang w:val="cs-CZ"/>
        </w:rPr>
        <w:t xml:space="preserve"> na nabyvatele</w:t>
      </w:r>
      <w:r w:rsidRPr="00BE1F94">
        <w:rPr>
          <w:rFonts w:ascii="Arial" w:hAnsi="Arial" w:cs="Arial"/>
          <w:sz w:val="20"/>
          <w:szCs w:val="20"/>
          <w:lang w:val="cs-CZ"/>
        </w:rPr>
        <w:t>, a to včetně dluhů převodce vůči družstvu a dluhů družstva vůči převodci, které souvisejí s</w:t>
      </w:r>
      <w:r w:rsidR="00B57AB1" w:rsidRPr="00BE1F94">
        <w:rPr>
          <w:rFonts w:ascii="Arial" w:hAnsi="Arial" w:cs="Arial"/>
          <w:sz w:val="20"/>
          <w:szCs w:val="20"/>
          <w:lang w:val="cs-CZ"/>
        </w:rPr>
        <w:t xml:space="preserve"> pořízením nebo s </w:t>
      </w:r>
      <w:r w:rsidRPr="00BE1F94">
        <w:rPr>
          <w:rFonts w:ascii="Arial" w:hAnsi="Arial" w:cs="Arial"/>
          <w:sz w:val="20"/>
          <w:szCs w:val="20"/>
          <w:lang w:val="cs-CZ"/>
        </w:rPr>
        <w:t xml:space="preserve">užíváním bytu </w:t>
      </w:r>
      <w:r w:rsidR="009F5FE5" w:rsidRPr="00BE1F94">
        <w:rPr>
          <w:rFonts w:ascii="Arial" w:hAnsi="Arial" w:cs="Arial"/>
          <w:sz w:val="20"/>
          <w:szCs w:val="20"/>
          <w:lang w:val="cs-CZ"/>
        </w:rPr>
        <w:t xml:space="preserve">nebo nebytového prostoru </w:t>
      </w:r>
      <w:r w:rsidRPr="00BE1F94">
        <w:rPr>
          <w:rFonts w:ascii="Arial" w:hAnsi="Arial" w:cs="Arial"/>
          <w:sz w:val="20"/>
          <w:szCs w:val="20"/>
          <w:lang w:val="cs-CZ"/>
        </w:rPr>
        <w:t>(nebo s právem na uzavření smlouvy o nájmu bytu</w:t>
      </w:r>
      <w:r w:rsidR="009F5FE5" w:rsidRPr="00BE1F94">
        <w:rPr>
          <w:rFonts w:ascii="Arial" w:hAnsi="Arial" w:cs="Arial"/>
          <w:sz w:val="20"/>
          <w:szCs w:val="20"/>
          <w:lang w:val="cs-CZ"/>
        </w:rPr>
        <w:t xml:space="preserve"> nebo nebytového prostoru</w:t>
      </w:r>
      <w:r w:rsidRPr="00BE1F94">
        <w:rPr>
          <w:rFonts w:ascii="Arial" w:hAnsi="Arial" w:cs="Arial"/>
          <w:sz w:val="20"/>
          <w:szCs w:val="20"/>
          <w:lang w:val="cs-CZ"/>
        </w:rPr>
        <w:t>) za podmínek určených stanovami družstva.</w:t>
      </w:r>
      <w:r w:rsidR="009F5FE5" w:rsidRPr="00BE1F94">
        <w:rPr>
          <w:rFonts w:ascii="Arial" w:hAnsi="Arial" w:cs="Arial"/>
          <w:sz w:val="20"/>
          <w:szCs w:val="20"/>
          <w:lang w:val="cs-CZ"/>
        </w:rPr>
        <w:t xml:space="preserve"> </w:t>
      </w:r>
      <w:r w:rsidR="0030499A" w:rsidRPr="00BE1F94">
        <w:rPr>
          <w:rFonts w:ascii="Arial" w:hAnsi="Arial" w:cs="Arial"/>
          <w:sz w:val="20"/>
          <w:szCs w:val="20"/>
          <w:lang w:val="cs-CZ"/>
        </w:rPr>
        <w:t>Převodce ručí za dluhy, které jsou s </w:t>
      </w:r>
      <w:r w:rsidR="00190B75" w:rsidRPr="00BE1F94">
        <w:rPr>
          <w:rFonts w:ascii="Arial" w:hAnsi="Arial" w:cs="Arial"/>
          <w:sz w:val="20"/>
          <w:szCs w:val="20"/>
          <w:lang w:val="cs-CZ"/>
        </w:rPr>
        <w:t>družstevním</w:t>
      </w:r>
      <w:r w:rsidR="0030499A" w:rsidRPr="00BE1F94">
        <w:rPr>
          <w:rFonts w:ascii="Arial" w:hAnsi="Arial" w:cs="Arial"/>
          <w:sz w:val="20"/>
          <w:szCs w:val="20"/>
          <w:lang w:val="cs-CZ"/>
        </w:rPr>
        <w:t xml:space="preserve"> podílem s</w:t>
      </w:r>
      <w:r w:rsidR="00953FBB" w:rsidRPr="00BE1F94">
        <w:rPr>
          <w:rFonts w:ascii="Arial" w:hAnsi="Arial" w:cs="Arial"/>
          <w:sz w:val="20"/>
          <w:szCs w:val="20"/>
          <w:lang w:val="cs-CZ"/>
        </w:rPr>
        <w:t>p</w:t>
      </w:r>
      <w:r w:rsidR="0030499A" w:rsidRPr="00BE1F94">
        <w:rPr>
          <w:rFonts w:ascii="Arial" w:hAnsi="Arial" w:cs="Arial"/>
          <w:sz w:val="20"/>
          <w:szCs w:val="20"/>
          <w:lang w:val="cs-CZ"/>
        </w:rPr>
        <w:t>ojeny</w:t>
      </w:r>
      <w:r w:rsidR="00F23044" w:rsidRPr="00BE1F94">
        <w:rPr>
          <w:rFonts w:ascii="Arial" w:hAnsi="Arial" w:cs="Arial"/>
          <w:sz w:val="20"/>
          <w:szCs w:val="20"/>
          <w:lang w:val="cs-CZ"/>
        </w:rPr>
        <w:t>.</w:t>
      </w:r>
    </w:p>
    <w:p w:rsidR="00F23044" w:rsidRPr="00BE1F94" w:rsidRDefault="00F23044" w:rsidP="00F23044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:rsidR="00F23044" w:rsidRPr="00BE1F94" w:rsidRDefault="00F23044" w:rsidP="00F23044">
      <w:pPr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lastRenderedPageBreak/>
        <w:t>Převodce prohlašuje, že:</w:t>
      </w:r>
    </w:p>
    <w:p w:rsidR="00F23044" w:rsidRPr="00BE1F94" w:rsidRDefault="00F23044" w:rsidP="00F23044">
      <w:pPr>
        <w:numPr>
          <w:ilvl w:val="0"/>
          <w:numId w:val="28"/>
        </w:numPr>
        <w:ind w:left="851" w:hanging="425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převáděný družstevní podíl není zatížen žádnými právy třetích osob; a</w:t>
      </w:r>
    </w:p>
    <w:p w:rsidR="00F23044" w:rsidRPr="00BE1F94" w:rsidRDefault="000145BB" w:rsidP="00F23044">
      <w:pPr>
        <w:numPr>
          <w:ilvl w:val="0"/>
          <w:numId w:val="28"/>
        </w:numPr>
        <w:ind w:left="709" w:hanging="283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</w:t>
      </w:r>
      <w:r w:rsidR="00F23044" w:rsidRPr="00BE1F94">
        <w:rPr>
          <w:rFonts w:ascii="Arial" w:hAnsi="Arial" w:cs="Arial"/>
          <w:sz w:val="20"/>
          <w:szCs w:val="20"/>
          <w:lang w:val="cs-CZ"/>
        </w:rPr>
        <w:t xml:space="preserve">trvá jeho členství v družstvu, z družstva nevystoupil, nebyl vyloučen ani neuzavřel dohodu o zániku členství, ani mu není známo, že by jeho členství mělo skončit z těchto nebo jiných důvodů uvedených v § 610 ZOK, např. prohlášením konkurzu na majetek převodce, zamítnutím </w:t>
      </w:r>
      <w:proofErr w:type="spellStart"/>
      <w:r w:rsidR="00F23044" w:rsidRPr="00BE1F94">
        <w:rPr>
          <w:rFonts w:ascii="Arial" w:hAnsi="Arial" w:cs="Arial"/>
          <w:sz w:val="20"/>
          <w:szCs w:val="20"/>
          <w:lang w:val="cs-CZ"/>
        </w:rPr>
        <w:t>insolvenčního</w:t>
      </w:r>
      <w:proofErr w:type="spellEnd"/>
      <w:r w:rsidR="00F23044" w:rsidRPr="00BE1F94">
        <w:rPr>
          <w:rFonts w:ascii="Arial" w:hAnsi="Arial" w:cs="Arial"/>
          <w:sz w:val="20"/>
          <w:szCs w:val="20"/>
          <w:lang w:val="cs-CZ"/>
        </w:rPr>
        <w:t xml:space="preserve"> návrhu pro nedostatek majetku, v důsledku výkonu rozhodnutí nebo exekuce postihujícími družstevní podíl apod., a nevznikl žádný z právních důvodů, pro který by mohlo být zahájeno řízení směřující k zániku jeho členství v družstvu.</w:t>
      </w:r>
    </w:p>
    <w:p w:rsidR="00F23044" w:rsidRPr="00BE1F94" w:rsidRDefault="00F23044" w:rsidP="00F23044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:rsidR="00F23044" w:rsidRPr="00BE1F94" w:rsidRDefault="00F23044" w:rsidP="00F23044">
      <w:p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5.</w:t>
      </w:r>
      <w:r w:rsidRPr="00BE1F94">
        <w:rPr>
          <w:rFonts w:ascii="Arial" w:hAnsi="Arial" w:cs="Arial"/>
          <w:sz w:val="20"/>
          <w:szCs w:val="20"/>
          <w:lang w:val="cs-CZ"/>
        </w:rPr>
        <w:tab/>
        <w:t>Nabyvatel prohlašuje, že:</w:t>
      </w:r>
    </w:p>
    <w:p w:rsidR="00F23044" w:rsidRPr="00BE1F94" w:rsidRDefault="00F23044" w:rsidP="00F23044">
      <w:pPr>
        <w:numPr>
          <w:ilvl w:val="1"/>
          <w:numId w:val="33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 xml:space="preserve">splňuje podmínky členství určené stanovami družstva; </w:t>
      </w:r>
    </w:p>
    <w:p w:rsidR="00F23044" w:rsidRPr="00BE1F94" w:rsidRDefault="00CB747C" w:rsidP="00F23044">
      <w:pPr>
        <w:tabs>
          <w:tab w:val="left" w:pos="851"/>
        </w:tabs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b</w:t>
      </w:r>
      <w:r w:rsidR="00F23044" w:rsidRPr="00BE1F94">
        <w:rPr>
          <w:rFonts w:ascii="Arial" w:hAnsi="Arial" w:cs="Arial"/>
          <w:sz w:val="20"/>
          <w:szCs w:val="20"/>
          <w:lang w:val="cs-CZ"/>
        </w:rPr>
        <w:t xml:space="preserve">) </w:t>
      </w:r>
      <w:r w:rsidR="00F23044" w:rsidRPr="00BE1F94">
        <w:rPr>
          <w:rFonts w:ascii="Arial" w:hAnsi="Arial" w:cs="Arial"/>
          <w:sz w:val="20"/>
          <w:szCs w:val="20"/>
          <w:lang w:val="cs-CZ"/>
        </w:rPr>
        <w:tab/>
        <w:t>byl seznámen se stanovami družstva;</w:t>
      </w:r>
      <w:r w:rsidRPr="00BE1F94">
        <w:rPr>
          <w:rFonts w:ascii="Arial" w:hAnsi="Arial" w:cs="Arial"/>
          <w:sz w:val="20"/>
          <w:szCs w:val="20"/>
          <w:lang w:val="cs-CZ"/>
        </w:rPr>
        <w:t xml:space="preserve"> a</w:t>
      </w:r>
    </w:p>
    <w:p w:rsidR="00F23044" w:rsidRPr="00BE1F94" w:rsidRDefault="00CB747C" w:rsidP="00F23044">
      <w:p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c</w:t>
      </w:r>
      <w:r w:rsidR="00F23044" w:rsidRPr="00BE1F94">
        <w:rPr>
          <w:rFonts w:ascii="Arial" w:hAnsi="Arial" w:cs="Arial"/>
          <w:sz w:val="20"/>
          <w:szCs w:val="20"/>
          <w:lang w:val="cs-CZ"/>
        </w:rPr>
        <w:t xml:space="preserve">) </w:t>
      </w:r>
      <w:r w:rsidR="00F23044" w:rsidRPr="00BE1F94">
        <w:rPr>
          <w:rFonts w:ascii="Arial" w:hAnsi="Arial" w:cs="Arial"/>
          <w:sz w:val="20"/>
          <w:szCs w:val="20"/>
          <w:lang w:val="cs-CZ"/>
        </w:rPr>
        <w:tab/>
        <w:t xml:space="preserve">ke stanovám družstva přistupuje a zavazuje se, že se těmito stanovami, jakož i veškerými jejich pozdějšími změnami bude řídit po celou dobu trvání jeho členství v družstvu. </w:t>
      </w:r>
    </w:p>
    <w:p w:rsidR="009C3A4C" w:rsidRPr="00BE1F94" w:rsidRDefault="009C3A4C" w:rsidP="00611E90">
      <w:pPr>
        <w:rPr>
          <w:rFonts w:ascii="Arial" w:hAnsi="Arial" w:cs="Arial"/>
          <w:b/>
          <w:sz w:val="20"/>
          <w:szCs w:val="20"/>
          <w:lang w:val="cs-CZ"/>
        </w:rPr>
      </w:pPr>
    </w:p>
    <w:p w:rsidR="00F23044" w:rsidRPr="00BE1F94" w:rsidRDefault="00444E2C" w:rsidP="00444E2C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BE1F94">
        <w:rPr>
          <w:rFonts w:ascii="Arial" w:hAnsi="Arial" w:cs="Arial"/>
          <w:b/>
          <w:sz w:val="20"/>
          <w:szCs w:val="20"/>
          <w:lang w:val="cs-CZ"/>
        </w:rPr>
        <w:t>V.</w:t>
      </w:r>
    </w:p>
    <w:p w:rsidR="00444E2C" w:rsidRPr="00BE1F94" w:rsidRDefault="00444E2C" w:rsidP="00444E2C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BE1F94">
        <w:rPr>
          <w:rFonts w:ascii="Arial" w:hAnsi="Arial" w:cs="Arial"/>
          <w:b/>
          <w:sz w:val="20"/>
          <w:szCs w:val="20"/>
          <w:lang w:val="cs-CZ"/>
        </w:rPr>
        <w:t xml:space="preserve">Další podmínky </w:t>
      </w:r>
      <w:r w:rsidR="002A1F1C" w:rsidRPr="00BE1F94">
        <w:rPr>
          <w:rFonts w:ascii="Arial" w:hAnsi="Arial" w:cs="Arial"/>
          <w:b/>
          <w:sz w:val="20"/>
          <w:szCs w:val="20"/>
          <w:lang w:val="cs-CZ"/>
        </w:rPr>
        <w:t>týkající se</w:t>
      </w:r>
      <w:r w:rsidRPr="00BE1F94">
        <w:rPr>
          <w:rFonts w:ascii="Arial" w:hAnsi="Arial" w:cs="Arial"/>
          <w:b/>
          <w:sz w:val="20"/>
          <w:szCs w:val="20"/>
          <w:lang w:val="cs-CZ"/>
        </w:rPr>
        <w:t xml:space="preserve"> převod</w:t>
      </w:r>
      <w:r w:rsidR="002A1F1C" w:rsidRPr="00BE1F94">
        <w:rPr>
          <w:rFonts w:ascii="Arial" w:hAnsi="Arial" w:cs="Arial"/>
          <w:b/>
          <w:sz w:val="20"/>
          <w:szCs w:val="20"/>
          <w:lang w:val="cs-CZ"/>
        </w:rPr>
        <w:t>u</w:t>
      </w:r>
      <w:r w:rsidRPr="00BE1F94">
        <w:rPr>
          <w:rFonts w:ascii="Arial" w:hAnsi="Arial" w:cs="Arial"/>
          <w:b/>
          <w:sz w:val="20"/>
          <w:szCs w:val="20"/>
          <w:lang w:val="cs-CZ"/>
        </w:rPr>
        <w:t xml:space="preserve"> družstevního podílu</w:t>
      </w:r>
    </w:p>
    <w:p w:rsidR="00444E2C" w:rsidRPr="00BE1F94" w:rsidRDefault="00444E2C" w:rsidP="00444E2C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proofErr w:type="gramStart"/>
      <w:r w:rsidRPr="00BE1F94">
        <w:rPr>
          <w:rFonts w:ascii="Arial" w:hAnsi="Arial" w:cs="Arial"/>
          <w:b/>
          <w:sz w:val="20"/>
          <w:szCs w:val="20"/>
          <w:lang w:val="cs-CZ"/>
        </w:rPr>
        <w:t>Variant</w:t>
      </w:r>
      <w:r w:rsidR="002A1F1C" w:rsidRPr="00BE1F94">
        <w:rPr>
          <w:rFonts w:ascii="Arial" w:hAnsi="Arial" w:cs="Arial"/>
          <w:b/>
          <w:sz w:val="20"/>
          <w:szCs w:val="20"/>
          <w:lang w:val="cs-CZ"/>
        </w:rPr>
        <w:t>a</w:t>
      </w:r>
      <w:r w:rsidR="00611E90">
        <w:rPr>
          <w:rFonts w:ascii="Arial" w:hAnsi="Arial" w:cs="Arial"/>
          <w:b/>
          <w:sz w:val="20"/>
          <w:szCs w:val="20"/>
          <w:lang w:val="cs-CZ"/>
        </w:rPr>
        <w:t xml:space="preserve"> a), </w:t>
      </w:r>
      <w:r w:rsidRPr="00BE1F94">
        <w:rPr>
          <w:rFonts w:ascii="Arial" w:hAnsi="Arial" w:cs="Arial"/>
          <w:b/>
          <w:sz w:val="20"/>
          <w:szCs w:val="20"/>
          <w:lang w:val="cs-CZ"/>
        </w:rPr>
        <w:t xml:space="preserve">b) </w:t>
      </w:r>
      <w:r w:rsidR="00611E90">
        <w:rPr>
          <w:rFonts w:ascii="Arial" w:hAnsi="Arial" w:cs="Arial"/>
          <w:b/>
          <w:sz w:val="20"/>
          <w:szCs w:val="20"/>
          <w:lang w:val="cs-CZ"/>
        </w:rPr>
        <w:t xml:space="preserve">a c) </w:t>
      </w:r>
      <w:r w:rsidRPr="00BE1F94">
        <w:rPr>
          <w:rFonts w:ascii="Arial" w:hAnsi="Arial" w:cs="Arial"/>
          <w:b/>
          <w:sz w:val="20"/>
          <w:szCs w:val="20"/>
          <w:lang w:val="cs-CZ"/>
        </w:rPr>
        <w:t>(čl.</w:t>
      </w:r>
      <w:proofErr w:type="gramEnd"/>
      <w:r w:rsidRPr="00BE1F94">
        <w:rPr>
          <w:rFonts w:ascii="Arial" w:hAnsi="Arial" w:cs="Arial"/>
          <w:b/>
          <w:sz w:val="20"/>
          <w:szCs w:val="20"/>
          <w:lang w:val="cs-CZ"/>
        </w:rPr>
        <w:t xml:space="preserve"> II. této smlouvy)</w:t>
      </w:r>
    </w:p>
    <w:p w:rsidR="0030499A" w:rsidRPr="00BE1F94" w:rsidRDefault="0030499A" w:rsidP="0030499A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:rsidR="00444E2C" w:rsidRPr="00BE1F94" w:rsidRDefault="0022458B" w:rsidP="00444E2C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Výše dluhů převodce vůči družstvu, které souvisejí s</w:t>
      </w:r>
      <w:r w:rsidR="00B57AB1" w:rsidRPr="00BE1F94">
        <w:rPr>
          <w:rFonts w:ascii="Arial" w:hAnsi="Arial" w:cs="Arial"/>
          <w:sz w:val="20"/>
          <w:szCs w:val="20"/>
          <w:lang w:val="cs-CZ"/>
        </w:rPr>
        <w:t xml:space="preserve"> pořízením nebo s </w:t>
      </w:r>
      <w:r w:rsidRPr="00BE1F94">
        <w:rPr>
          <w:rFonts w:ascii="Arial" w:hAnsi="Arial" w:cs="Arial"/>
          <w:sz w:val="20"/>
          <w:szCs w:val="20"/>
          <w:lang w:val="cs-CZ"/>
        </w:rPr>
        <w:t xml:space="preserve">užíváním bytu </w:t>
      </w:r>
      <w:r w:rsidR="009F5FE5" w:rsidRPr="00BE1F94">
        <w:rPr>
          <w:rFonts w:ascii="Arial" w:hAnsi="Arial" w:cs="Arial"/>
          <w:sz w:val="20"/>
          <w:szCs w:val="20"/>
          <w:lang w:val="cs-CZ"/>
        </w:rPr>
        <w:t>nebo nebytového prostoru</w:t>
      </w:r>
      <w:r w:rsidR="0080107F">
        <w:rPr>
          <w:rFonts w:ascii="Arial" w:hAnsi="Arial" w:cs="Arial"/>
          <w:sz w:val="20"/>
          <w:szCs w:val="20"/>
          <w:lang w:val="cs-CZ"/>
        </w:rPr>
        <w:t xml:space="preserve"> (anuita)</w:t>
      </w:r>
      <w:r w:rsidR="009F5FE5" w:rsidRPr="00BE1F94">
        <w:rPr>
          <w:rFonts w:ascii="Arial" w:hAnsi="Arial" w:cs="Arial"/>
          <w:sz w:val="20"/>
          <w:szCs w:val="20"/>
          <w:lang w:val="cs-CZ"/>
        </w:rPr>
        <w:t xml:space="preserve"> </w:t>
      </w:r>
      <w:r w:rsidRPr="00BE1F94">
        <w:rPr>
          <w:rFonts w:ascii="Arial" w:hAnsi="Arial" w:cs="Arial"/>
          <w:sz w:val="20"/>
          <w:szCs w:val="20"/>
          <w:lang w:val="cs-CZ"/>
        </w:rPr>
        <w:t xml:space="preserve">převodcem, činí ke dni </w:t>
      </w:r>
      <w:r w:rsidR="004F5FE3" w:rsidRPr="00BE1F94">
        <w:rPr>
          <w:rFonts w:ascii="Arial" w:hAnsi="Arial" w:cs="Arial"/>
          <w:sz w:val="20"/>
          <w:szCs w:val="20"/>
        </w:rPr>
        <w:object w:dxaOrig="45" w:dyaOrig="46">
          <v:shape id="_x0000_i1145" type="#_x0000_t75" style="width:1in;height:17.9pt" o:ole="">
            <v:imagedata r:id="rId9" o:title=""/>
          </v:shape>
          <w:control r:id="rId41" w:name="TextBox521" w:shapeid="_x0000_i1145"/>
        </w:object>
      </w:r>
      <w:r w:rsidR="009F5FE5" w:rsidRPr="00BE1F94">
        <w:rPr>
          <w:rFonts w:ascii="Arial" w:hAnsi="Arial" w:cs="Arial"/>
          <w:sz w:val="20"/>
          <w:szCs w:val="20"/>
          <w:lang w:val="cs-CZ"/>
        </w:rPr>
        <w:t xml:space="preserve"> </w:t>
      </w:r>
      <w:r w:rsidR="004F5FE3" w:rsidRPr="00BE1F94">
        <w:rPr>
          <w:rFonts w:ascii="Arial" w:hAnsi="Arial" w:cs="Arial"/>
          <w:sz w:val="20"/>
          <w:szCs w:val="20"/>
        </w:rPr>
        <w:object w:dxaOrig="45" w:dyaOrig="46">
          <v:shape id="_x0000_i1147" type="#_x0000_t75" style="width:1in;height:17.9pt" o:ole="">
            <v:imagedata r:id="rId9" o:title=""/>
          </v:shape>
          <w:control r:id="rId42" w:name="TextBox522" w:shapeid="_x0000_i1147"/>
        </w:object>
      </w:r>
      <w:r w:rsidRPr="00BE1F94">
        <w:rPr>
          <w:rFonts w:ascii="Arial" w:hAnsi="Arial" w:cs="Arial"/>
          <w:sz w:val="20"/>
          <w:szCs w:val="20"/>
          <w:lang w:val="cs-CZ"/>
        </w:rPr>
        <w:t>Kč.</w:t>
      </w:r>
      <w:r w:rsidR="0030499A" w:rsidRPr="00BE1F94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444E2C" w:rsidRPr="00BE1F94" w:rsidRDefault="00444E2C" w:rsidP="00444E2C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:rsidR="009F5FE5" w:rsidRPr="00BE1F94" w:rsidRDefault="00F23044" w:rsidP="00444E2C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Převodce vedle prohlášení učiněného v</w:t>
      </w:r>
      <w:r w:rsidR="00444E2C" w:rsidRPr="00BE1F94">
        <w:rPr>
          <w:rFonts w:ascii="Arial" w:hAnsi="Arial" w:cs="Arial"/>
          <w:sz w:val="20"/>
          <w:szCs w:val="20"/>
          <w:lang w:val="cs-CZ"/>
        </w:rPr>
        <w:t> čl. IV.,</w:t>
      </w:r>
      <w:r w:rsidRPr="00BE1F94">
        <w:rPr>
          <w:rFonts w:ascii="Arial" w:hAnsi="Arial" w:cs="Arial"/>
          <w:sz w:val="20"/>
          <w:szCs w:val="20"/>
          <w:lang w:val="cs-CZ"/>
        </w:rPr>
        <w:t xml:space="preserve"> odst. 4. </w:t>
      </w:r>
      <w:r w:rsidR="00444E2C" w:rsidRPr="00BE1F94">
        <w:rPr>
          <w:rFonts w:ascii="Arial" w:hAnsi="Arial" w:cs="Arial"/>
          <w:sz w:val="20"/>
          <w:szCs w:val="20"/>
          <w:lang w:val="cs-CZ"/>
        </w:rPr>
        <w:t>této smlouvy</w:t>
      </w:r>
      <w:r w:rsidRPr="00BE1F94">
        <w:rPr>
          <w:rFonts w:ascii="Arial" w:hAnsi="Arial" w:cs="Arial"/>
          <w:sz w:val="20"/>
          <w:szCs w:val="20"/>
          <w:lang w:val="cs-CZ"/>
        </w:rPr>
        <w:t xml:space="preserve"> dále prohlašuje</w:t>
      </w:r>
      <w:r w:rsidR="009F5FE5" w:rsidRPr="00BE1F94">
        <w:rPr>
          <w:rFonts w:ascii="Arial" w:hAnsi="Arial" w:cs="Arial"/>
          <w:sz w:val="20"/>
          <w:szCs w:val="20"/>
          <w:lang w:val="cs-CZ"/>
        </w:rPr>
        <w:t xml:space="preserve">, že </w:t>
      </w:r>
    </w:p>
    <w:p w:rsidR="009F5FE5" w:rsidRPr="00BE1F94" w:rsidRDefault="00E41532" w:rsidP="009F5FE5">
      <w:pPr>
        <w:numPr>
          <w:ilvl w:val="0"/>
          <w:numId w:val="31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 xml:space="preserve">s výjimkou </w:t>
      </w:r>
      <w:r w:rsidR="000F6C81">
        <w:rPr>
          <w:rFonts w:ascii="Arial" w:hAnsi="Arial" w:cs="Arial"/>
          <w:sz w:val="20"/>
          <w:szCs w:val="20"/>
          <w:lang w:val="cs-CZ"/>
        </w:rPr>
        <w:t xml:space="preserve">případných </w:t>
      </w:r>
      <w:r w:rsidR="00B57AB1" w:rsidRPr="00BE1F94">
        <w:rPr>
          <w:rFonts w:ascii="Arial" w:hAnsi="Arial" w:cs="Arial"/>
          <w:sz w:val="20"/>
          <w:szCs w:val="20"/>
          <w:lang w:val="cs-CZ"/>
        </w:rPr>
        <w:t xml:space="preserve">dluhů </w:t>
      </w:r>
      <w:r w:rsidRPr="00BE1F94">
        <w:rPr>
          <w:rFonts w:ascii="Arial" w:hAnsi="Arial" w:cs="Arial"/>
          <w:sz w:val="20"/>
          <w:szCs w:val="20"/>
          <w:lang w:val="cs-CZ"/>
        </w:rPr>
        <w:t xml:space="preserve">uvedených v čl. </w:t>
      </w:r>
      <w:r w:rsidR="009F5FE5" w:rsidRPr="00BE1F94">
        <w:rPr>
          <w:rFonts w:ascii="Arial" w:hAnsi="Arial" w:cs="Arial"/>
          <w:sz w:val="20"/>
          <w:szCs w:val="20"/>
          <w:lang w:val="cs-CZ"/>
        </w:rPr>
        <w:t>II</w:t>
      </w:r>
      <w:r w:rsidRPr="00BE1F94">
        <w:rPr>
          <w:rFonts w:ascii="Arial" w:hAnsi="Arial" w:cs="Arial"/>
          <w:sz w:val="20"/>
          <w:szCs w:val="20"/>
          <w:lang w:val="cs-CZ"/>
        </w:rPr>
        <w:t xml:space="preserve">I., odst. </w:t>
      </w:r>
      <w:r w:rsidR="009F5FE5" w:rsidRPr="00BE1F94">
        <w:rPr>
          <w:rFonts w:ascii="Arial" w:hAnsi="Arial" w:cs="Arial"/>
          <w:sz w:val="20"/>
          <w:szCs w:val="20"/>
          <w:lang w:val="cs-CZ"/>
        </w:rPr>
        <w:t>3</w:t>
      </w:r>
      <w:r w:rsidR="00444E2C" w:rsidRPr="00BE1F94">
        <w:rPr>
          <w:rFonts w:ascii="Arial" w:hAnsi="Arial" w:cs="Arial"/>
          <w:sz w:val="20"/>
          <w:szCs w:val="20"/>
          <w:lang w:val="cs-CZ"/>
        </w:rPr>
        <w:t>.</w:t>
      </w:r>
      <w:r w:rsidRPr="00BE1F94">
        <w:rPr>
          <w:rFonts w:ascii="Arial" w:hAnsi="Arial" w:cs="Arial"/>
          <w:sz w:val="20"/>
          <w:szCs w:val="20"/>
          <w:lang w:val="cs-CZ"/>
        </w:rPr>
        <w:t xml:space="preserve"> této smlouvy a pravideln</w:t>
      </w:r>
      <w:r w:rsidR="000F6C81">
        <w:rPr>
          <w:rFonts w:ascii="Arial" w:hAnsi="Arial" w:cs="Arial"/>
          <w:sz w:val="20"/>
          <w:szCs w:val="20"/>
          <w:lang w:val="cs-CZ"/>
        </w:rPr>
        <w:t>ých měsíčních plateb nájemného</w:t>
      </w:r>
      <w:r w:rsidR="0080107F">
        <w:rPr>
          <w:rFonts w:ascii="Arial" w:hAnsi="Arial" w:cs="Arial"/>
          <w:sz w:val="20"/>
          <w:szCs w:val="20"/>
          <w:lang w:val="cs-CZ"/>
        </w:rPr>
        <w:t xml:space="preserve"> včetně fondu oprav a</w:t>
      </w:r>
      <w:r w:rsidRPr="00BE1F94">
        <w:rPr>
          <w:rFonts w:ascii="Arial" w:hAnsi="Arial" w:cs="Arial"/>
          <w:sz w:val="20"/>
          <w:szCs w:val="20"/>
          <w:lang w:val="cs-CZ"/>
        </w:rPr>
        <w:t xml:space="preserve"> nákladů na služby spojen</w:t>
      </w:r>
      <w:r w:rsidR="009F5FE5" w:rsidRPr="00BE1F94">
        <w:rPr>
          <w:rFonts w:ascii="Arial" w:hAnsi="Arial" w:cs="Arial"/>
          <w:sz w:val="20"/>
          <w:szCs w:val="20"/>
          <w:lang w:val="cs-CZ"/>
        </w:rPr>
        <w:t>ých</w:t>
      </w:r>
      <w:r w:rsidRPr="00BE1F94">
        <w:rPr>
          <w:rFonts w:ascii="Arial" w:hAnsi="Arial" w:cs="Arial"/>
          <w:sz w:val="20"/>
          <w:szCs w:val="20"/>
          <w:lang w:val="cs-CZ"/>
        </w:rPr>
        <w:t xml:space="preserve"> s užíváním bytu </w:t>
      </w:r>
      <w:r w:rsidR="009F5FE5" w:rsidRPr="00BE1F94">
        <w:rPr>
          <w:rFonts w:ascii="Arial" w:hAnsi="Arial" w:cs="Arial"/>
          <w:sz w:val="20"/>
          <w:szCs w:val="20"/>
          <w:lang w:val="cs-CZ"/>
        </w:rPr>
        <w:t xml:space="preserve">nebo nebytového prostoru </w:t>
      </w:r>
      <w:r w:rsidRPr="00BE1F94">
        <w:rPr>
          <w:rFonts w:ascii="Arial" w:hAnsi="Arial" w:cs="Arial"/>
          <w:sz w:val="20"/>
          <w:szCs w:val="20"/>
          <w:lang w:val="cs-CZ"/>
        </w:rPr>
        <w:t xml:space="preserve">nemá z titulu členství v bytovém družstvu ani z titulu užívání družstevního bytu žádné jiné dosud nesplatné </w:t>
      </w:r>
      <w:r w:rsidR="009C3A4C" w:rsidRPr="00BE1F94">
        <w:rPr>
          <w:rFonts w:ascii="Arial" w:hAnsi="Arial" w:cs="Arial"/>
          <w:sz w:val="20"/>
          <w:szCs w:val="20"/>
          <w:lang w:val="cs-CZ"/>
        </w:rPr>
        <w:t>dluhy</w:t>
      </w:r>
      <w:r w:rsidRPr="00BE1F94">
        <w:rPr>
          <w:rFonts w:ascii="Arial" w:hAnsi="Arial" w:cs="Arial"/>
          <w:sz w:val="20"/>
          <w:szCs w:val="20"/>
          <w:lang w:val="cs-CZ"/>
        </w:rPr>
        <w:t xml:space="preserve">; </w:t>
      </w:r>
    </w:p>
    <w:p w:rsidR="00B72499" w:rsidRPr="00BE1F94" w:rsidRDefault="00C312D6" w:rsidP="009F5FE5">
      <w:pPr>
        <w:numPr>
          <w:ilvl w:val="0"/>
          <w:numId w:val="31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 xml:space="preserve">s výjimkou </w:t>
      </w:r>
      <w:r w:rsidR="000F6C81">
        <w:rPr>
          <w:rFonts w:ascii="Arial" w:hAnsi="Arial" w:cs="Arial"/>
          <w:sz w:val="20"/>
          <w:szCs w:val="20"/>
          <w:lang w:val="cs-CZ"/>
        </w:rPr>
        <w:t xml:space="preserve">případných </w:t>
      </w:r>
      <w:r w:rsidRPr="00BE1F94">
        <w:rPr>
          <w:rFonts w:ascii="Arial" w:hAnsi="Arial" w:cs="Arial"/>
          <w:sz w:val="20"/>
          <w:szCs w:val="20"/>
          <w:lang w:val="cs-CZ"/>
        </w:rPr>
        <w:t xml:space="preserve">dluhů uvedených v odst. </w:t>
      </w:r>
      <w:r w:rsidR="00444E2C" w:rsidRPr="00BE1F94">
        <w:rPr>
          <w:rFonts w:ascii="Arial" w:hAnsi="Arial" w:cs="Arial"/>
          <w:sz w:val="20"/>
          <w:szCs w:val="20"/>
          <w:lang w:val="cs-CZ"/>
        </w:rPr>
        <w:t>1.</w:t>
      </w:r>
      <w:r w:rsidRPr="00BE1F94">
        <w:rPr>
          <w:rFonts w:ascii="Arial" w:hAnsi="Arial" w:cs="Arial"/>
          <w:sz w:val="20"/>
          <w:szCs w:val="20"/>
          <w:lang w:val="cs-CZ"/>
        </w:rPr>
        <w:t xml:space="preserve"> tohoto článku nemá z titulu členství v bytovém družstvu nebo z titulu užívání družstevního bytu </w:t>
      </w:r>
      <w:r w:rsidR="009F5FE5" w:rsidRPr="00BE1F94">
        <w:rPr>
          <w:rFonts w:ascii="Arial" w:hAnsi="Arial" w:cs="Arial"/>
          <w:sz w:val="20"/>
          <w:szCs w:val="20"/>
          <w:lang w:val="cs-CZ"/>
        </w:rPr>
        <w:t xml:space="preserve">nebo nebytového prostoru </w:t>
      </w:r>
      <w:r w:rsidRPr="00BE1F94">
        <w:rPr>
          <w:rFonts w:ascii="Arial" w:hAnsi="Arial" w:cs="Arial"/>
          <w:sz w:val="20"/>
          <w:szCs w:val="20"/>
          <w:lang w:val="cs-CZ"/>
        </w:rPr>
        <w:t xml:space="preserve">žádné jiné </w:t>
      </w:r>
      <w:r w:rsidR="009C3A4C" w:rsidRPr="00BE1F94">
        <w:rPr>
          <w:rFonts w:ascii="Arial" w:hAnsi="Arial" w:cs="Arial"/>
          <w:sz w:val="20"/>
          <w:szCs w:val="20"/>
          <w:lang w:val="cs-CZ"/>
        </w:rPr>
        <w:t xml:space="preserve">splatné </w:t>
      </w:r>
      <w:r w:rsidRPr="00BE1F94">
        <w:rPr>
          <w:rFonts w:ascii="Arial" w:hAnsi="Arial" w:cs="Arial"/>
          <w:sz w:val="20"/>
          <w:szCs w:val="20"/>
          <w:lang w:val="cs-CZ"/>
        </w:rPr>
        <w:t>dluhy</w:t>
      </w:r>
      <w:r w:rsidR="00E41532" w:rsidRPr="00BE1F94">
        <w:rPr>
          <w:rFonts w:ascii="Arial" w:hAnsi="Arial" w:cs="Arial"/>
          <w:sz w:val="20"/>
          <w:szCs w:val="20"/>
          <w:lang w:val="cs-CZ"/>
        </w:rPr>
        <w:t>.</w:t>
      </w:r>
    </w:p>
    <w:p w:rsidR="00F23044" w:rsidRPr="00BE1F94" w:rsidRDefault="00F23044" w:rsidP="00F23044">
      <w:p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cs-CZ"/>
        </w:rPr>
      </w:pPr>
    </w:p>
    <w:p w:rsidR="00EC1D64" w:rsidRPr="00BE1F94" w:rsidRDefault="00444E2C" w:rsidP="00F23044">
      <w:pPr>
        <w:tabs>
          <w:tab w:val="left" w:pos="426"/>
        </w:tabs>
        <w:ind w:left="426" w:hanging="420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3</w:t>
      </w:r>
      <w:r w:rsidR="00F23044" w:rsidRPr="00BE1F94">
        <w:rPr>
          <w:rFonts w:ascii="Arial" w:hAnsi="Arial" w:cs="Arial"/>
          <w:sz w:val="20"/>
          <w:szCs w:val="20"/>
          <w:lang w:val="cs-CZ"/>
        </w:rPr>
        <w:t>.</w:t>
      </w:r>
      <w:r w:rsidR="00F23044" w:rsidRPr="00BE1F94">
        <w:rPr>
          <w:rFonts w:ascii="Arial" w:hAnsi="Arial" w:cs="Arial"/>
          <w:sz w:val="20"/>
          <w:szCs w:val="20"/>
          <w:lang w:val="cs-CZ"/>
        </w:rPr>
        <w:tab/>
        <w:t>Nabyvatel vedle prohlášení uvedeného v</w:t>
      </w:r>
      <w:r w:rsidRPr="00BE1F94">
        <w:rPr>
          <w:rFonts w:ascii="Arial" w:hAnsi="Arial" w:cs="Arial"/>
          <w:sz w:val="20"/>
          <w:szCs w:val="20"/>
          <w:lang w:val="cs-CZ"/>
        </w:rPr>
        <w:t xml:space="preserve"> čl. IV., </w:t>
      </w:r>
      <w:r w:rsidR="00F23044" w:rsidRPr="00BE1F94">
        <w:rPr>
          <w:rFonts w:ascii="Arial" w:hAnsi="Arial" w:cs="Arial"/>
          <w:sz w:val="20"/>
          <w:szCs w:val="20"/>
          <w:lang w:val="cs-CZ"/>
        </w:rPr>
        <w:t xml:space="preserve">odst. 5 </w:t>
      </w:r>
      <w:r w:rsidRPr="00BE1F94">
        <w:rPr>
          <w:rFonts w:ascii="Arial" w:hAnsi="Arial" w:cs="Arial"/>
          <w:sz w:val="20"/>
          <w:szCs w:val="20"/>
          <w:lang w:val="cs-CZ"/>
        </w:rPr>
        <w:t>této smlouvy</w:t>
      </w:r>
      <w:r w:rsidR="00F23044" w:rsidRPr="00BE1F94">
        <w:rPr>
          <w:rFonts w:ascii="Arial" w:hAnsi="Arial" w:cs="Arial"/>
          <w:sz w:val="20"/>
          <w:szCs w:val="20"/>
          <w:lang w:val="cs-CZ"/>
        </w:rPr>
        <w:t xml:space="preserve"> prohlašuje také, že </w:t>
      </w:r>
      <w:r w:rsidR="00EC1D64" w:rsidRPr="00BE1F94">
        <w:rPr>
          <w:rFonts w:ascii="Arial" w:hAnsi="Arial" w:cs="Arial"/>
          <w:sz w:val="20"/>
          <w:szCs w:val="20"/>
          <w:lang w:val="cs-CZ"/>
        </w:rPr>
        <w:t xml:space="preserve">družstevní podíl přijímá včetně veškerých práv a povinností s tím </w:t>
      </w:r>
      <w:r w:rsidR="0022458B" w:rsidRPr="00BE1F94">
        <w:rPr>
          <w:rFonts w:ascii="Arial" w:hAnsi="Arial" w:cs="Arial"/>
          <w:sz w:val="20"/>
          <w:szCs w:val="20"/>
          <w:lang w:val="cs-CZ"/>
        </w:rPr>
        <w:t>spojených</w:t>
      </w:r>
      <w:r w:rsidR="00E41532" w:rsidRPr="00BE1F94">
        <w:rPr>
          <w:rFonts w:ascii="Arial" w:hAnsi="Arial" w:cs="Arial"/>
          <w:sz w:val="20"/>
          <w:szCs w:val="20"/>
          <w:lang w:val="cs-CZ"/>
        </w:rPr>
        <w:t xml:space="preserve">, včetně závazků k peněžitému plnění uvedených v čl. </w:t>
      </w:r>
      <w:r w:rsidR="00F23044" w:rsidRPr="00BE1F94">
        <w:rPr>
          <w:rFonts w:ascii="Arial" w:hAnsi="Arial" w:cs="Arial"/>
          <w:sz w:val="20"/>
          <w:szCs w:val="20"/>
          <w:lang w:val="cs-CZ"/>
        </w:rPr>
        <w:t>II</w:t>
      </w:r>
      <w:r w:rsidR="00E41532" w:rsidRPr="00BE1F94">
        <w:rPr>
          <w:rFonts w:ascii="Arial" w:hAnsi="Arial" w:cs="Arial"/>
          <w:sz w:val="20"/>
          <w:szCs w:val="20"/>
          <w:lang w:val="cs-CZ"/>
        </w:rPr>
        <w:t xml:space="preserve">I., odst. </w:t>
      </w:r>
      <w:r w:rsidR="00AF0BC5" w:rsidRPr="00BE1F94">
        <w:rPr>
          <w:rFonts w:ascii="Arial" w:hAnsi="Arial" w:cs="Arial"/>
          <w:sz w:val="20"/>
          <w:szCs w:val="20"/>
          <w:lang w:val="cs-CZ"/>
        </w:rPr>
        <w:t>3</w:t>
      </w:r>
      <w:r w:rsidR="00E41532" w:rsidRPr="00BE1F94">
        <w:rPr>
          <w:rFonts w:ascii="Arial" w:hAnsi="Arial" w:cs="Arial"/>
          <w:sz w:val="20"/>
          <w:szCs w:val="20"/>
          <w:lang w:val="cs-CZ"/>
        </w:rPr>
        <w:t xml:space="preserve"> této smlouvy</w:t>
      </w:r>
      <w:r w:rsidR="0030499A" w:rsidRPr="00BE1F94">
        <w:rPr>
          <w:rFonts w:ascii="Arial" w:hAnsi="Arial" w:cs="Arial"/>
          <w:sz w:val="20"/>
          <w:szCs w:val="20"/>
          <w:lang w:val="cs-CZ"/>
        </w:rPr>
        <w:t xml:space="preserve"> a bere na vědomí, že na jeho osobu přecházejí veškeré dluhy převodce vůči družstvu související s užíváním družstevního bytu</w:t>
      </w:r>
      <w:r w:rsidR="00F23044" w:rsidRPr="00BE1F94">
        <w:rPr>
          <w:rFonts w:ascii="Arial" w:hAnsi="Arial" w:cs="Arial"/>
          <w:sz w:val="20"/>
          <w:szCs w:val="20"/>
          <w:lang w:val="cs-CZ"/>
        </w:rPr>
        <w:t xml:space="preserve"> nebo družstevního nebytového prostoru</w:t>
      </w:r>
      <w:r w:rsidR="0030499A" w:rsidRPr="00BE1F94">
        <w:rPr>
          <w:rFonts w:ascii="Arial" w:hAnsi="Arial" w:cs="Arial"/>
          <w:sz w:val="20"/>
          <w:szCs w:val="20"/>
          <w:lang w:val="cs-CZ"/>
        </w:rPr>
        <w:t xml:space="preserve">, bez ohledu na výši uvedenou </w:t>
      </w:r>
      <w:r w:rsidR="00C312D6" w:rsidRPr="00BE1F94">
        <w:rPr>
          <w:rFonts w:ascii="Arial" w:hAnsi="Arial" w:cs="Arial"/>
          <w:sz w:val="20"/>
          <w:szCs w:val="20"/>
          <w:lang w:val="cs-CZ"/>
        </w:rPr>
        <w:t xml:space="preserve">v </w:t>
      </w:r>
      <w:r w:rsidR="0030499A" w:rsidRPr="00BE1F94">
        <w:rPr>
          <w:rFonts w:ascii="Arial" w:hAnsi="Arial" w:cs="Arial"/>
          <w:sz w:val="20"/>
          <w:szCs w:val="20"/>
          <w:lang w:val="cs-CZ"/>
        </w:rPr>
        <w:t xml:space="preserve">odst. </w:t>
      </w:r>
      <w:r w:rsidRPr="00BE1F94">
        <w:rPr>
          <w:rFonts w:ascii="Arial" w:hAnsi="Arial" w:cs="Arial"/>
          <w:sz w:val="20"/>
          <w:szCs w:val="20"/>
          <w:lang w:val="cs-CZ"/>
        </w:rPr>
        <w:t>1</w:t>
      </w:r>
      <w:r w:rsidR="0030499A" w:rsidRPr="00BE1F94">
        <w:rPr>
          <w:rFonts w:ascii="Arial" w:hAnsi="Arial" w:cs="Arial"/>
          <w:sz w:val="20"/>
          <w:szCs w:val="20"/>
          <w:lang w:val="cs-CZ"/>
        </w:rPr>
        <w:t xml:space="preserve"> </w:t>
      </w:r>
      <w:r w:rsidR="00C312D6" w:rsidRPr="00BE1F94">
        <w:rPr>
          <w:rFonts w:ascii="Arial" w:hAnsi="Arial" w:cs="Arial"/>
          <w:sz w:val="20"/>
          <w:szCs w:val="20"/>
          <w:lang w:val="cs-CZ"/>
        </w:rPr>
        <w:t>t</w:t>
      </w:r>
      <w:r w:rsidR="00E41532" w:rsidRPr="00BE1F94">
        <w:rPr>
          <w:rFonts w:ascii="Arial" w:hAnsi="Arial" w:cs="Arial"/>
          <w:sz w:val="20"/>
          <w:szCs w:val="20"/>
          <w:lang w:val="cs-CZ"/>
        </w:rPr>
        <w:t>ohoto článku</w:t>
      </w:r>
      <w:r w:rsidR="00F23044" w:rsidRPr="00BE1F94">
        <w:rPr>
          <w:rFonts w:ascii="Arial" w:hAnsi="Arial" w:cs="Arial"/>
          <w:sz w:val="20"/>
          <w:szCs w:val="20"/>
          <w:lang w:val="cs-CZ"/>
        </w:rPr>
        <w:t>.</w:t>
      </w:r>
    </w:p>
    <w:p w:rsidR="00FA7DF7" w:rsidRPr="00BE1F94" w:rsidRDefault="00FA7DF7" w:rsidP="00FA7DF7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FA7DF7" w:rsidRPr="00BE1F94" w:rsidRDefault="00444E2C" w:rsidP="007648DA">
      <w:pPr>
        <w:tabs>
          <w:tab w:val="left" w:pos="426"/>
        </w:tabs>
        <w:ind w:left="420" w:hanging="420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4</w:t>
      </w:r>
      <w:r w:rsidR="00FA7DF7" w:rsidRPr="00BE1F94">
        <w:rPr>
          <w:rFonts w:ascii="Arial" w:hAnsi="Arial" w:cs="Arial"/>
          <w:sz w:val="20"/>
          <w:szCs w:val="20"/>
          <w:lang w:val="cs-CZ"/>
        </w:rPr>
        <w:t>.</w:t>
      </w:r>
      <w:r w:rsidR="00FA7DF7" w:rsidRPr="00BE1F94">
        <w:rPr>
          <w:rFonts w:ascii="Arial" w:hAnsi="Arial" w:cs="Arial"/>
          <w:sz w:val="20"/>
          <w:szCs w:val="20"/>
          <w:lang w:val="cs-CZ"/>
        </w:rPr>
        <w:tab/>
        <w:t>Práva a povinnosti člena družstva spojená s užíváním družstevního bytu</w:t>
      </w:r>
      <w:r w:rsidRPr="00BE1F94">
        <w:rPr>
          <w:rFonts w:ascii="Arial" w:hAnsi="Arial" w:cs="Arial"/>
          <w:sz w:val="20"/>
          <w:szCs w:val="20"/>
          <w:lang w:val="cs-CZ"/>
        </w:rPr>
        <w:t xml:space="preserve"> nebo nebytového prostoru</w:t>
      </w:r>
      <w:r w:rsidR="00FA7DF7" w:rsidRPr="00BE1F94">
        <w:rPr>
          <w:rFonts w:ascii="Arial" w:hAnsi="Arial" w:cs="Arial"/>
          <w:sz w:val="20"/>
          <w:szCs w:val="20"/>
          <w:lang w:val="cs-CZ"/>
        </w:rPr>
        <w:t xml:space="preserve"> jsou upravena ve stanovách družstva a v nájemní smlouvě uzavřené mezi družstvem a nabyvatelem. </w:t>
      </w:r>
    </w:p>
    <w:p w:rsidR="00FA7DF7" w:rsidRPr="00BE1F94" w:rsidRDefault="00FA7DF7" w:rsidP="00FA7DF7">
      <w:pPr>
        <w:tabs>
          <w:tab w:val="left" w:pos="426"/>
        </w:tabs>
        <w:ind w:left="420" w:hanging="420"/>
        <w:jc w:val="both"/>
        <w:rPr>
          <w:rFonts w:ascii="Arial" w:hAnsi="Arial" w:cs="Arial"/>
          <w:sz w:val="20"/>
          <w:szCs w:val="20"/>
          <w:lang w:val="cs-CZ"/>
        </w:rPr>
      </w:pPr>
    </w:p>
    <w:p w:rsidR="00444E2C" w:rsidRPr="00BE1F94" w:rsidRDefault="00444E2C" w:rsidP="00FA7DF7">
      <w:pPr>
        <w:tabs>
          <w:tab w:val="left" w:pos="426"/>
        </w:tabs>
        <w:ind w:left="420" w:hanging="420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5.</w:t>
      </w:r>
      <w:r w:rsidRPr="00BE1F94">
        <w:rPr>
          <w:rFonts w:ascii="Arial" w:hAnsi="Arial" w:cs="Arial"/>
          <w:sz w:val="20"/>
          <w:szCs w:val="20"/>
          <w:lang w:val="cs-CZ"/>
        </w:rPr>
        <w:tab/>
        <w:t>Vyúčtování</w:t>
      </w:r>
      <w:r w:rsidR="00B57AB1" w:rsidRPr="00BE1F94">
        <w:rPr>
          <w:rFonts w:ascii="Arial" w:hAnsi="Arial" w:cs="Arial"/>
          <w:sz w:val="20"/>
          <w:szCs w:val="20"/>
          <w:lang w:val="cs-CZ"/>
        </w:rPr>
        <w:t xml:space="preserve"> záloh na úhradu služeb spojených s užívání</w:t>
      </w:r>
      <w:r w:rsidR="00283C90" w:rsidRPr="00BE1F94">
        <w:rPr>
          <w:rFonts w:ascii="Arial" w:hAnsi="Arial" w:cs="Arial"/>
          <w:sz w:val="20"/>
          <w:szCs w:val="20"/>
          <w:lang w:val="cs-CZ"/>
        </w:rPr>
        <w:t>m</w:t>
      </w:r>
      <w:r w:rsidR="00B57AB1" w:rsidRPr="00BE1F94">
        <w:rPr>
          <w:rFonts w:ascii="Arial" w:hAnsi="Arial" w:cs="Arial"/>
          <w:sz w:val="20"/>
          <w:szCs w:val="20"/>
          <w:lang w:val="cs-CZ"/>
        </w:rPr>
        <w:t xml:space="preserve"> družstevního bytu </w:t>
      </w:r>
      <w:r w:rsidR="00283C90" w:rsidRPr="00BE1F94">
        <w:rPr>
          <w:rFonts w:ascii="Arial" w:hAnsi="Arial" w:cs="Arial"/>
          <w:sz w:val="20"/>
          <w:szCs w:val="20"/>
          <w:lang w:val="cs-CZ"/>
        </w:rPr>
        <w:t>nebo nebytového prostoru za rok ………… a vypořádání rozdílu z tohoto vyúčtování (</w:t>
      </w:r>
      <w:r w:rsidRPr="00BE1F94">
        <w:rPr>
          <w:rFonts w:ascii="Arial" w:hAnsi="Arial" w:cs="Arial"/>
          <w:sz w:val="20"/>
          <w:szCs w:val="20"/>
          <w:lang w:val="cs-CZ"/>
        </w:rPr>
        <w:t>přeplatk</w:t>
      </w:r>
      <w:r w:rsidR="00283C90" w:rsidRPr="00BE1F94">
        <w:rPr>
          <w:rFonts w:ascii="Arial" w:hAnsi="Arial" w:cs="Arial"/>
          <w:sz w:val="20"/>
          <w:szCs w:val="20"/>
          <w:lang w:val="cs-CZ"/>
        </w:rPr>
        <w:t>u nebo</w:t>
      </w:r>
      <w:r w:rsidRPr="00BE1F94">
        <w:rPr>
          <w:rFonts w:ascii="Arial" w:hAnsi="Arial" w:cs="Arial"/>
          <w:sz w:val="20"/>
          <w:szCs w:val="20"/>
          <w:lang w:val="cs-CZ"/>
        </w:rPr>
        <w:t xml:space="preserve"> nedoplatk</w:t>
      </w:r>
      <w:r w:rsidR="00283C90" w:rsidRPr="00BE1F94">
        <w:rPr>
          <w:rFonts w:ascii="Arial" w:hAnsi="Arial" w:cs="Arial"/>
          <w:sz w:val="20"/>
          <w:szCs w:val="20"/>
          <w:lang w:val="cs-CZ"/>
        </w:rPr>
        <w:t>u)</w:t>
      </w:r>
      <w:r w:rsidRPr="00BE1F94">
        <w:rPr>
          <w:rFonts w:ascii="Arial" w:hAnsi="Arial" w:cs="Arial"/>
          <w:sz w:val="20"/>
          <w:szCs w:val="20"/>
          <w:lang w:val="cs-CZ"/>
        </w:rPr>
        <w:t xml:space="preserve"> </w:t>
      </w:r>
      <w:r w:rsidR="00283C90" w:rsidRPr="00BE1F94">
        <w:rPr>
          <w:rFonts w:ascii="Arial" w:hAnsi="Arial" w:cs="Arial"/>
          <w:sz w:val="20"/>
          <w:szCs w:val="20"/>
          <w:lang w:val="cs-CZ"/>
        </w:rPr>
        <w:t xml:space="preserve">provede </w:t>
      </w:r>
      <w:r w:rsidRPr="00BE1F94">
        <w:rPr>
          <w:rFonts w:ascii="Arial" w:hAnsi="Arial" w:cs="Arial"/>
          <w:sz w:val="20"/>
          <w:szCs w:val="20"/>
          <w:lang w:val="cs-CZ"/>
        </w:rPr>
        <w:t xml:space="preserve">družstvo po předložení této smlouvy s nabyvatelem a nebude v těchto záležitostech jednat s převodcem. </w:t>
      </w:r>
      <w:r w:rsidR="00283C90" w:rsidRPr="00BE1F94">
        <w:rPr>
          <w:rFonts w:ascii="Arial" w:hAnsi="Arial" w:cs="Arial"/>
          <w:sz w:val="20"/>
          <w:szCs w:val="20"/>
          <w:lang w:val="cs-CZ"/>
        </w:rPr>
        <w:t>Obdobně bude postupovat i při vyúčtování a vypořádání zálohového nájemného za byt nebo nebytový prostor</w:t>
      </w:r>
      <w:r w:rsidR="009C3A4C" w:rsidRPr="00BE1F94">
        <w:rPr>
          <w:rFonts w:ascii="Arial" w:hAnsi="Arial" w:cs="Arial"/>
          <w:sz w:val="20"/>
          <w:szCs w:val="20"/>
          <w:lang w:val="cs-CZ"/>
        </w:rPr>
        <w:t>.</w:t>
      </w:r>
    </w:p>
    <w:p w:rsidR="0030499A" w:rsidRPr="00BE1F94" w:rsidRDefault="0030499A" w:rsidP="00EC1D64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:rsidR="0045124F" w:rsidRPr="00BE1F94" w:rsidRDefault="0045124F" w:rsidP="00EB31BB">
      <w:pPr>
        <w:jc w:val="center"/>
        <w:rPr>
          <w:rFonts w:ascii="Arial" w:hAnsi="Arial" w:cs="Arial"/>
          <w:b/>
          <w:sz w:val="20"/>
          <w:szCs w:val="20"/>
          <w:lang w:val="cs-CZ"/>
        </w:rPr>
      </w:pPr>
    </w:p>
    <w:p w:rsidR="00EB31BB" w:rsidRPr="00BE1F94" w:rsidRDefault="00F23044" w:rsidP="00EB31BB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BE1F94">
        <w:rPr>
          <w:rFonts w:ascii="Arial" w:hAnsi="Arial" w:cs="Arial"/>
          <w:b/>
          <w:sz w:val="20"/>
          <w:szCs w:val="20"/>
          <w:lang w:val="cs-CZ"/>
        </w:rPr>
        <w:t>V</w:t>
      </w:r>
      <w:r w:rsidR="003A7B2A" w:rsidRPr="00BE1F94">
        <w:rPr>
          <w:rFonts w:ascii="Arial" w:hAnsi="Arial" w:cs="Arial"/>
          <w:b/>
          <w:sz w:val="20"/>
          <w:szCs w:val="20"/>
          <w:lang w:val="cs-CZ"/>
        </w:rPr>
        <w:t>I</w:t>
      </w:r>
      <w:r w:rsidR="00EB31BB" w:rsidRPr="00BE1F94">
        <w:rPr>
          <w:rFonts w:ascii="Arial" w:hAnsi="Arial" w:cs="Arial"/>
          <w:b/>
          <w:sz w:val="20"/>
          <w:szCs w:val="20"/>
          <w:lang w:val="cs-CZ"/>
        </w:rPr>
        <w:t>.</w:t>
      </w:r>
    </w:p>
    <w:p w:rsidR="00EB31BB" w:rsidRPr="00BE1F94" w:rsidRDefault="0022458B" w:rsidP="00EB31BB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BE1F94">
        <w:rPr>
          <w:rFonts w:ascii="Arial" w:hAnsi="Arial" w:cs="Arial"/>
          <w:b/>
          <w:sz w:val="20"/>
          <w:szCs w:val="20"/>
          <w:lang w:val="cs-CZ"/>
        </w:rPr>
        <w:t>Kupní cena</w:t>
      </w:r>
    </w:p>
    <w:p w:rsidR="00EB31BB" w:rsidRPr="00BE1F94" w:rsidRDefault="00444E2C" w:rsidP="00444E2C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Tato smlouva se sjednává jako</w:t>
      </w:r>
    </w:p>
    <w:p w:rsidR="00444E2C" w:rsidRPr="00BE1F94" w:rsidRDefault="00444E2C" w:rsidP="00444E2C">
      <w:pPr>
        <w:jc w:val="both"/>
        <w:rPr>
          <w:rFonts w:ascii="Arial" w:hAnsi="Arial" w:cs="Arial"/>
          <w:sz w:val="20"/>
          <w:szCs w:val="20"/>
          <w:vertAlign w:val="superscript"/>
          <w:lang w:val="cs-CZ"/>
        </w:rPr>
      </w:pPr>
      <w:r w:rsidRPr="00BE1F94">
        <w:rPr>
          <w:rFonts w:ascii="Arial" w:hAnsi="Arial" w:cs="Arial"/>
          <w:sz w:val="20"/>
          <w:szCs w:val="20"/>
          <w:vertAlign w:val="superscript"/>
          <w:lang w:val="cs-CZ"/>
        </w:rPr>
        <w:t>Vyberte</w:t>
      </w:r>
      <w:r w:rsidR="00AF0BC5" w:rsidRPr="00BE1F94">
        <w:rPr>
          <w:rFonts w:ascii="Arial" w:hAnsi="Arial" w:cs="Arial"/>
          <w:sz w:val="20"/>
          <w:szCs w:val="20"/>
          <w:vertAlign w:val="superscript"/>
          <w:lang w:val="cs-CZ"/>
        </w:rPr>
        <w:t xml:space="preserve"> zaškrtnutím</w:t>
      </w:r>
      <w:r w:rsidRPr="00BE1F94">
        <w:rPr>
          <w:rFonts w:ascii="Arial" w:hAnsi="Arial" w:cs="Arial"/>
          <w:sz w:val="20"/>
          <w:szCs w:val="20"/>
          <w:vertAlign w:val="superscript"/>
          <w:lang w:val="cs-CZ"/>
        </w:rPr>
        <w:t xml:space="preserve"> </w:t>
      </w:r>
      <w:r w:rsidRPr="00BE1F94">
        <w:rPr>
          <w:rFonts w:ascii="Arial" w:hAnsi="Arial" w:cs="Arial"/>
          <w:sz w:val="20"/>
          <w:szCs w:val="20"/>
          <w:u w:val="single"/>
          <w:vertAlign w:val="superscript"/>
          <w:lang w:val="cs-CZ"/>
        </w:rPr>
        <w:t>jednu</w:t>
      </w:r>
      <w:r w:rsidRPr="00BE1F94">
        <w:rPr>
          <w:rFonts w:ascii="Arial" w:hAnsi="Arial" w:cs="Arial"/>
          <w:sz w:val="20"/>
          <w:szCs w:val="20"/>
          <w:vertAlign w:val="superscript"/>
          <w:lang w:val="cs-CZ"/>
        </w:rPr>
        <w:t xml:space="preserve"> z následujících variant:</w:t>
      </w:r>
    </w:p>
    <w:p w:rsidR="00444E2C" w:rsidRPr="00BE1F94" w:rsidRDefault="004F5FE3" w:rsidP="00444E2C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</w:rPr>
        <w:object w:dxaOrig="45" w:dyaOrig="46">
          <v:shape id="_x0000_i1149" type="#_x0000_t75" style="width:15.9pt;height:20.3pt" o:ole="">
            <v:imagedata r:id="rId21" o:title=""/>
          </v:shape>
          <w:control r:id="rId43" w:name="CheckBox14" w:shapeid="_x0000_i1149"/>
        </w:object>
      </w:r>
      <w:r w:rsidR="00444E2C" w:rsidRPr="00BE1F94">
        <w:rPr>
          <w:rFonts w:ascii="Arial" w:hAnsi="Arial" w:cs="Arial"/>
          <w:sz w:val="20"/>
          <w:szCs w:val="20"/>
          <w:lang w:val="cs-CZ"/>
        </w:rPr>
        <w:t>úplatná</w:t>
      </w:r>
    </w:p>
    <w:p w:rsidR="00444E2C" w:rsidRPr="00BE1F94" w:rsidRDefault="00444E2C" w:rsidP="00444E2C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:rsidR="00444E2C" w:rsidRPr="00BE1F94" w:rsidRDefault="00444E2C" w:rsidP="00444E2C">
      <w:pPr>
        <w:tabs>
          <w:tab w:val="left" w:pos="426"/>
        </w:tabs>
        <w:ind w:left="708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V případě, že se strany dohodly na úplatnosti převodu družstevního podílu, je stanovení kupní ceny</w:t>
      </w:r>
      <w:r w:rsidR="00490C74">
        <w:rPr>
          <w:rFonts w:ascii="Arial" w:hAnsi="Arial" w:cs="Arial"/>
          <w:sz w:val="20"/>
          <w:szCs w:val="20"/>
          <w:lang w:val="cs-CZ"/>
        </w:rPr>
        <w:t xml:space="preserve"> a</w:t>
      </w:r>
      <w:r w:rsidRPr="00BE1F94">
        <w:rPr>
          <w:rFonts w:ascii="Arial" w:hAnsi="Arial" w:cs="Arial"/>
          <w:sz w:val="20"/>
          <w:szCs w:val="20"/>
          <w:lang w:val="cs-CZ"/>
        </w:rPr>
        <w:t xml:space="preserve"> podmínky její splatnosti předmětem zvláštní dohody mezi převodcem a nabyvatelem. </w:t>
      </w:r>
    </w:p>
    <w:p w:rsidR="00444E2C" w:rsidRPr="00BE1F94" w:rsidRDefault="00444E2C" w:rsidP="00444E2C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:rsidR="00F21E7F" w:rsidRPr="00BE1F94" w:rsidRDefault="004F5FE3" w:rsidP="007648DA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</w:rPr>
        <w:lastRenderedPageBreak/>
        <w:object w:dxaOrig="45" w:dyaOrig="46">
          <v:shape id="_x0000_i1151" type="#_x0000_t75" style="width:15.9pt;height:20.3pt" o:ole="">
            <v:imagedata r:id="rId21" o:title=""/>
          </v:shape>
          <w:control r:id="rId44" w:name="CheckBox132" w:shapeid="_x0000_i1151"/>
        </w:object>
      </w:r>
      <w:r w:rsidR="00444E2C" w:rsidRPr="00BE1F94">
        <w:rPr>
          <w:rFonts w:ascii="Arial" w:hAnsi="Arial" w:cs="Arial"/>
          <w:sz w:val="20"/>
          <w:szCs w:val="20"/>
          <w:lang w:val="cs-CZ"/>
        </w:rPr>
        <w:t>bez</w:t>
      </w:r>
      <w:r w:rsidR="00283C90" w:rsidRPr="00BE1F94">
        <w:rPr>
          <w:rFonts w:ascii="Arial" w:hAnsi="Arial" w:cs="Arial"/>
          <w:sz w:val="20"/>
          <w:szCs w:val="20"/>
          <w:lang w:val="cs-CZ"/>
        </w:rPr>
        <w:t>ú</w:t>
      </w:r>
      <w:r w:rsidR="00444E2C" w:rsidRPr="00BE1F94">
        <w:rPr>
          <w:rFonts w:ascii="Arial" w:hAnsi="Arial" w:cs="Arial"/>
          <w:sz w:val="20"/>
          <w:szCs w:val="20"/>
          <w:lang w:val="cs-CZ"/>
        </w:rPr>
        <w:t xml:space="preserve">platná. </w:t>
      </w:r>
    </w:p>
    <w:p w:rsidR="00190B75" w:rsidRPr="00BE1F94" w:rsidRDefault="00190B75" w:rsidP="00EB31BB">
      <w:pPr>
        <w:jc w:val="center"/>
        <w:rPr>
          <w:rFonts w:ascii="Arial" w:hAnsi="Arial" w:cs="Arial"/>
          <w:b/>
          <w:sz w:val="20"/>
          <w:szCs w:val="20"/>
          <w:lang w:val="cs-CZ"/>
        </w:rPr>
      </w:pPr>
    </w:p>
    <w:p w:rsidR="00AF0BC5" w:rsidRPr="00BE1F94" w:rsidRDefault="00AF0BC5" w:rsidP="00EB31BB">
      <w:pPr>
        <w:jc w:val="center"/>
        <w:rPr>
          <w:rFonts w:ascii="Arial" w:hAnsi="Arial" w:cs="Arial"/>
          <w:b/>
          <w:sz w:val="20"/>
          <w:szCs w:val="20"/>
          <w:lang w:val="cs-CZ"/>
        </w:rPr>
      </w:pPr>
    </w:p>
    <w:p w:rsidR="00FB6DA7" w:rsidRPr="00BE1F94" w:rsidRDefault="00444E2C" w:rsidP="00EB31BB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BE1F94">
        <w:rPr>
          <w:rFonts w:ascii="Arial" w:hAnsi="Arial" w:cs="Arial"/>
          <w:b/>
          <w:sz w:val="20"/>
          <w:szCs w:val="20"/>
          <w:lang w:val="cs-CZ"/>
        </w:rPr>
        <w:t>V</w:t>
      </w:r>
      <w:r w:rsidR="003A7B2A" w:rsidRPr="00BE1F94">
        <w:rPr>
          <w:rFonts w:ascii="Arial" w:hAnsi="Arial" w:cs="Arial"/>
          <w:b/>
          <w:sz w:val="20"/>
          <w:szCs w:val="20"/>
          <w:lang w:val="cs-CZ"/>
        </w:rPr>
        <w:t>I</w:t>
      </w:r>
      <w:r w:rsidRPr="00BE1F94">
        <w:rPr>
          <w:rFonts w:ascii="Arial" w:hAnsi="Arial" w:cs="Arial"/>
          <w:b/>
          <w:sz w:val="20"/>
          <w:szCs w:val="20"/>
          <w:lang w:val="cs-CZ"/>
        </w:rPr>
        <w:t>I</w:t>
      </w:r>
      <w:r w:rsidR="00FB6DA7" w:rsidRPr="00BE1F94">
        <w:rPr>
          <w:rFonts w:ascii="Arial" w:hAnsi="Arial" w:cs="Arial"/>
          <w:b/>
          <w:sz w:val="20"/>
          <w:szCs w:val="20"/>
          <w:lang w:val="cs-CZ"/>
        </w:rPr>
        <w:t>.</w:t>
      </w:r>
    </w:p>
    <w:p w:rsidR="00EB31BB" w:rsidRPr="00BE1F94" w:rsidRDefault="00EB31BB" w:rsidP="00EB31BB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BE1F94">
        <w:rPr>
          <w:rFonts w:ascii="Arial" w:hAnsi="Arial" w:cs="Arial"/>
          <w:b/>
          <w:sz w:val="20"/>
          <w:szCs w:val="20"/>
          <w:lang w:val="cs-CZ"/>
        </w:rPr>
        <w:t>Závěrečná ustanovení</w:t>
      </w:r>
    </w:p>
    <w:p w:rsidR="00444E2C" w:rsidRPr="00BE1F94" w:rsidRDefault="00444E2C" w:rsidP="00444E2C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:rsidR="00444E2C" w:rsidRPr="00BE1F94" w:rsidRDefault="00C24606" w:rsidP="00570BB3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V případě, že tato smlouva připouští formou zaškrtávacích políček jednu nebo více</w:t>
      </w:r>
      <w:r w:rsidR="00444E2C" w:rsidRPr="00BE1F94">
        <w:rPr>
          <w:rFonts w:ascii="Arial" w:hAnsi="Arial" w:cs="Arial"/>
          <w:sz w:val="20"/>
          <w:szCs w:val="20"/>
          <w:lang w:val="cs-CZ"/>
        </w:rPr>
        <w:t xml:space="preserve"> variant, zaškrtnutím </w:t>
      </w:r>
      <w:r w:rsidRPr="00BE1F94">
        <w:rPr>
          <w:rFonts w:ascii="Arial" w:hAnsi="Arial" w:cs="Arial"/>
          <w:sz w:val="20"/>
          <w:szCs w:val="20"/>
          <w:lang w:val="cs-CZ"/>
        </w:rPr>
        <w:t>příslušných políček</w:t>
      </w:r>
      <w:r w:rsidR="00444E2C" w:rsidRPr="00BE1F94">
        <w:rPr>
          <w:rFonts w:ascii="Arial" w:hAnsi="Arial" w:cs="Arial"/>
          <w:sz w:val="20"/>
          <w:szCs w:val="20"/>
          <w:lang w:val="cs-CZ"/>
        </w:rPr>
        <w:t xml:space="preserve"> vylučují strany použití ostatních políček formuláře</w:t>
      </w:r>
      <w:r w:rsidR="00AF0BC5" w:rsidRPr="00BE1F94">
        <w:rPr>
          <w:rFonts w:ascii="Arial" w:hAnsi="Arial" w:cs="Arial"/>
          <w:sz w:val="20"/>
          <w:szCs w:val="20"/>
          <w:lang w:val="cs-CZ"/>
        </w:rPr>
        <w:t xml:space="preserve"> a další obsah této smlouvy, který se vztahuje výslovně pouze na nezaškrtnuté varianty</w:t>
      </w:r>
      <w:r w:rsidR="00444E2C" w:rsidRPr="00BE1F94">
        <w:rPr>
          <w:rFonts w:ascii="Arial" w:hAnsi="Arial" w:cs="Arial"/>
          <w:sz w:val="20"/>
          <w:szCs w:val="20"/>
          <w:lang w:val="cs-CZ"/>
        </w:rPr>
        <w:t xml:space="preserve">. </w:t>
      </w:r>
    </w:p>
    <w:p w:rsidR="00444E2C" w:rsidRPr="00BE1F94" w:rsidRDefault="00444E2C" w:rsidP="00444E2C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:rsidR="00C24606" w:rsidRPr="00BE1F94" w:rsidRDefault="00EB31BB" w:rsidP="00C24606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 xml:space="preserve">Tato smlouva </w:t>
      </w:r>
      <w:r w:rsidR="00EC1D64" w:rsidRPr="00BE1F94">
        <w:rPr>
          <w:rFonts w:ascii="Arial" w:hAnsi="Arial" w:cs="Arial"/>
          <w:sz w:val="20"/>
          <w:szCs w:val="20"/>
          <w:lang w:val="cs-CZ"/>
        </w:rPr>
        <w:t xml:space="preserve">nabývá účinnosti dnem, kdy je </w:t>
      </w:r>
      <w:r w:rsidR="00953FBB" w:rsidRPr="00BE1F94">
        <w:rPr>
          <w:rFonts w:ascii="Arial" w:hAnsi="Arial" w:cs="Arial"/>
          <w:sz w:val="20"/>
          <w:szCs w:val="20"/>
          <w:lang w:val="cs-CZ"/>
        </w:rPr>
        <w:t>podepsána oběma stranami</w:t>
      </w:r>
      <w:r w:rsidR="00EC1D64" w:rsidRPr="00BE1F94">
        <w:rPr>
          <w:rFonts w:ascii="Arial" w:hAnsi="Arial" w:cs="Arial"/>
          <w:sz w:val="20"/>
          <w:szCs w:val="20"/>
          <w:lang w:val="cs-CZ"/>
        </w:rPr>
        <w:t>.</w:t>
      </w:r>
      <w:r w:rsidR="00953FBB" w:rsidRPr="00BE1F94">
        <w:rPr>
          <w:rFonts w:ascii="Arial" w:hAnsi="Arial" w:cs="Arial"/>
          <w:sz w:val="20"/>
          <w:szCs w:val="20"/>
          <w:lang w:val="cs-CZ"/>
        </w:rPr>
        <w:t xml:space="preserve"> Právní účinky převodu družstevního podílu nastávají vůči družstvu dnem doručení této smlouvy družstvu, ledaže jsou touto smlouvou sjednány účinky pozdější. Tytéž účinky jako doručení smlouvy má doručení prohlášení převodce a nabyvatele o uzavření této smlouvy</w:t>
      </w:r>
      <w:r w:rsidR="007648DA" w:rsidRPr="00BE1F94">
        <w:rPr>
          <w:rFonts w:ascii="Arial" w:hAnsi="Arial" w:cs="Arial"/>
          <w:sz w:val="20"/>
          <w:szCs w:val="20"/>
          <w:lang w:val="cs-CZ"/>
        </w:rPr>
        <w:t>.</w:t>
      </w:r>
      <w:r w:rsidR="0045124F" w:rsidRPr="00BE1F94">
        <w:rPr>
          <w:rFonts w:ascii="Arial" w:hAnsi="Arial" w:cs="Arial"/>
          <w:i/>
          <w:sz w:val="20"/>
          <w:szCs w:val="20"/>
          <w:lang w:val="cs-CZ"/>
        </w:rPr>
        <w:t xml:space="preserve"> </w:t>
      </w:r>
    </w:p>
    <w:p w:rsidR="008A3E0D" w:rsidRPr="00BE1F94" w:rsidRDefault="008A3E0D" w:rsidP="008A3E0D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:rsidR="008A3E0D" w:rsidRPr="00BE1F94" w:rsidRDefault="008A3E0D" w:rsidP="00570BB3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Dnem, kdy bude předložena tato smlouva družstvu nebo bude družstvu doručeno prohlášení převodce a nabyvatele o převodu družstevního podílu, předá převodce byt nabyvateli tak, aby jej nabyvatel mohl nerušeně užívat.</w:t>
      </w:r>
    </w:p>
    <w:p w:rsidR="00EC1D64" w:rsidRPr="00BE1F94" w:rsidRDefault="00EC1D64" w:rsidP="00EC1D64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:rsidR="00570BB3" w:rsidRPr="00BE1F94" w:rsidRDefault="00EC1D64" w:rsidP="00570BB3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Tato s</w:t>
      </w:r>
      <w:r w:rsidR="00570BB3" w:rsidRPr="00BE1F94">
        <w:rPr>
          <w:rFonts w:ascii="Arial" w:hAnsi="Arial" w:cs="Arial"/>
          <w:sz w:val="20"/>
          <w:szCs w:val="20"/>
          <w:lang w:val="cs-CZ"/>
        </w:rPr>
        <w:t xml:space="preserve">mlouva se vyhotovuje ve </w:t>
      </w:r>
      <w:r w:rsidR="008E5D10" w:rsidRPr="00BE1F94">
        <w:rPr>
          <w:rFonts w:ascii="Arial" w:hAnsi="Arial" w:cs="Arial"/>
          <w:sz w:val="20"/>
          <w:szCs w:val="20"/>
          <w:lang w:val="cs-CZ"/>
        </w:rPr>
        <w:t>3</w:t>
      </w:r>
      <w:r w:rsidR="00570BB3" w:rsidRPr="00BE1F94">
        <w:rPr>
          <w:rFonts w:ascii="Arial" w:hAnsi="Arial" w:cs="Arial"/>
          <w:sz w:val="20"/>
          <w:szCs w:val="20"/>
          <w:lang w:val="cs-CZ"/>
        </w:rPr>
        <w:t xml:space="preserve"> stejnopisech, z nichž každá smluvní strana obdrží po jednom</w:t>
      </w:r>
      <w:r w:rsidR="008E5D10" w:rsidRPr="00BE1F94">
        <w:rPr>
          <w:rFonts w:ascii="Arial" w:hAnsi="Arial" w:cs="Arial"/>
          <w:sz w:val="20"/>
          <w:szCs w:val="20"/>
          <w:lang w:val="cs-CZ"/>
        </w:rPr>
        <w:t xml:space="preserve"> a jedno vyhotovení se předkládá družstvu</w:t>
      </w:r>
      <w:r w:rsidR="00570BB3" w:rsidRPr="00BE1F94">
        <w:rPr>
          <w:rFonts w:ascii="Arial" w:hAnsi="Arial" w:cs="Arial"/>
          <w:sz w:val="20"/>
          <w:szCs w:val="20"/>
          <w:lang w:val="cs-CZ"/>
        </w:rPr>
        <w:t xml:space="preserve">. </w:t>
      </w:r>
    </w:p>
    <w:p w:rsidR="00570BB3" w:rsidRPr="00BE1F94" w:rsidRDefault="00570BB3" w:rsidP="00570BB3">
      <w:pPr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:rsidR="00570BB3" w:rsidRPr="00BE1F94" w:rsidRDefault="00570BB3" w:rsidP="00570BB3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Veškeré změny nebo doplňky k této smlouvě</w:t>
      </w:r>
      <w:r w:rsidR="00FA7DF7" w:rsidRPr="00BE1F94">
        <w:rPr>
          <w:rFonts w:ascii="Arial" w:hAnsi="Arial" w:cs="Arial"/>
          <w:sz w:val="20"/>
          <w:szCs w:val="20"/>
          <w:lang w:val="cs-CZ"/>
        </w:rPr>
        <w:t xml:space="preserve">, veškeré návrhy na změny této smlouvy a akceptace těchto návrhů musí být provedeny v písemné formě, jinak se dohoda o změně této smlouvy nepovažuje za uzavřenou, a to ani v případě, kdy mezi stranami není sporu o podstatných částech </w:t>
      </w:r>
      <w:r w:rsidR="0045124F" w:rsidRPr="00BE1F94">
        <w:rPr>
          <w:rFonts w:ascii="Arial" w:hAnsi="Arial" w:cs="Arial"/>
          <w:sz w:val="20"/>
          <w:szCs w:val="20"/>
          <w:lang w:val="cs-CZ"/>
        </w:rPr>
        <w:t xml:space="preserve">této změny nebo doplňku </w:t>
      </w:r>
      <w:r w:rsidR="00FA7DF7" w:rsidRPr="00BE1F94">
        <w:rPr>
          <w:rFonts w:ascii="Arial" w:hAnsi="Arial" w:cs="Arial"/>
          <w:sz w:val="20"/>
          <w:szCs w:val="20"/>
          <w:lang w:val="cs-CZ"/>
        </w:rPr>
        <w:t xml:space="preserve">dohody. </w:t>
      </w:r>
      <w:r w:rsidR="00B72499" w:rsidRPr="00BE1F94">
        <w:rPr>
          <w:rFonts w:ascii="Arial" w:hAnsi="Arial" w:cs="Arial"/>
          <w:sz w:val="20"/>
          <w:szCs w:val="20"/>
          <w:lang w:val="cs-CZ"/>
        </w:rPr>
        <w:t xml:space="preserve">Poté, co nastanou účinky této smlouvy </w:t>
      </w:r>
      <w:r w:rsidR="0045124F" w:rsidRPr="00BE1F94">
        <w:rPr>
          <w:rFonts w:ascii="Arial" w:hAnsi="Arial" w:cs="Arial"/>
          <w:sz w:val="20"/>
          <w:szCs w:val="20"/>
          <w:lang w:val="cs-CZ"/>
        </w:rPr>
        <w:t xml:space="preserve">jejím doručením </w:t>
      </w:r>
      <w:r w:rsidR="00B72499" w:rsidRPr="00BE1F94">
        <w:rPr>
          <w:rFonts w:ascii="Arial" w:hAnsi="Arial" w:cs="Arial"/>
          <w:sz w:val="20"/>
          <w:szCs w:val="20"/>
          <w:lang w:val="cs-CZ"/>
        </w:rPr>
        <w:t xml:space="preserve">vůči družstvu, jsou již jakékoli změny </w:t>
      </w:r>
      <w:r w:rsidR="0045124F" w:rsidRPr="00BE1F94">
        <w:rPr>
          <w:rFonts w:ascii="Arial" w:hAnsi="Arial" w:cs="Arial"/>
          <w:sz w:val="20"/>
          <w:szCs w:val="20"/>
          <w:lang w:val="cs-CZ"/>
        </w:rPr>
        <w:t xml:space="preserve">nebo doplňky </w:t>
      </w:r>
      <w:r w:rsidR="00B72499" w:rsidRPr="00BE1F94">
        <w:rPr>
          <w:rFonts w:ascii="Arial" w:hAnsi="Arial" w:cs="Arial"/>
          <w:sz w:val="20"/>
          <w:szCs w:val="20"/>
          <w:lang w:val="cs-CZ"/>
        </w:rPr>
        <w:t xml:space="preserve">této smlouvy nepřípustné. </w:t>
      </w:r>
    </w:p>
    <w:p w:rsidR="00570BB3" w:rsidRPr="00BE1F94" w:rsidRDefault="00570BB3" w:rsidP="00537984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570BB3" w:rsidRPr="00BE1F94" w:rsidRDefault="00570BB3" w:rsidP="00570BB3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Smluvní strany si smlouvu přečetly a s jejím obsahem souhlasí. Na důkaz toho připojují ke smlouvě své podpisy.</w:t>
      </w:r>
    </w:p>
    <w:p w:rsidR="00570BB3" w:rsidRPr="00BE1F94" w:rsidRDefault="00570BB3" w:rsidP="00570BB3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570BB3" w:rsidRPr="00BE1F94" w:rsidRDefault="00570BB3" w:rsidP="00570BB3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570BB3" w:rsidRPr="00BE1F94" w:rsidRDefault="00570BB3" w:rsidP="00570BB3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V .</w:t>
      </w:r>
      <w:r w:rsidR="00B87BDA">
        <w:rPr>
          <w:rFonts w:ascii="Arial" w:hAnsi="Arial" w:cs="Arial"/>
          <w:sz w:val="20"/>
          <w:szCs w:val="20"/>
          <w:lang w:val="cs-CZ"/>
        </w:rPr>
        <w:t>Kladně</w:t>
      </w:r>
      <w:r w:rsidRPr="00BE1F94">
        <w:rPr>
          <w:rFonts w:ascii="Arial" w:hAnsi="Arial" w:cs="Arial"/>
          <w:sz w:val="20"/>
          <w:szCs w:val="20"/>
          <w:lang w:val="cs-CZ"/>
        </w:rPr>
        <w:t xml:space="preserve"> dne …………</w:t>
      </w:r>
      <w:r w:rsidRPr="00BE1F94">
        <w:rPr>
          <w:rFonts w:ascii="Arial" w:hAnsi="Arial" w:cs="Arial"/>
          <w:sz w:val="20"/>
          <w:szCs w:val="20"/>
          <w:lang w:val="cs-CZ"/>
        </w:rPr>
        <w:tab/>
      </w:r>
      <w:r w:rsidRPr="00BE1F94">
        <w:rPr>
          <w:rFonts w:ascii="Arial" w:hAnsi="Arial" w:cs="Arial"/>
          <w:sz w:val="20"/>
          <w:szCs w:val="20"/>
          <w:lang w:val="cs-CZ"/>
        </w:rPr>
        <w:tab/>
      </w:r>
      <w:r w:rsidRPr="00BE1F94">
        <w:rPr>
          <w:rFonts w:ascii="Arial" w:hAnsi="Arial" w:cs="Arial"/>
          <w:sz w:val="20"/>
          <w:szCs w:val="20"/>
          <w:lang w:val="cs-CZ"/>
        </w:rPr>
        <w:tab/>
      </w:r>
      <w:r w:rsidRPr="00BE1F94">
        <w:rPr>
          <w:rFonts w:ascii="Arial" w:hAnsi="Arial" w:cs="Arial"/>
          <w:sz w:val="20"/>
          <w:szCs w:val="20"/>
          <w:lang w:val="cs-CZ"/>
        </w:rPr>
        <w:tab/>
      </w:r>
      <w:r w:rsidR="00B87BDA">
        <w:rPr>
          <w:rFonts w:ascii="Arial" w:hAnsi="Arial" w:cs="Arial"/>
          <w:sz w:val="20"/>
          <w:szCs w:val="20"/>
          <w:lang w:val="cs-CZ"/>
        </w:rPr>
        <w:tab/>
      </w:r>
      <w:r w:rsidRPr="00BE1F94">
        <w:rPr>
          <w:rFonts w:ascii="Arial" w:hAnsi="Arial" w:cs="Arial"/>
          <w:sz w:val="20"/>
          <w:szCs w:val="20"/>
          <w:lang w:val="cs-CZ"/>
        </w:rPr>
        <w:t xml:space="preserve">V </w:t>
      </w:r>
      <w:r w:rsidR="00B87BDA">
        <w:rPr>
          <w:rFonts w:ascii="Arial" w:hAnsi="Arial" w:cs="Arial"/>
          <w:sz w:val="20"/>
          <w:szCs w:val="20"/>
          <w:lang w:val="cs-CZ"/>
        </w:rPr>
        <w:t>Kladně</w:t>
      </w:r>
      <w:r w:rsidRPr="00BE1F94">
        <w:rPr>
          <w:rFonts w:ascii="Arial" w:hAnsi="Arial" w:cs="Arial"/>
          <w:sz w:val="20"/>
          <w:szCs w:val="20"/>
          <w:lang w:val="cs-CZ"/>
        </w:rPr>
        <w:t xml:space="preserve"> dne ……………</w:t>
      </w:r>
    </w:p>
    <w:p w:rsidR="00570BB3" w:rsidRPr="00BE1F94" w:rsidRDefault="00570BB3" w:rsidP="00570BB3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0C056A" w:rsidRPr="00BE1F94" w:rsidRDefault="008E5D10" w:rsidP="000F7A5D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E1F94">
        <w:rPr>
          <w:rFonts w:ascii="Arial" w:hAnsi="Arial" w:cs="Arial"/>
          <w:sz w:val="20"/>
          <w:szCs w:val="20"/>
          <w:lang w:val="cs-CZ"/>
        </w:rPr>
        <w:t>převodce</w:t>
      </w:r>
      <w:r w:rsidR="00570BB3" w:rsidRPr="00BE1F94">
        <w:rPr>
          <w:rFonts w:ascii="Arial" w:hAnsi="Arial" w:cs="Arial"/>
          <w:sz w:val="20"/>
          <w:szCs w:val="20"/>
          <w:lang w:val="cs-CZ"/>
        </w:rPr>
        <w:tab/>
      </w:r>
      <w:r w:rsidR="00570BB3" w:rsidRPr="00BE1F94">
        <w:rPr>
          <w:rFonts w:ascii="Arial" w:hAnsi="Arial" w:cs="Arial"/>
          <w:sz w:val="20"/>
          <w:szCs w:val="20"/>
          <w:lang w:val="cs-CZ"/>
        </w:rPr>
        <w:tab/>
      </w:r>
      <w:r w:rsidR="00570BB3" w:rsidRPr="00BE1F94">
        <w:rPr>
          <w:rFonts w:ascii="Arial" w:hAnsi="Arial" w:cs="Arial"/>
          <w:sz w:val="20"/>
          <w:szCs w:val="20"/>
          <w:lang w:val="cs-CZ"/>
        </w:rPr>
        <w:tab/>
      </w:r>
      <w:r w:rsidR="00570BB3" w:rsidRPr="00BE1F94">
        <w:rPr>
          <w:rFonts w:ascii="Arial" w:hAnsi="Arial" w:cs="Arial"/>
          <w:sz w:val="20"/>
          <w:szCs w:val="20"/>
          <w:lang w:val="cs-CZ"/>
        </w:rPr>
        <w:tab/>
      </w:r>
      <w:r w:rsidR="00570BB3" w:rsidRPr="00BE1F94">
        <w:rPr>
          <w:rFonts w:ascii="Arial" w:hAnsi="Arial" w:cs="Arial"/>
          <w:sz w:val="20"/>
          <w:szCs w:val="20"/>
          <w:lang w:val="cs-CZ"/>
        </w:rPr>
        <w:tab/>
      </w:r>
      <w:r w:rsidR="00570BB3" w:rsidRPr="00BE1F94">
        <w:rPr>
          <w:rFonts w:ascii="Arial" w:hAnsi="Arial" w:cs="Arial"/>
          <w:sz w:val="20"/>
          <w:szCs w:val="20"/>
          <w:lang w:val="cs-CZ"/>
        </w:rPr>
        <w:tab/>
      </w:r>
      <w:r w:rsidRPr="00BE1F94">
        <w:rPr>
          <w:rFonts w:ascii="Arial" w:hAnsi="Arial" w:cs="Arial"/>
          <w:sz w:val="20"/>
          <w:szCs w:val="20"/>
          <w:lang w:val="cs-CZ"/>
        </w:rPr>
        <w:t>nabyvatel</w:t>
      </w:r>
    </w:p>
    <w:p w:rsidR="0045124F" w:rsidRPr="00BE1F94" w:rsidRDefault="0045124F" w:rsidP="000F7A5D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45124F" w:rsidRPr="00BE1F94" w:rsidRDefault="0045124F" w:rsidP="000F7A5D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45124F" w:rsidRPr="00BE1F94" w:rsidRDefault="0045124F" w:rsidP="000F7A5D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45124F" w:rsidRPr="00BE1F94" w:rsidRDefault="0045124F" w:rsidP="000F7A5D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45124F" w:rsidRPr="00BE1F94" w:rsidRDefault="0045124F" w:rsidP="000F7A5D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DD3C81" w:rsidRDefault="00C647F5" w:rsidP="000F7A5D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  <w:lang w:val="cs-CZ"/>
        </w:rPr>
      </w:pPr>
      <w:r w:rsidRPr="00C647F5">
        <w:rPr>
          <w:rFonts w:ascii="Arial" w:hAnsi="Arial" w:cs="Arial"/>
          <w:i/>
          <w:color w:val="0070C0"/>
          <w:sz w:val="20"/>
          <w:szCs w:val="20"/>
          <w:u w:val="single"/>
          <w:lang w:val="cs-CZ"/>
        </w:rPr>
        <w:t>Ověřovací doložka:</w:t>
      </w:r>
    </w:p>
    <w:p w:rsidR="00C647F5" w:rsidRDefault="00C647F5" w:rsidP="000F7A5D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  <w:lang w:val="cs-CZ"/>
        </w:rPr>
      </w:pPr>
    </w:p>
    <w:p w:rsidR="00C647F5" w:rsidRDefault="00C647F5" w:rsidP="000F7A5D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  <w:lang w:val="cs-CZ"/>
        </w:rPr>
      </w:pPr>
    </w:p>
    <w:p w:rsidR="00C647F5" w:rsidRDefault="00C647F5" w:rsidP="000F7A5D">
      <w:pPr>
        <w:jc w:val="both"/>
        <w:rPr>
          <w:rFonts w:ascii="Arial" w:hAnsi="Arial" w:cs="Arial"/>
          <w:i/>
          <w:color w:val="0070C0"/>
          <w:sz w:val="20"/>
          <w:szCs w:val="20"/>
          <w:lang w:val="cs-CZ"/>
        </w:rPr>
      </w:pPr>
      <w:r w:rsidRPr="00C647F5">
        <w:rPr>
          <w:rFonts w:ascii="Arial" w:hAnsi="Arial" w:cs="Arial"/>
          <w:i/>
          <w:color w:val="0070C0"/>
          <w:sz w:val="20"/>
          <w:szCs w:val="20"/>
          <w:lang w:val="cs-CZ"/>
        </w:rPr>
        <w:t>Podpisy ověřil dne: ………………</w:t>
      </w:r>
      <w:r>
        <w:rPr>
          <w:rFonts w:ascii="Arial" w:hAnsi="Arial" w:cs="Arial"/>
          <w:i/>
          <w:color w:val="0070C0"/>
          <w:sz w:val="20"/>
          <w:szCs w:val="20"/>
          <w:lang w:val="cs-CZ"/>
        </w:rPr>
        <w:t>………………………………….</w:t>
      </w:r>
    </w:p>
    <w:p w:rsidR="00C647F5" w:rsidRDefault="00C647F5" w:rsidP="000F7A5D">
      <w:pPr>
        <w:jc w:val="both"/>
        <w:rPr>
          <w:rFonts w:ascii="Arial" w:hAnsi="Arial" w:cs="Arial"/>
          <w:i/>
          <w:color w:val="0070C0"/>
          <w:sz w:val="20"/>
          <w:szCs w:val="20"/>
          <w:lang w:val="cs-CZ"/>
        </w:rPr>
      </w:pPr>
    </w:p>
    <w:p w:rsidR="00C647F5" w:rsidRPr="00C647F5" w:rsidRDefault="00C647F5" w:rsidP="000F7A5D">
      <w:pPr>
        <w:jc w:val="both"/>
        <w:rPr>
          <w:rFonts w:ascii="Arial" w:hAnsi="Arial" w:cs="Arial"/>
          <w:i/>
          <w:color w:val="0070C0"/>
          <w:sz w:val="20"/>
          <w:szCs w:val="20"/>
          <w:lang w:val="cs-CZ"/>
        </w:rPr>
      </w:pPr>
      <w:r>
        <w:rPr>
          <w:rFonts w:ascii="Arial" w:hAnsi="Arial" w:cs="Arial"/>
          <w:i/>
          <w:color w:val="0070C0"/>
          <w:sz w:val="20"/>
          <w:szCs w:val="20"/>
          <w:lang w:val="cs-CZ"/>
        </w:rPr>
        <w:tab/>
      </w:r>
      <w:r>
        <w:rPr>
          <w:rFonts w:ascii="Arial" w:hAnsi="Arial" w:cs="Arial"/>
          <w:i/>
          <w:color w:val="0070C0"/>
          <w:sz w:val="20"/>
          <w:szCs w:val="20"/>
          <w:lang w:val="cs-CZ"/>
        </w:rPr>
        <w:tab/>
      </w:r>
      <w:r>
        <w:rPr>
          <w:rFonts w:ascii="Arial" w:hAnsi="Arial" w:cs="Arial"/>
          <w:i/>
          <w:color w:val="0070C0"/>
          <w:sz w:val="20"/>
          <w:szCs w:val="20"/>
          <w:lang w:val="cs-CZ"/>
        </w:rPr>
        <w:tab/>
        <w:t>datum, razítko, podpis</w:t>
      </w:r>
    </w:p>
    <w:sectPr w:rsidR="00C647F5" w:rsidRPr="00C647F5" w:rsidSect="004842D2">
      <w:headerReference w:type="default" r:id="rId45"/>
      <w:footerReference w:type="default" r:id="rId46"/>
      <w:headerReference w:type="first" r:id="rId4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733" w:rsidRDefault="00BB5733" w:rsidP="001C6A32">
      <w:r>
        <w:separator/>
      </w:r>
    </w:p>
  </w:endnote>
  <w:endnote w:type="continuationSeparator" w:id="0">
    <w:p w:rsidR="00BB5733" w:rsidRDefault="00BB5733" w:rsidP="001C6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33" w:rsidRPr="00BE1F94" w:rsidRDefault="004F5FE3">
    <w:pPr>
      <w:pStyle w:val="Zpat"/>
      <w:jc w:val="right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noProof/>
        <w:sz w:val="16"/>
        <w:szCs w:val="16"/>
        <w:lang w:val="cs-CZ" w:eastAsia="cs-CZ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5.55pt;margin-top:7.05pt;width:459.65pt;height:0;z-index:251658240" o:connectortype="straight" strokecolor="#365f91" strokeweight="1.5pt">
          <v:shadow type="perspective" color="#243f60" opacity=".5" offset="1pt" offset2="-1pt"/>
        </v:shape>
      </w:pict>
    </w:r>
  </w:p>
  <w:p w:rsidR="00BB5733" w:rsidRPr="00BE1F94" w:rsidRDefault="00BB5733" w:rsidP="00BE1F94">
    <w:pPr>
      <w:jc w:val="center"/>
      <w:rPr>
        <w:rFonts w:ascii="Arial" w:hAnsi="Arial" w:cs="Arial"/>
        <w:b/>
        <w:i/>
        <w:sz w:val="16"/>
        <w:szCs w:val="16"/>
        <w:lang w:val="cs-CZ"/>
      </w:rPr>
    </w:pPr>
    <w:r>
      <w:rPr>
        <w:rFonts w:ascii="Arial" w:hAnsi="Arial" w:cs="Arial"/>
        <w:b/>
        <w:i/>
        <w:sz w:val="16"/>
        <w:szCs w:val="16"/>
        <w:lang w:val="cs-CZ"/>
      </w:rPr>
      <w:t>Smlouva o převodu družstevního podílu v OBD Kladno</w:t>
    </w:r>
  </w:p>
  <w:p w:rsidR="00BB5733" w:rsidRDefault="00BB5733" w:rsidP="00BE1F94">
    <w:pPr>
      <w:pStyle w:val="Zpat"/>
      <w:jc w:val="center"/>
      <w:rPr>
        <w:rFonts w:ascii="Tahoma" w:hAnsi="Tahoma" w:cs="Tahoma"/>
        <w:sz w:val="20"/>
        <w:szCs w:val="20"/>
      </w:rPr>
    </w:pPr>
  </w:p>
  <w:p w:rsidR="00BB5733" w:rsidRPr="0045124F" w:rsidRDefault="004F5FE3" w:rsidP="00BE1F94">
    <w:pPr>
      <w:pStyle w:val="Zpat"/>
      <w:jc w:val="center"/>
      <w:rPr>
        <w:rFonts w:ascii="Tahoma" w:hAnsi="Tahoma" w:cs="Tahoma"/>
        <w:sz w:val="20"/>
        <w:szCs w:val="20"/>
      </w:rPr>
    </w:pPr>
    <w:r w:rsidRPr="0045124F">
      <w:rPr>
        <w:rFonts w:ascii="Tahoma" w:hAnsi="Tahoma" w:cs="Tahoma"/>
        <w:sz w:val="20"/>
        <w:szCs w:val="20"/>
      </w:rPr>
      <w:fldChar w:fldCharType="begin"/>
    </w:r>
    <w:r w:rsidR="00BB5733" w:rsidRPr="0045124F">
      <w:rPr>
        <w:rFonts w:ascii="Tahoma" w:hAnsi="Tahoma" w:cs="Tahoma"/>
        <w:sz w:val="20"/>
        <w:szCs w:val="20"/>
      </w:rPr>
      <w:instrText xml:space="preserve"> PAGE   \* MERGEFORMAT </w:instrText>
    </w:r>
    <w:r w:rsidRPr="0045124F">
      <w:rPr>
        <w:rFonts w:ascii="Tahoma" w:hAnsi="Tahoma" w:cs="Tahoma"/>
        <w:sz w:val="20"/>
        <w:szCs w:val="20"/>
      </w:rPr>
      <w:fldChar w:fldCharType="separate"/>
    </w:r>
    <w:r w:rsidR="004842D2">
      <w:rPr>
        <w:rFonts w:ascii="Tahoma" w:hAnsi="Tahoma" w:cs="Tahoma"/>
        <w:noProof/>
        <w:sz w:val="20"/>
        <w:szCs w:val="20"/>
      </w:rPr>
      <w:t>2</w:t>
    </w:r>
    <w:r w:rsidRPr="0045124F">
      <w:rPr>
        <w:rFonts w:ascii="Tahoma" w:hAnsi="Tahoma" w:cs="Tahoma"/>
        <w:sz w:val="20"/>
        <w:szCs w:val="20"/>
      </w:rPr>
      <w:fldChar w:fldCharType="end"/>
    </w:r>
  </w:p>
  <w:p w:rsidR="00BB5733" w:rsidRDefault="00BB573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733" w:rsidRDefault="00BB5733" w:rsidP="001C6A32">
      <w:r>
        <w:separator/>
      </w:r>
    </w:p>
  </w:footnote>
  <w:footnote w:type="continuationSeparator" w:id="0">
    <w:p w:rsidR="00BB5733" w:rsidRDefault="00BB5733" w:rsidP="001C6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2D2" w:rsidRDefault="004842D2" w:rsidP="004842D2">
    <w:pPr>
      <w:pStyle w:val="Zhlav"/>
      <w:rPr>
        <w:sz w:val="22"/>
      </w:rPr>
    </w:pPr>
  </w:p>
  <w:p w:rsidR="004842D2" w:rsidRDefault="004842D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2D2" w:rsidRDefault="004842D2" w:rsidP="004842D2">
    <w:pPr>
      <w:pStyle w:val="Zhlav"/>
      <w:ind w:firstLine="1416"/>
    </w:pPr>
    <w:r>
      <w:rPr>
        <w:noProof/>
        <w:lang w:val="cs-CZ" w:eastAsia="cs-CZ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240665</wp:posOffset>
          </wp:positionH>
          <wp:positionV relativeFrom="paragraph">
            <wp:posOffset>1270</wp:posOffset>
          </wp:positionV>
          <wp:extent cx="541020" cy="586105"/>
          <wp:effectExtent l="19050" t="0" r="0" b="0"/>
          <wp:wrapTight wrapText="bothSides">
            <wp:wrapPolygon edited="0">
              <wp:start x="-761" y="0"/>
              <wp:lineTo x="-761" y="21062"/>
              <wp:lineTo x="21296" y="21062"/>
              <wp:lineTo x="21296" y="0"/>
              <wp:lineTo x="-761" y="0"/>
            </wp:wrapPolygon>
          </wp:wrapTight>
          <wp:docPr id="5" name="Obrázek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>
      <w:rPr>
        <w:b/>
      </w:rPr>
      <w:t>Okresní</w:t>
    </w:r>
    <w:proofErr w:type="spellEnd"/>
    <w:r>
      <w:rPr>
        <w:b/>
      </w:rPr>
      <w:t xml:space="preserve"> </w:t>
    </w:r>
    <w:proofErr w:type="spellStart"/>
    <w:r>
      <w:rPr>
        <w:b/>
      </w:rPr>
      <w:t>bytové</w:t>
    </w:r>
    <w:proofErr w:type="spellEnd"/>
    <w:r>
      <w:rPr>
        <w:b/>
      </w:rPr>
      <w:t xml:space="preserve"> </w:t>
    </w:r>
    <w:proofErr w:type="spellStart"/>
    <w:r>
      <w:rPr>
        <w:b/>
      </w:rPr>
      <w:t>družstvo</w:t>
    </w:r>
    <w:proofErr w:type="spellEnd"/>
    <w:r>
      <w:rPr>
        <w:b/>
      </w:rPr>
      <w:t xml:space="preserve"> </w:t>
    </w:r>
    <w:proofErr w:type="spellStart"/>
    <w:r>
      <w:rPr>
        <w:b/>
      </w:rPr>
      <w:t>Kladno</w:t>
    </w:r>
    <w:proofErr w:type="spellEnd"/>
    <w:r>
      <w:t xml:space="preserve">   </w:t>
    </w:r>
    <w:proofErr w:type="spellStart"/>
    <w:r>
      <w:t>Emila</w:t>
    </w:r>
    <w:proofErr w:type="spellEnd"/>
    <w:r>
      <w:t xml:space="preserve"> </w:t>
    </w:r>
    <w:proofErr w:type="spellStart"/>
    <w:r>
      <w:t>Zahrádky</w:t>
    </w:r>
    <w:proofErr w:type="spellEnd"/>
    <w:r>
      <w:t xml:space="preserve"> 851</w:t>
    </w:r>
    <w:proofErr w:type="gramStart"/>
    <w:r>
      <w:t>,  272</w:t>
    </w:r>
    <w:proofErr w:type="gramEnd"/>
    <w:r>
      <w:t xml:space="preserve"> 04 KLADNO</w:t>
    </w:r>
  </w:p>
  <w:p w:rsidR="004842D2" w:rsidRDefault="004842D2" w:rsidP="004842D2">
    <w:pPr>
      <w:pStyle w:val="Zhlav"/>
      <w:rPr>
        <w:sz w:val="18"/>
        <w:szCs w:val="18"/>
      </w:rPr>
    </w:pPr>
    <w:r>
      <w:t xml:space="preserve">                           </w:t>
    </w:r>
    <w:proofErr w:type="gramStart"/>
    <w:r>
      <w:rPr>
        <w:sz w:val="18"/>
        <w:szCs w:val="18"/>
      </w:rPr>
      <w:t>IČ :</w:t>
    </w:r>
    <w:proofErr w:type="gramEnd"/>
    <w:r>
      <w:rPr>
        <w:sz w:val="18"/>
        <w:szCs w:val="18"/>
      </w:rPr>
      <w:t xml:space="preserve"> 00222682, </w:t>
    </w:r>
    <w:proofErr w:type="spellStart"/>
    <w:r>
      <w:rPr>
        <w:sz w:val="18"/>
        <w:szCs w:val="18"/>
      </w:rPr>
      <w:t>zapsáno</w:t>
    </w:r>
    <w:proofErr w:type="spellEnd"/>
    <w:r>
      <w:rPr>
        <w:sz w:val="18"/>
        <w:szCs w:val="18"/>
      </w:rPr>
      <w:t xml:space="preserve"> v OR u MS </w:t>
    </w:r>
    <w:proofErr w:type="spellStart"/>
    <w:r>
      <w:rPr>
        <w:sz w:val="18"/>
        <w:szCs w:val="18"/>
      </w:rPr>
      <w:t>Praha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oddíl</w:t>
    </w:r>
    <w:proofErr w:type="spellEnd"/>
    <w:r>
      <w:rPr>
        <w:sz w:val="18"/>
        <w:szCs w:val="18"/>
      </w:rPr>
      <w:t xml:space="preserve"> Dr XCIX, </w:t>
    </w:r>
    <w:proofErr w:type="spellStart"/>
    <w:r>
      <w:rPr>
        <w:sz w:val="18"/>
        <w:szCs w:val="18"/>
      </w:rPr>
      <w:t>vl</w:t>
    </w:r>
    <w:proofErr w:type="spellEnd"/>
    <w:r>
      <w:rPr>
        <w:sz w:val="18"/>
        <w:szCs w:val="18"/>
      </w:rPr>
      <w:t>. 811</w:t>
    </w:r>
  </w:p>
  <w:p w:rsidR="004842D2" w:rsidRDefault="004842D2" w:rsidP="004842D2">
    <w:pPr>
      <w:pStyle w:val="Zhlav"/>
      <w:ind w:left="708"/>
      <w:rPr>
        <w:rFonts w:cs="Arial"/>
        <w:sz w:val="18"/>
        <w:szCs w:val="20"/>
      </w:rPr>
    </w:pPr>
    <w:r>
      <w:t xml:space="preserve">             </w:t>
    </w:r>
    <w:proofErr w:type="spellStart"/>
    <w:r>
      <w:rPr>
        <w:sz w:val="18"/>
      </w:rPr>
      <w:t>Telefon</w:t>
    </w:r>
    <w:proofErr w:type="spellEnd"/>
    <w:r>
      <w:rPr>
        <w:sz w:val="18"/>
      </w:rPr>
      <w:t>: 312269081                                                                              e-</w:t>
    </w:r>
    <w:proofErr w:type="gramStart"/>
    <w:r>
      <w:rPr>
        <w:sz w:val="18"/>
      </w:rPr>
      <w:t>mail :</w:t>
    </w:r>
    <w:proofErr w:type="gramEnd"/>
    <w:r>
      <w:rPr>
        <w:sz w:val="18"/>
      </w:rPr>
      <w:t xml:space="preserve">   obd</w:t>
    </w:r>
    <w:r>
      <w:rPr>
        <w:rFonts w:cs="Arial"/>
        <w:sz w:val="18"/>
      </w:rPr>
      <w:t>@volny.cz</w:t>
    </w:r>
  </w:p>
  <w:p w:rsidR="004842D2" w:rsidRDefault="004842D2" w:rsidP="004842D2">
    <w:pPr>
      <w:pStyle w:val="Zhlav"/>
      <w:rPr>
        <w:sz w:val="18"/>
        <w:szCs w:val="22"/>
      </w:rPr>
    </w:pPr>
    <w:r>
      <w:rPr>
        <w:sz w:val="18"/>
      </w:rPr>
      <w:t xml:space="preserve">                                   </w:t>
    </w:r>
    <w:proofErr w:type="gramStart"/>
    <w:r>
      <w:rPr>
        <w:sz w:val="18"/>
      </w:rPr>
      <w:t>Mob.:</w:t>
    </w:r>
    <w:proofErr w:type="gramEnd"/>
    <w:r>
      <w:rPr>
        <w:sz w:val="18"/>
      </w:rPr>
      <w:t xml:space="preserve">     734748586                                                                           web: www.obdkladno.cz </w:t>
    </w:r>
  </w:p>
  <w:p w:rsidR="004842D2" w:rsidRDefault="004842D2" w:rsidP="004842D2">
    <w:pPr>
      <w:pStyle w:val="Zhlav"/>
      <w:rPr>
        <w:rFonts w:ascii="Times New Roman" w:hAnsi="Times New Roman"/>
        <w:sz w:val="20"/>
      </w:rPr>
    </w:pPr>
  </w:p>
  <w:p w:rsidR="004842D2" w:rsidRDefault="004842D2" w:rsidP="004842D2">
    <w:pPr>
      <w:pStyle w:val="Zhlav"/>
      <w:rPr>
        <w:sz w:val="22"/>
      </w:rPr>
    </w:pPr>
    <w:r>
      <w:t>___________________________________________________________________________</w:t>
    </w:r>
  </w:p>
  <w:p w:rsidR="004842D2" w:rsidRDefault="004842D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538"/>
    <w:multiLevelType w:val="hybridMultilevel"/>
    <w:tmpl w:val="4D9CC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3A7B"/>
    <w:multiLevelType w:val="hybridMultilevel"/>
    <w:tmpl w:val="6C208E2A"/>
    <w:lvl w:ilvl="0" w:tplc="84B21EE2">
      <w:start w:val="6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2293A"/>
    <w:multiLevelType w:val="hybridMultilevel"/>
    <w:tmpl w:val="7F6AA030"/>
    <w:lvl w:ilvl="0" w:tplc="BB009BE6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BB7E52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C76320"/>
    <w:multiLevelType w:val="hybridMultilevel"/>
    <w:tmpl w:val="61C43008"/>
    <w:lvl w:ilvl="0" w:tplc="C8945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A21EF"/>
    <w:multiLevelType w:val="hybridMultilevel"/>
    <w:tmpl w:val="8222DD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B5797"/>
    <w:multiLevelType w:val="hybridMultilevel"/>
    <w:tmpl w:val="23EEDB04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18A52F11"/>
    <w:multiLevelType w:val="hybridMultilevel"/>
    <w:tmpl w:val="587846A8"/>
    <w:lvl w:ilvl="0" w:tplc="34C007B6">
      <w:start w:val="7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EFE4A966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57D54"/>
    <w:multiLevelType w:val="hybridMultilevel"/>
    <w:tmpl w:val="9D4AB6B8"/>
    <w:lvl w:ilvl="0" w:tplc="C89451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E2AD0"/>
    <w:multiLevelType w:val="hybridMultilevel"/>
    <w:tmpl w:val="3A0E9890"/>
    <w:lvl w:ilvl="0" w:tplc="0405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>
    <w:nsid w:val="257A6498"/>
    <w:multiLevelType w:val="hybridMultilevel"/>
    <w:tmpl w:val="4880C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80C30"/>
    <w:multiLevelType w:val="hybridMultilevel"/>
    <w:tmpl w:val="2A042BC8"/>
    <w:lvl w:ilvl="0" w:tplc="AD60B52E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9902D00"/>
    <w:multiLevelType w:val="hybridMultilevel"/>
    <w:tmpl w:val="F84290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FE1DBA"/>
    <w:multiLevelType w:val="hybridMultilevel"/>
    <w:tmpl w:val="CF129E84"/>
    <w:lvl w:ilvl="0" w:tplc="560C85C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332B7"/>
    <w:multiLevelType w:val="hybridMultilevel"/>
    <w:tmpl w:val="91D87E48"/>
    <w:lvl w:ilvl="0" w:tplc="84B21EE2">
      <w:start w:val="6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F15EC"/>
    <w:multiLevelType w:val="hybridMultilevel"/>
    <w:tmpl w:val="FA3A3F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A591C"/>
    <w:multiLevelType w:val="hybridMultilevel"/>
    <w:tmpl w:val="46B29E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997100"/>
    <w:multiLevelType w:val="hybridMultilevel"/>
    <w:tmpl w:val="D1DA4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52C39"/>
    <w:multiLevelType w:val="hybridMultilevel"/>
    <w:tmpl w:val="9560F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9F250F"/>
    <w:multiLevelType w:val="hybridMultilevel"/>
    <w:tmpl w:val="D3B2E0FE"/>
    <w:lvl w:ilvl="0" w:tplc="04050017">
      <w:start w:val="1"/>
      <w:numFmt w:val="lowerLetter"/>
      <w:lvlText w:val="%1)"/>
      <w:lvlJc w:val="left"/>
      <w:pPr>
        <w:ind w:left="2631" w:hanging="360"/>
      </w:pPr>
    </w:lvl>
    <w:lvl w:ilvl="1" w:tplc="04050019">
      <w:start w:val="1"/>
      <w:numFmt w:val="lowerLetter"/>
      <w:lvlText w:val="%2."/>
      <w:lvlJc w:val="left"/>
      <w:pPr>
        <w:ind w:left="3351" w:hanging="360"/>
      </w:pPr>
    </w:lvl>
    <w:lvl w:ilvl="2" w:tplc="0405001B" w:tentative="1">
      <w:start w:val="1"/>
      <w:numFmt w:val="lowerRoman"/>
      <w:lvlText w:val="%3."/>
      <w:lvlJc w:val="right"/>
      <w:pPr>
        <w:ind w:left="4071" w:hanging="180"/>
      </w:pPr>
    </w:lvl>
    <w:lvl w:ilvl="3" w:tplc="0405000F" w:tentative="1">
      <w:start w:val="1"/>
      <w:numFmt w:val="decimal"/>
      <w:lvlText w:val="%4."/>
      <w:lvlJc w:val="left"/>
      <w:pPr>
        <w:ind w:left="4791" w:hanging="360"/>
      </w:pPr>
    </w:lvl>
    <w:lvl w:ilvl="4" w:tplc="04050019" w:tentative="1">
      <w:start w:val="1"/>
      <w:numFmt w:val="lowerLetter"/>
      <w:lvlText w:val="%5."/>
      <w:lvlJc w:val="left"/>
      <w:pPr>
        <w:ind w:left="5511" w:hanging="360"/>
      </w:pPr>
    </w:lvl>
    <w:lvl w:ilvl="5" w:tplc="0405001B" w:tentative="1">
      <w:start w:val="1"/>
      <w:numFmt w:val="lowerRoman"/>
      <w:lvlText w:val="%6."/>
      <w:lvlJc w:val="right"/>
      <w:pPr>
        <w:ind w:left="6231" w:hanging="180"/>
      </w:pPr>
    </w:lvl>
    <w:lvl w:ilvl="6" w:tplc="0405000F" w:tentative="1">
      <w:start w:val="1"/>
      <w:numFmt w:val="decimal"/>
      <w:lvlText w:val="%7."/>
      <w:lvlJc w:val="left"/>
      <w:pPr>
        <w:ind w:left="6951" w:hanging="360"/>
      </w:pPr>
    </w:lvl>
    <w:lvl w:ilvl="7" w:tplc="04050019" w:tentative="1">
      <w:start w:val="1"/>
      <w:numFmt w:val="lowerLetter"/>
      <w:lvlText w:val="%8."/>
      <w:lvlJc w:val="left"/>
      <w:pPr>
        <w:ind w:left="7671" w:hanging="360"/>
      </w:pPr>
    </w:lvl>
    <w:lvl w:ilvl="8" w:tplc="0405001B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19">
    <w:nsid w:val="5A1B15D3"/>
    <w:multiLevelType w:val="hybridMultilevel"/>
    <w:tmpl w:val="EC6A5288"/>
    <w:lvl w:ilvl="0" w:tplc="3AA05F7C">
      <w:start w:val="1"/>
      <w:numFmt w:val="decimal"/>
      <w:lvlText w:val="%1."/>
      <w:lvlJc w:val="left"/>
      <w:pPr>
        <w:ind w:left="2976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50A1D"/>
    <w:multiLevelType w:val="hybridMultilevel"/>
    <w:tmpl w:val="5832D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CD1940"/>
    <w:multiLevelType w:val="hybridMultilevel"/>
    <w:tmpl w:val="A18AB014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2830793"/>
    <w:multiLevelType w:val="hybridMultilevel"/>
    <w:tmpl w:val="859E6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5273C"/>
    <w:multiLevelType w:val="hybridMultilevel"/>
    <w:tmpl w:val="B694BD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B74A4"/>
    <w:multiLevelType w:val="hybridMultilevel"/>
    <w:tmpl w:val="07EAD4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6E0EB7"/>
    <w:multiLevelType w:val="hybridMultilevel"/>
    <w:tmpl w:val="5D2606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08692C"/>
    <w:multiLevelType w:val="hybridMultilevel"/>
    <w:tmpl w:val="8244F98E"/>
    <w:lvl w:ilvl="0" w:tplc="62220D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465A4AE8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F5E3B16"/>
    <w:multiLevelType w:val="hybridMultilevel"/>
    <w:tmpl w:val="8DFC7626"/>
    <w:lvl w:ilvl="0" w:tplc="2EAE43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B389D"/>
    <w:multiLevelType w:val="hybridMultilevel"/>
    <w:tmpl w:val="F84290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6A55C44"/>
    <w:multiLevelType w:val="hybridMultilevel"/>
    <w:tmpl w:val="C95C4F58"/>
    <w:lvl w:ilvl="0" w:tplc="C89451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9435F"/>
    <w:multiLevelType w:val="hybridMultilevel"/>
    <w:tmpl w:val="BB3209F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9D3546F"/>
    <w:multiLevelType w:val="hybridMultilevel"/>
    <w:tmpl w:val="07FCAF3C"/>
    <w:lvl w:ilvl="0" w:tplc="C96E269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0304C6"/>
    <w:multiLevelType w:val="hybridMultilevel"/>
    <w:tmpl w:val="5F300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5B2236"/>
    <w:multiLevelType w:val="hybridMultilevel"/>
    <w:tmpl w:val="D3B2E0FE"/>
    <w:lvl w:ilvl="0" w:tplc="04050017">
      <w:start w:val="1"/>
      <w:numFmt w:val="lowerLetter"/>
      <w:lvlText w:val="%1)"/>
      <w:lvlJc w:val="left"/>
      <w:pPr>
        <w:ind w:left="2631" w:hanging="360"/>
      </w:pPr>
    </w:lvl>
    <w:lvl w:ilvl="1" w:tplc="04050019" w:tentative="1">
      <w:start w:val="1"/>
      <w:numFmt w:val="lowerLetter"/>
      <w:lvlText w:val="%2."/>
      <w:lvlJc w:val="left"/>
      <w:pPr>
        <w:ind w:left="3351" w:hanging="360"/>
      </w:pPr>
    </w:lvl>
    <w:lvl w:ilvl="2" w:tplc="0405001B" w:tentative="1">
      <w:start w:val="1"/>
      <w:numFmt w:val="lowerRoman"/>
      <w:lvlText w:val="%3."/>
      <w:lvlJc w:val="right"/>
      <w:pPr>
        <w:ind w:left="4071" w:hanging="180"/>
      </w:pPr>
    </w:lvl>
    <w:lvl w:ilvl="3" w:tplc="0405000F" w:tentative="1">
      <w:start w:val="1"/>
      <w:numFmt w:val="decimal"/>
      <w:lvlText w:val="%4."/>
      <w:lvlJc w:val="left"/>
      <w:pPr>
        <w:ind w:left="4791" w:hanging="360"/>
      </w:pPr>
    </w:lvl>
    <w:lvl w:ilvl="4" w:tplc="04050019" w:tentative="1">
      <w:start w:val="1"/>
      <w:numFmt w:val="lowerLetter"/>
      <w:lvlText w:val="%5."/>
      <w:lvlJc w:val="left"/>
      <w:pPr>
        <w:ind w:left="5511" w:hanging="360"/>
      </w:pPr>
    </w:lvl>
    <w:lvl w:ilvl="5" w:tplc="0405001B" w:tentative="1">
      <w:start w:val="1"/>
      <w:numFmt w:val="lowerRoman"/>
      <w:lvlText w:val="%6."/>
      <w:lvlJc w:val="right"/>
      <w:pPr>
        <w:ind w:left="6231" w:hanging="180"/>
      </w:pPr>
    </w:lvl>
    <w:lvl w:ilvl="6" w:tplc="0405000F" w:tentative="1">
      <w:start w:val="1"/>
      <w:numFmt w:val="decimal"/>
      <w:lvlText w:val="%7."/>
      <w:lvlJc w:val="left"/>
      <w:pPr>
        <w:ind w:left="6951" w:hanging="360"/>
      </w:pPr>
    </w:lvl>
    <w:lvl w:ilvl="7" w:tplc="04050019" w:tentative="1">
      <w:start w:val="1"/>
      <w:numFmt w:val="lowerLetter"/>
      <w:lvlText w:val="%8."/>
      <w:lvlJc w:val="left"/>
      <w:pPr>
        <w:ind w:left="7671" w:hanging="360"/>
      </w:pPr>
    </w:lvl>
    <w:lvl w:ilvl="8" w:tplc="0405001B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34">
    <w:nsid w:val="7DF862E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E491A2A"/>
    <w:multiLevelType w:val="hybridMultilevel"/>
    <w:tmpl w:val="D1DA4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15"/>
  </w:num>
  <w:num w:numId="4">
    <w:abstractNumId w:val="28"/>
  </w:num>
  <w:num w:numId="5">
    <w:abstractNumId w:val="8"/>
  </w:num>
  <w:num w:numId="6">
    <w:abstractNumId w:val="11"/>
  </w:num>
  <w:num w:numId="7">
    <w:abstractNumId w:val="26"/>
  </w:num>
  <w:num w:numId="8">
    <w:abstractNumId w:val="5"/>
  </w:num>
  <w:num w:numId="9">
    <w:abstractNumId w:val="24"/>
  </w:num>
  <w:num w:numId="10">
    <w:abstractNumId w:val="17"/>
  </w:num>
  <w:num w:numId="11">
    <w:abstractNumId w:val="9"/>
  </w:num>
  <w:num w:numId="12">
    <w:abstractNumId w:val="32"/>
  </w:num>
  <w:num w:numId="13">
    <w:abstractNumId w:val="16"/>
  </w:num>
  <w:num w:numId="14">
    <w:abstractNumId w:val="4"/>
  </w:num>
  <w:num w:numId="15">
    <w:abstractNumId w:val="34"/>
  </w:num>
  <w:num w:numId="16">
    <w:abstractNumId w:val="23"/>
  </w:num>
  <w:num w:numId="17">
    <w:abstractNumId w:val="0"/>
  </w:num>
  <w:num w:numId="18">
    <w:abstractNumId w:val="21"/>
  </w:num>
  <w:num w:numId="19">
    <w:abstractNumId w:val="35"/>
  </w:num>
  <w:num w:numId="20">
    <w:abstractNumId w:val="10"/>
  </w:num>
  <w:num w:numId="21">
    <w:abstractNumId w:val="22"/>
  </w:num>
  <w:num w:numId="22">
    <w:abstractNumId w:val="27"/>
  </w:num>
  <w:num w:numId="23">
    <w:abstractNumId w:val="31"/>
  </w:num>
  <w:num w:numId="24">
    <w:abstractNumId w:val="20"/>
  </w:num>
  <w:num w:numId="25">
    <w:abstractNumId w:val="29"/>
  </w:num>
  <w:num w:numId="26">
    <w:abstractNumId w:val="7"/>
  </w:num>
  <w:num w:numId="27">
    <w:abstractNumId w:val="3"/>
  </w:num>
  <w:num w:numId="28">
    <w:abstractNumId w:val="18"/>
  </w:num>
  <w:num w:numId="29">
    <w:abstractNumId w:val="14"/>
  </w:num>
  <w:num w:numId="30">
    <w:abstractNumId w:val="12"/>
  </w:num>
  <w:num w:numId="31">
    <w:abstractNumId w:val="33"/>
  </w:num>
  <w:num w:numId="32">
    <w:abstractNumId w:val="6"/>
  </w:num>
  <w:num w:numId="33">
    <w:abstractNumId w:val="30"/>
  </w:num>
  <w:num w:numId="34">
    <w:abstractNumId w:val="1"/>
  </w:num>
  <w:num w:numId="35">
    <w:abstractNumId w:val="13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67B79"/>
    <w:rsid w:val="000007C1"/>
    <w:rsid w:val="00001DF8"/>
    <w:rsid w:val="00002E01"/>
    <w:rsid w:val="00003307"/>
    <w:rsid w:val="00003B41"/>
    <w:rsid w:val="00004500"/>
    <w:rsid w:val="00004820"/>
    <w:rsid w:val="00004BD8"/>
    <w:rsid w:val="000050C8"/>
    <w:rsid w:val="00006746"/>
    <w:rsid w:val="000073EC"/>
    <w:rsid w:val="00007EF0"/>
    <w:rsid w:val="0001058E"/>
    <w:rsid w:val="000105B6"/>
    <w:rsid w:val="00011335"/>
    <w:rsid w:val="000117B8"/>
    <w:rsid w:val="00013842"/>
    <w:rsid w:val="00013F5E"/>
    <w:rsid w:val="000145BB"/>
    <w:rsid w:val="00015C25"/>
    <w:rsid w:val="0001627E"/>
    <w:rsid w:val="0001686E"/>
    <w:rsid w:val="00016EEC"/>
    <w:rsid w:val="00022325"/>
    <w:rsid w:val="00022521"/>
    <w:rsid w:val="00022CA7"/>
    <w:rsid w:val="0002347B"/>
    <w:rsid w:val="00023664"/>
    <w:rsid w:val="00023938"/>
    <w:rsid w:val="00023CD1"/>
    <w:rsid w:val="00025423"/>
    <w:rsid w:val="00025EEB"/>
    <w:rsid w:val="000278F8"/>
    <w:rsid w:val="00030E59"/>
    <w:rsid w:val="00031D5A"/>
    <w:rsid w:val="00032D42"/>
    <w:rsid w:val="000332F5"/>
    <w:rsid w:val="0003391F"/>
    <w:rsid w:val="00033C7C"/>
    <w:rsid w:val="000342DE"/>
    <w:rsid w:val="0003538E"/>
    <w:rsid w:val="0003681D"/>
    <w:rsid w:val="00036AAF"/>
    <w:rsid w:val="00041334"/>
    <w:rsid w:val="00044739"/>
    <w:rsid w:val="0004517D"/>
    <w:rsid w:val="00045D15"/>
    <w:rsid w:val="00045E24"/>
    <w:rsid w:val="000464D9"/>
    <w:rsid w:val="00046AA3"/>
    <w:rsid w:val="00046DA9"/>
    <w:rsid w:val="00054CA9"/>
    <w:rsid w:val="00054F7D"/>
    <w:rsid w:val="00057561"/>
    <w:rsid w:val="00063544"/>
    <w:rsid w:val="00063F4D"/>
    <w:rsid w:val="000664FC"/>
    <w:rsid w:val="00067375"/>
    <w:rsid w:val="00067F64"/>
    <w:rsid w:val="000705D3"/>
    <w:rsid w:val="00070A53"/>
    <w:rsid w:val="000718E8"/>
    <w:rsid w:val="00072592"/>
    <w:rsid w:val="000727B7"/>
    <w:rsid w:val="00073059"/>
    <w:rsid w:val="0007363E"/>
    <w:rsid w:val="00073FA9"/>
    <w:rsid w:val="000753C2"/>
    <w:rsid w:val="00075713"/>
    <w:rsid w:val="00075FEF"/>
    <w:rsid w:val="00076465"/>
    <w:rsid w:val="00076B04"/>
    <w:rsid w:val="00076DE2"/>
    <w:rsid w:val="00077DB4"/>
    <w:rsid w:val="00080680"/>
    <w:rsid w:val="0008158A"/>
    <w:rsid w:val="000817C5"/>
    <w:rsid w:val="00081DF1"/>
    <w:rsid w:val="000832A8"/>
    <w:rsid w:val="00084FFB"/>
    <w:rsid w:val="00085B7B"/>
    <w:rsid w:val="00087B6E"/>
    <w:rsid w:val="00087FF2"/>
    <w:rsid w:val="000900A3"/>
    <w:rsid w:val="0009056F"/>
    <w:rsid w:val="00090AF1"/>
    <w:rsid w:val="00093432"/>
    <w:rsid w:val="00093CEB"/>
    <w:rsid w:val="00094984"/>
    <w:rsid w:val="00094D1E"/>
    <w:rsid w:val="00095988"/>
    <w:rsid w:val="00096A3D"/>
    <w:rsid w:val="00097896"/>
    <w:rsid w:val="000A01D1"/>
    <w:rsid w:val="000A0D15"/>
    <w:rsid w:val="000A1065"/>
    <w:rsid w:val="000A2EF6"/>
    <w:rsid w:val="000A38EA"/>
    <w:rsid w:val="000A40B9"/>
    <w:rsid w:val="000A4510"/>
    <w:rsid w:val="000A5E5C"/>
    <w:rsid w:val="000A6C0F"/>
    <w:rsid w:val="000A6D75"/>
    <w:rsid w:val="000A78A0"/>
    <w:rsid w:val="000A7ADA"/>
    <w:rsid w:val="000A7BB7"/>
    <w:rsid w:val="000B0418"/>
    <w:rsid w:val="000B11CE"/>
    <w:rsid w:val="000B1923"/>
    <w:rsid w:val="000B1E20"/>
    <w:rsid w:val="000B2CA3"/>
    <w:rsid w:val="000B31E8"/>
    <w:rsid w:val="000B3E37"/>
    <w:rsid w:val="000B3F34"/>
    <w:rsid w:val="000B43F3"/>
    <w:rsid w:val="000B699B"/>
    <w:rsid w:val="000B757F"/>
    <w:rsid w:val="000B7F5B"/>
    <w:rsid w:val="000C056A"/>
    <w:rsid w:val="000C1760"/>
    <w:rsid w:val="000C1E53"/>
    <w:rsid w:val="000C244A"/>
    <w:rsid w:val="000C40B9"/>
    <w:rsid w:val="000C4D14"/>
    <w:rsid w:val="000C5300"/>
    <w:rsid w:val="000C5D2E"/>
    <w:rsid w:val="000C6A68"/>
    <w:rsid w:val="000C6AC5"/>
    <w:rsid w:val="000C71E8"/>
    <w:rsid w:val="000C7250"/>
    <w:rsid w:val="000C7627"/>
    <w:rsid w:val="000C7826"/>
    <w:rsid w:val="000D0D87"/>
    <w:rsid w:val="000D1D99"/>
    <w:rsid w:val="000D2321"/>
    <w:rsid w:val="000D3198"/>
    <w:rsid w:val="000D3B1C"/>
    <w:rsid w:val="000D529C"/>
    <w:rsid w:val="000D5DAA"/>
    <w:rsid w:val="000D7A46"/>
    <w:rsid w:val="000E01AD"/>
    <w:rsid w:val="000E01D5"/>
    <w:rsid w:val="000E1C76"/>
    <w:rsid w:val="000E306F"/>
    <w:rsid w:val="000E4A08"/>
    <w:rsid w:val="000E4DA0"/>
    <w:rsid w:val="000E6956"/>
    <w:rsid w:val="000E73A7"/>
    <w:rsid w:val="000F2E8D"/>
    <w:rsid w:val="000F30E1"/>
    <w:rsid w:val="000F334E"/>
    <w:rsid w:val="000F4889"/>
    <w:rsid w:val="000F52FC"/>
    <w:rsid w:val="000F6891"/>
    <w:rsid w:val="000F6C81"/>
    <w:rsid w:val="000F6D1B"/>
    <w:rsid w:val="000F6D4E"/>
    <w:rsid w:val="000F6F60"/>
    <w:rsid w:val="000F7A5D"/>
    <w:rsid w:val="00100384"/>
    <w:rsid w:val="001005D4"/>
    <w:rsid w:val="00101B15"/>
    <w:rsid w:val="001024F3"/>
    <w:rsid w:val="00103A41"/>
    <w:rsid w:val="00103F39"/>
    <w:rsid w:val="00104CA5"/>
    <w:rsid w:val="00104E72"/>
    <w:rsid w:val="0010654B"/>
    <w:rsid w:val="00106E00"/>
    <w:rsid w:val="001071B9"/>
    <w:rsid w:val="00110062"/>
    <w:rsid w:val="001113B4"/>
    <w:rsid w:val="00111B84"/>
    <w:rsid w:val="00112D72"/>
    <w:rsid w:val="00113848"/>
    <w:rsid w:val="00113D86"/>
    <w:rsid w:val="0011446E"/>
    <w:rsid w:val="00114680"/>
    <w:rsid w:val="0011505F"/>
    <w:rsid w:val="001159D6"/>
    <w:rsid w:val="00115B14"/>
    <w:rsid w:val="00117223"/>
    <w:rsid w:val="0011744D"/>
    <w:rsid w:val="00117B85"/>
    <w:rsid w:val="00117C27"/>
    <w:rsid w:val="00120136"/>
    <w:rsid w:val="001202B1"/>
    <w:rsid w:val="00120E8E"/>
    <w:rsid w:val="001224B7"/>
    <w:rsid w:val="0012298B"/>
    <w:rsid w:val="001234EA"/>
    <w:rsid w:val="00124D4A"/>
    <w:rsid w:val="00125A51"/>
    <w:rsid w:val="0012787F"/>
    <w:rsid w:val="00132074"/>
    <w:rsid w:val="0013374B"/>
    <w:rsid w:val="0013471C"/>
    <w:rsid w:val="00134E81"/>
    <w:rsid w:val="00136003"/>
    <w:rsid w:val="0013720F"/>
    <w:rsid w:val="001406F6"/>
    <w:rsid w:val="00141230"/>
    <w:rsid w:val="00141E1F"/>
    <w:rsid w:val="00143515"/>
    <w:rsid w:val="001435E2"/>
    <w:rsid w:val="00143E41"/>
    <w:rsid w:val="001442E0"/>
    <w:rsid w:val="00144B89"/>
    <w:rsid w:val="00145A6A"/>
    <w:rsid w:val="00146B3B"/>
    <w:rsid w:val="00147688"/>
    <w:rsid w:val="0014777A"/>
    <w:rsid w:val="001507A1"/>
    <w:rsid w:val="00151011"/>
    <w:rsid w:val="001518A1"/>
    <w:rsid w:val="0015289E"/>
    <w:rsid w:val="00152A1F"/>
    <w:rsid w:val="0015519C"/>
    <w:rsid w:val="001553BF"/>
    <w:rsid w:val="0015547A"/>
    <w:rsid w:val="00156DB3"/>
    <w:rsid w:val="001574CD"/>
    <w:rsid w:val="00157F1D"/>
    <w:rsid w:val="00161CA2"/>
    <w:rsid w:val="00162BBE"/>
    <w:rsid w:val="001636F1"/>
    <w:rsid w:val="00163BB2"/>
    <w:rsid w:val="001641A2"/>
    <w:rsid w:val="00170A3D"/>
    <w:rsid w:val="001711C2"/>
    <w:rsid w:val="00171636"/>
    <w:rsid w:val="00172FBB"/>
    <w:rsid w:val="00173368"/>
    <w:rsid w:val="001737AB"/>
    <w:rsid w:val="00174195"/>
    <w:rsid w:val="00175E66"/>
    <w:rsid w:val="001761DF"/>
    <w:rsid w:val="00177991"/>
    <w:rsid w:val="00180E6B"/>
    <w:rsid w:val="00181397"/>
    <w:rsid w:val="00182716"/>
    <w:rsid w:val="00182A67"/>
    <w:rsid w:val="00183369"/>
    <w:rsid w:val="0018466A"/>
    <w:rsid w:val="00184A09"/>
    <w:rsid w:val="001850B1"/>
    <w:rsid w:val="00185F83"/>
    <w:rsid w:val="00187140"/>
    <w:rsid w:val="001872C4"/>
    <w:rsid w:val="001872E6"/>
    <w:rsid w:val="00190525"/>
    <w:rsid w:val="00190B75"/>
    <w:rsid w:val="00191A7C"/>
    <w:rsid w:val="00191D5C"/>
    <w:rsid w:val="00192B48"/>
    <w:rsid w:val="00193BDF"/>
    <w:rsid w:val="00193CA7"/>
    <w:rsid w:val="00194AC2"/>
    <w:rsid w:val="00196B99"/>
    <w:rsid w:val="00197DC7"/>
    <w:rsid w:val="001A0D56"/>
    <w:rsid w:val="001A1217"/>
    <w:rsid w:val="001A1BF3"/>
    <w:rsid w:val="001A22C9"/>
    <w:rsid w:val="001A33F7"/>
    <w:rsid w:val="001A3445"/>
    <w:rsid w:val="001A3672"/>
    <w:rsid w:val="001A3D1A"/>
    <w:rsid w:val="001A5520"/>
    <w:rsid w:val="001A56A2"/>
    <w:rsid w:val="001A738C"/>
    <w:rsid w:val="001B0586"/>
    <w:rsid w:val="001B168B"/>
    <w:rsid w:val="001B1724"/>
    <w:rsid w:val="001B2A92"/>
    <w:rsid w:val="001B2FE3"/>
    <w:rsid w:val="001B3803"/>
    <w:rsid w:val="001B49B8"/>
    <w:rsid w:val="001B5673"/>
    <w:rsid w:val="001B68C1"/>
    <w:rsid w:val="001B68C4"/>
    <w:rsid w:val="001C007F"/>
    <w:rsid w:val="001C13E6"/>
    <w:rsid w:val="001C29C5"/>
    <w:rsid w:val="001C3478"/>
    <w:rsid w:val="001C44AA"/>
    <w:rsid w:val="001C4E34"/>
    <w:rsid w:val="001C4FDF"/>
    <w:rsid w:val="001C55B1"/>
    <w:rsid w:val="001C5E11"/>
    <w:rsid w:val="001C65C3"/>
    <w:rsid w:val="001C6A32"/>
    <w:rsid w:val="001C7458"/>
    <w:rsid w:val="001D0702"/>
    <w:rsid w:val="001D2AF1"/>
    <w:rsid w:val="001D2B27"/>
    <w:rsid w:val="001D5566"/>
    <w:rsid w:val="001D7560"/>
    <w:rsid w:val="001E0ECE"/>
    <w:rsid w:val="001E2B21"/>
    <w:rsid w:val="001E2B35"/>
    <w:rsid w:val="001E2E90"/>
    <w:rsid w:val="001E45DE"/>
    <w:rsid w:val="001E49F4"/>
    <w:rsid w:val="001E4B15"/>
    <w:rsid w:val="001E5175"/>
    <w:rsid w:val="001E6035"/>
    <w:rsid w:val="001E6098"/>
    <w:rsid w:val="001E6A1E"/>
    <w:rsid w:val="001E73B5"/>
    <w:rsid w:val="001E7A5E"/>
    <w:rsid w:val="001F1119"/>
    <w:rsid w:val="001F18E3"/>
    <w:rsid w:val="001F2AE5"/>
    <w:rsid w:val="001F2CFF"/>
    <w:rsid w:val="001F2D31"/>
    <w:rsid w:val="001F2DCB"/>
    <w:rsid w:val="001F31E4"/>
    <w:rsid w:val="001F38E2"/>
    <w:rsid w:val="001F43F4"/>
    <w:rsid w:val="001F5473"/>
    <w:rsid w:val="001F5F11"/>
    <w:rsid w:val="001F7126"/>
    <w:rsid w:val="00201949"/>
    <w:rsid w:val="0020262F"/>
    <w:rsid w:val="00202F4B"/>
    <w:rsid w:val="0020386A"/>
    <w:rsid w:val="00203E92"/>
    <w:rsid w:val="00204B0C"/>
    <w:rsid w:val="0020602B"/>
    <w:rsid w:val="002068EE"/>
    <w:rsid w:val="002069C4"/>
    <w:rsid w:val="00206EA7"/>
    <w:rsid w:val="00210161"/>
    <w:rsid w:val="002112B7"/>
    <w:rsid w:val="002138C6"/>
    <w:rsid w:val="00213E99"/>
    <w:rsid w:val="00214277"/>
    <w:rsid w:val="002144D5"/>
    <w:rsid w:val="00215BFF"/>
    <w:rsid w:val="00215CA2"/>
    <w:rsid w:val="0021604C"/>
    <w:rsid w:val="00216F61"/>
    <w:rsid w:val="00220BB6"/>
    <w:rsid w:val="00220C9E"/>
    <w:rsid w:val="00220E22"/>
    <w:rsid w:val="002211E9"/>
    <w:rsid w:val="00221C03"/>
    <w:rsid w:val="00221C12"/>
    <w:rsid w:val="002231AA"/>
    <w:rsid w:val="00223505"/>
    <w:rsid w:val="00223F82"/>
    <w:rsid w:val="0022458B"/>
    <w:rsid w:val="0022507E"/>
    <w:rsid w:val="00225117"/>
    <w:rsid w:val="00225CAF"/>
    <w:rsid w:val="00226B2C"/>
    <w:rsid w:val="00226DF8"/>
    <w:rsid w:val="0023150F"/>
    <w:rsid w:val="00231EE9"/>
    <w:rsid w:val="002328F6"/>
    <w:rsid w:val="00232D9C"/>
    <w:rsid w:val="00233E2F"/>
    <w:rsid w:val="00235B08"/>
    <w:rsid w:val="0023682A"/>
    <w:rsid w:val="00237784"/>
    <w:rsid w:val="00237A56"/>
    <w:rsid w:val="00237F7F"/>
    <w:rsid w:val="002400C5"/>
    <w:rsid w:val="00240298"/>
    <w:rsid w:val="00243E63"/>
    <w:rsid w:val="00244B40"/>
    <w:rsid w:val="00247262"/>
    <w:rsid w:val="00251359"/>
    <w:rsid w:val="00252815"/>
    <w:rsid w:val="00254A91"/>
    <w:rsid w:val="00254F6C"/>
    <w:rsid w:val="0025591A"/>
    <w:rsid w:val="00256388"/>
    <w:rsid w:val="0025658B"/>
    <w:rsid w:val="00257A4B"/>
    <w:rsid w:val="002607FE"/>
    <w:rsid w:val="0026132E"/>
    <w:rsid w:val="00262AE2"/>
    <w:rsid w:val="00264828"/>
    <w:rsid w:val="002658A2"/>
    <w:rsid w:val="00265A53"/>
    <w:rsid w:val="00266E0F"/>
    <w:rsid w:val="00267B79"/>
    <w:rsid w:val="00267D5D"/>
    <w:rsid w:val="0027257D"/>
    <w:rsid w:val="002732A1"/>
    <w:rsid w:val="002734A4"/>
    <w:rsid w:val="00274834"/>
    <w:rsid w:val="002748BA"/>
    <w:rsid w:val="00275236"/>
    <w:rsid w:val="00275D5A"/>
    <w:rsid w:val="002763D8"/>
    <w:rsid w:val="00276730"/>
    <w:rsid w:val="00277CBD"/>
    <w:rsid w:val="002801F9"/>
    <w:rsid w:val="002811B7"/>
    <w:rsid w:val="00281706"/>
    <w:rsid w:val="0028197D"/>
    <w:rsid w:val="00282855"/>
    <w:rsid w:val="00283189"/>
    <w:rsid w:val="00283C90"/>
    <w:rsid w:val="002844A8"/>
    <w:rsid w:val="00284BA8"/>
    <w:rsid w:val="00284CA2"/>
    <w:rsid w:val="00284DBC"/>
    <w:rsid w:val="00284E63"/>
    <w:rsid w:val="002851A5"/>
    <w:rsid w:val="00285892"/>
    <w:rsid w:val="00285FAF"/>
    <w:rsid w:val="00286036"/>
    <w:rsid w:val="002871E0"/>
    <w:rsid w:val="00287A97"/>
    <w:rsid w:val="002901CB"/>
    <w:rsid w:val="00290460"/>
    <w:rsid w:val="00291BB4"/>
    <w:rsid w:val="00291E1B"/>
    <w:rsid w:val="00292261"/>
    <w:rsid w:val="002939F0"/>
    <w:rsid w:val="00294090"/>
    <w:rsid w:val="00294384"/>
    <w:rsid w:val="002946AF"/>
    <w:rsid w:val="0029546D"/>
    <w:rsid w:val="002960E2"/>
    <w:rsid w:val="00296F68"/>
    <w:rsid w:val="00297807"/>
    <w:rsid w:val="00297DB9"/>
    <w:rsid w:val="00297F2E"/>
    <w:rsid w:val="002A1BE2"/>
    <w:rsid w:val="002A1F1C"/>
    <w:rsid w:val="002A204C"/>
    <w:rsid w:val="002A249D"/>
    <w:rsid w:val="002A4677"/>
    <w:rsid w:val="002A47B6"/>
    <w:rsid w:val="002A5DAE"/>
    <w:rsid w:val="002A623D"/>
    <w:rsid w:val="002A6B46"/>
    <w:rsid w:val="002A6FD0"/>
    <w:rsid w:val="002A75FF"/>
    <w:rsid w:val="002A7798"/>
    <w:rsid w:val="002A78CB"/>
    <w:rsid w:val="002A78F6"/>
    <w:rsid w:val="002B09D8"/>
    <w:rsid w:val="002B1817"/>
    <w:rsid w:val="002B21F1"/>
    <w:rsid w:val="002B3B06"/>
    <w:rsid w:val="002B794A"/>
    <w:rsid w:val="002C03A5"/>
    <w:rsid w:val="002C0CF6"/>
    <w:rsid w:val="002C175C"/>
    <w:rsid w:val="002C1AD2"/>
    <w:rsid w:val="002C1B85"/>
    <w:rsid w:val="002C2E36"/>
    <w:rsid w:val="002C46A0"/>
    <w:rsid w:val="002C52D9"/>
    <w:rsid w:val="002C5AC4"/>
    <w:rsid w:val="002C64A4"/>
    <w:rsid w:val="002C65A6"/>
    <w:rsid w:val="002C69BB"/>
    <w:rsid w:val="002C779B"/>
    <w:rsid w:val="002D0369"/>
    <w:rsid w:val="002D21FD"/>
    <w:rsid w:val="002D371B"/>
    <w:rsid w:val="002D53EE"/>
    <w:rsid w:val="002D56EF"/>
    <w:rsid w:val="002D6FC7"/>
    <w:rsid w:val="002D7C4F"/>
    <w:rsid w:val="002E110C"/>
    <w:rsid w:val="002E1633"/>
    <w:rsid w:val="002E3D5B"/>
    <w:rsid w:val="002E417C"/>
    <w:rsid w:val="002E4B10"/>
    <w:rsid w:val="002E4F32"/>
    <w:rsid w:val="002E4F52"/>
    <w:rsid w:val="002E5366"/>
    <w:rsid w:val="002E5372"/>
    <w:rsid w:val="002E5A76"/>
    <w:rsid w:val="002E5C24"/>
    <w:rsid w:val="002E6C20"/>
    <w:rsid w:val="002E7BEB"/>
    <w:rsid w:val="002E7D2D"/>
    <w:rsid w:val="002F0057"/>
    <w:rsid w:val="002F1C9D"/>
    <w:rsid w:val="002F1D45"/>
    <w:rsid w:val="002F1E0F"/>
    <w:rsid w:val="002F305F"/>
    <w:rsid w:val="002F3F3D"/>
    <w:rsid w:val="002F4BB8"/>
    <w:rsid w:val="002F4E27"/>
    <w:rsid w:val="002F5212"/>
    <w:rsid w:val="002F5455"/>
    <w:rsid w:val="00301286"/>
    <w:rsid w:val="003013EB"/>
    <w:rsid w:val="00301ABA"/>
    <w:rsid w:val="003027C4"/>
    <w:rsid w:val="00303DED"/>
    <w:rsid w:val="0030499A"/>
    <w:rsid w:val="00305516"/>
    <w:rsid w:val="00305760"/>
    <w:rsid w:val="00305B61"/>
    <w:rsid w:val="00306336"/>
    <w:rsid w:val="00310967"/>
    <w:rsid w:val="003117F9"/>
    <w:rsid w:val="003122CB"/>
    <w:rsid w:val="003139EF"/>
    <w:rsid w:val="00313CC9"/>
    <w:rsid w:val="00314584"/>
    <w:rsid w:val="00315576"/>
    <w:rsid w:val="003157A3"/>
    <w:rsid w:val="0031641E"/>
    <w:rsid w:val="00316862"/>
    <w:rsid w:val="00316A7D"/>
    <w:rsid w:val="003176A2"/>
    <w:rsid w:val="003208D1"/>
    <w:rsid w:val="00320B48"/>
    <w:rsid w:val="00320B89"/>
    <w:rsid w:val="00320EFE"/>
    <w:rsid w:val="0032107C"/>
    <w:rsid w:val="00321666"/>
    <w:rsid w:val="00322930"/>
    <w:rsid w:val="003263FB"/>
    <w:rsid w:val="00327822"/>
    <w:rsid w:val="00327E1E"/>
    <w:rsid w:val="00330080"/>
    <w:rsid w:val="00330252"/>
    <w:rsid w:val="00330E4F"/>
    <w:rsid w:val="0033142C"/>
    <w:rsid w:val="00332663"/>
    <w:rsid w:val="0033387A"/>
    <w:rsid w:val="00333C3B"/>
    <w:rsid w:val="00334E41"/>
    <w:rsid w:val="003361A3"/>
    <w:rsid w:val="003368CA"/>
    <w:rsid w:val="00336C3F"/>
    <w:rsid w:val="00337287"/>
    <w:rsid w:val="0033770C"/>
    <w:rsid w:val="003402CF"/>
    <w:rsid w:val="003408BB"/>
    <w:rsid w:val="00342436"/>
    <w:rsid w:val="00343593"/>
    <w:rsid w:val="0034453F"/>
    <w:rsid w:val="0034465F"/>
    <w:rsid w:val="00344DD4"/>
    <w:rsid w:val="00345071"/>
    <w:rsid w:val="00347042"/>
    <w:rsid w:val="00347BFA"/>
    <w:rsid w:val="00353874"/>
    <w:rsid w:val="00353F93"/>
    <w:rsid w:val="00354933"/>
    <w:rsid w:val="0035588D"/>
    <w:rsid w:val="003567BE"/>
    <w:rsid w:val="0035744E"/>
    <w:rsid w:val="00357E84"/>
    <w:rsid w:val="0036183D"/>
    <w:rsid w:val="0036258C"/>
    <w:rsid w:val="00363065"/>
    <w:rsid w:val="00364E31"/>
    <w:rsid w:val="003672AA"/>
    <w:rsid w:val="00367665"/>
    <w:rsid w:val="00367ABB"/>
    <w:rsid w:val="00367EBA"/>
    <w:rsid w:val="00371137"/>
    <w:rsid w:val="00373D7F"/>
    <w:rsid w:val="003749C4"/>
    <w:rsid w:val="0037501F"/>
    <w:rsid w:val="00375132"/>
    <w:rsid w:val="00375F9D"/>
    <w:rsid w:val="003767A7"/>
    <w:rsid w:val="00377287"/>
    <w:rsid w:val="00380B34"/>
    <w:rsid w:val="00382F90"/>
    <w:rsid w:val="0038371D"/>
    <w:rsid w:val="0038398A"/>
    <w:rsid w:val="00383B20"/>
    <w:rsid w:val="003857BF"/>
    <w:rsid w:val="00386166"/>
    <w:rsid w:val="0038628F"/>
    <w:rsid w:val="00390843"/>
    <w:rsid w:val="003913B9"/>
    <w:rsid w:val="003925D0"/>
    <w:rsid w:val="003934D3"/>
    <w:rsid w:val="003936C9"/>
    <w:rsid w:val="00395132"/>
    <w:rsid w:val="00395451"/>
    <w:rsid w:val="00395A5A"/>
    <w:rsid w:val="003A0BAF"/>
    <w:rsid w:val="003A168A"/>
    <w:rsid w:val="003A2481"/>
    <w:rsid w:val="003A4A79"/>
    <w:rsid w:val="003A4D3F"/>
    <w:rsid w:val="003A52A7"/>
    <w:rsid w:val="003A554E"/>
    <w:rsid w:val="003A55F8"/>
    <w:rsid w:val="003A7A22"/>
    <w:rsid w:val="003A7B2A"/>
    <w:rsid w:val="003A7C41"/>
    <w:rsid w:val="003B0275"/>
    <w:rsid w:val="003B1520"/>
    <w:rsid w:val="003B2BEC"/>
    <w:rsid w:val="003B2D0A"/>
    <w:rsid w:val="003B2F35"/>
    <w:rsid w:val="003B32B8"/>
    <w:rsid w:val="003B4443"/>
    <w:rsid w:val="003B47CE"/>
    <w:rsid w:val="003B765B"/>
    <w:rsid w:val="003B77C8"/>
    <w:rsid w:val="003C1747"/>
    <w:rsid w:val="003C2961"/>
    <w:rsid w:val="003C2D20"/>
    <w:rsid w:val="003C34C5"/>
    <w:rsid w:val="003C436A"/>
    <w:rsid w:val="003C50FB"/>
    <w:rsid w:val="003D1267"/>
    <w:rsid w:val="003D20BF"/>
    <w:rsid w:val="003D3309"/>
    <w:rsid w:val="003D383D"/>
    <w:rsid w:val="003D3965"/>
    <w:rsid w:val="003D3CC9"/>
    <w:rsid w:val="003D401F"/>
    <w:rsid w:val="003D42C4"/>
    <w:rsid w:val="003D6FFD"/>
    <w:rsid w:val="003D7F2D"/>
    <w:rsid w:val="003E1F75"/>
    <w:rsid w:val="003E20D2"/>
    <w:rsid w:val="003E28EE"/>
    <w:rsid w:val="003E2B85"/>
    <w:rsid w:val="003E2C33"/>
    <w:rsid w:val="003E3DEB"/>
    <w:rsid w:val="003E4065"/>
    <w:rsid w:val="003E435C"/>
    <w:rsid w:val="003E4D2E"/>
    <w:rsid w:val="003E5ED7"/>
    <w:rsid w:val="003E6FB1"/>
    <w:rsid w:val="003F1650"/>
    <w:rsid w:val="003F1FCB"/>
    <w:rsid w:val="003F2236"/>
    <w:rsid w:val="003F2EC9"/>
    <w:rsid w:val="003F359C"/>
    <w:rsid w:val="003F3693"/>
    <w:rsid w:val="003F50D0"/>
    <w:rsid w:val="003F5670"/>
    <w:rsid w:val="003F6B1A"/>
    <w:rsid w:val="003F6CCC"/>
    <w:rsid w:val="003F7C6B"/>
    <w:rsid w:val="004008AC"/>
    <w:rsid w:val="00400EC7"/>
    <w:rsid w:val="00401A68"/>
    <w:rsid w:val="00402435"/>
    <w:rsid w:val="00402622"/>
    <w:rsid w:val="004029B5"/>
    <w:rsid w:val="0040455F"/>
    <w:rsid w:val="00404602"/>
    <w:rsid w:val="00410ECA"/>
    <w:rsid w:val="00411085"/>
    <w:rsid w:val="00412208"/>
    <w:rsid w:val="0041225F"/>
    <w:rsid w:val="0041257A"/>
    <w:rsid w:val="00412D7C"/>
    <w:rsid w:val="004138F1"/>
    <w:rsid w:val="00413E96"/>
    <w:rsid w:val="00413FCF"/>
    <w:rsid w:val="00414AC8"/>
    <w:rsid w:val="00416B4B"/>
    <w:rsid w:val="00420636"/>
    <w:rsid w:val="00420FC2"/>
    <w:rsid w:val="00421467"/>
    <w:rsid w:val="00421474"/>
    <w:rsid w:val="0042154A"/>
    <w:rsid w:val="004215CB"/>
    <w:rsid w:val="0042179C"/>
    <w:rsid w:val="00421A22"/>
    <w:rsid w:val="004228FA"/>
    <w:rsid w:val="00422D5C"/>
    <w:rsid w:val="00423044"/>
    <w:rsid w:val="00423C3F"/>
    <w:rsid w:val="004241B1"/>
    <w:rsid w:val="0042486F"/>
    <w:rsid w:val="00425106"/>
    <w:rsid w:val="00427205"/>
    <w:rsid w:val="00430390"/>
    <w:rsid w:val="004321CC"/>
    <w:rsid w:val="00432BA0"/>
    <w:rsid w:val="0043326E"/>
    <w:rsid w:val="004334EA"/>
    <w:rsid w:val="004337AB"/>
    <w:rsid w:val="004338B2"/>
    <w:rsid w:val="004338FB"/>
    <w:rsid w:val="004355D2"/>
    <w:rsid w:val="00435B7C"/>
    <w:rsid w:val="0043602D"/>
    <w:rsid w:val="0043774A"/>
    <w:rsid w:val="00437DAE"/>
    <w:rsid w:val="0044029A"/>
    <w:rsid w:val="004412CC"/>
    <w:rsid w:val="00441508"/>
    <w:rsid w:val="00443ACD"/>
    <w:rsid w:val="00443BEB"/>
    <w:rsid w:val="004441BE"/>
    <w:rsid w:val="00444E2C"/>
    <w:rsid w:val="0044695C"/>
    <w:rsid w:val="00450B0C"/>
    <w:rsid w:val="0045124F"/>
    <w:rsid w:val="00451DB7"/>
    <w:rsid w:val="00453035"/>
    <w:rsid w:val="004534E8"/>
    <w:rsid w:val="0045356A"/>
    <w:rsid w:val="004550B8"/>
    <w:rsid w:val="00455FF6"/>
    <w:rsid w:val="00456796"/>
    <w:rsid w:val="004567E0"/>
    <w:rsid w:val="00457C69"/>
    <w:rsid w:val="00460774"/>
    <w:rsid w:val="00460989"/>
    <w:rsid w:val="00461A7D"/>
    <w:rsid w:val="00463848"/>
    <w:rsid w:val="004642EB"/>
    <w:rsid w:val="00464580"/>
    <w:rsid w:val="00464702"/>
    <w:rsid w:val="00465DCF"/>
    <w:rsid w:val="00467665"/>
    <w:rsid w:val="004704B8"/>
    <w:rsid w:val="00470E0F"/>
    <w:rsid w:val="004711E5"/>
    <w:rsid w:val="0047175C"/>
    <w:rsid w:val="00471C37"/>
    <w:rsid w:val="0047204D"/>
    <w:rsid w:val="00472C9F"/>
    <w:rsid w:val="004747A5"/>
    <w:rsid w:val="004762B2"/>
    <w:rsid w:val="0047656F"/>
    <w:rsid w:val="00480D9A"/>
    <w:rsid w:val="00480E5C"/>
    <w:rsid w:val="00481D64"/>
    <w:rsid w:val="00483417"/>
    <w:rsid w:val="00483F65"/>
    <w:rsid w:val="00484016"/>
    <w:rsid w:val="004842D2"/>
    <w:rsid w:val="004877F9"/>
    <w:rsid w:val="00490413"/>
    <w:rsid w:val="0049047E"/>
    <w:rsid w:val="00490C74"/>
    <w:rsid w:val="00490D1A"/>
    <w:rsid w:val="00491276"/>
    <w:rsid w:val="00494E50"/>
    <w:rsid w:val="00495131"/>
    <w:rsid w:val="00495639"/>
    <w:rsid w:val="004961BA"/>
    <w:rsid w:val="00496798"/>
    <w:rsid w:val="004967DA"/>
    <w:rsid w:val="00496F8A"/>
    <w:rsid w:val="00497989"/>
    <w:rsid w:val="004A0296"/>
    <w:rsid w:val="004A0757"/>
    <w:rsid w:val="004A1FEB"/>
    <w:rsid w:val="004A5037"/>
    <w:rsid w:val="004A648A"/>
    <w:rsid w:val="004A6587"/>
    <w:rsid w:val="004A7EDE"/>
    <w:rsid w:val="004B068A"/>
    <w:rsid w:val="004B0710"/>
    <w:rsid w:val="004B1FC9"/>
    <w:rsid w:val="004B3432"/>
    <w:rsid w:val="004B482B"/>
    <w:rsid w:val="004B48D4"/>
    <w:rsid w:val="004B4F92"/>
    <w:rsid w:val="004B5CAB"/>
    <w:rsid w:val="004B6132"/>
    <w:rsid w:val="004B63BD"/>
    <w:rsid w:val="004B7254"/>
    <w:rsid w:val="004C293F"/>
    <w:rsid w:val="004C2D26"/>
    <w:rsid w:val="004C3547"/>
    <w:rsid w:val="004C4E8C"/>
    <w:rsid w:val="004C54E9"/>
    <w:rsid w:val="004C62C4"/>
    <w:rsid w:val="004C6556"/>
    <w:rsid w:val="004C6F70"/>
    <w:rsid w:val="004C7925"/>
    <w:rsid w:val="004D0A03"/>
    <w:rsid w:val="004D30C8"/>
    <w:rsid w:val="004D3AE6"/>
    <w:rsid w:val="004D48E7"/>
    <w:rsid w:val="004D48FB"/>
    <w:rsid w:val="004D63A9"/>
    <w:rsid w:val="004E0682"/>
    <w:rsid w:val="004E0E77"/>
    <w:rsid w:val="004E10B5"/>
    <w:rsid w:val="004E18C4"/>
    <w:rsid w:val="004E264B"/>
    <w:rsid w:val="004E3619"/>
    <w:rsid w:val="004E4BCD"/>
    <w:rsid w:val="004E5AC9"/>
    <w:rsid w:val="004E7528"/>
    <w:rsid w:val="004E77EF"/>
    <w:rsid w:val="004E7F3D"/>
    <w:rsid w:val="004F058B"/>
    <w:rsid w:val="004F0678"/>
    <w:rsid w:val="004F140E"/>
    <w:rsid w:val="004F1BAA"/>
    <w:rsid w:val="004F2DE2"/>
    <w:rsid w:val="004F2E75"/>
    <w:rsid w:val="004F3B3C"/>
    <w:rsid w:val="004F4C1D"/>
    <w:rsid w:val="004F5FE3"/>
    <w:rsid w:val="004F76B8"/>
    <w:rsid w:val="00500AEB"/>
    <w:rsid w:val="00501346"/>
    <w:rsid w:val="005021C8"/>
    <w:rsid w:val="00503401"/>
    <w:rsid w:val="00503944"/>
    <w:rsid w:val="00503957"/>
    <w:rsid w:val="005047C0"/>
    <w:rsid w:val="00504D75"/>
    <w:rsid w:val="00505C3D"/>
    <w:rsid w:val="0050651B"/>
    <w:rsid w:val="005065D9"/>
    <w:rsid w:val="0050731B"/>
    <w:rsid w:val="0050794B"/>
    <w:rsid w:val="00507B0F"/>
    <w:rsid w:val="00507D19"/>
    <w:rsid w:val="005122F8"/>
    <w:rsid w:val="0051272D"/>
    <w:rsid w:val="005127A1"/>
    <w:rsid w:val="00513258"/>
    <w:rsid w:val="005135A3"/>
    <w:rsid w:val="005147E3"/>
    <w:rsid w:val="005157F3"/>
    <w:rsid w:val="00515B40"/>
    <w:rsid w:val="005162DE"/>
    <w:rsid w:val="005167D2"/>
    <w:rsid w:val="00517044"/>
    <w:rsid w:val="005171A4"/>
    <w:rsid w:val="0051738B"/>
    <w:rsid w:val="005209DF"/>
    <w:rsid w:val="0052142C"/>
    <w:rsid w:val="005216FE"/>
    <w:rsid w:val="0052253D"/>
    <w:rsid w:val="005225EE"/>
    <w:rsid w:val="00522E51"/>
    <w:rsid w:val="005248C2"/>
    <w:rsid w:val="00525548"/>
    <w:rsid w:val="00525665"/>
    <w:rsid w:val="00526425"/>
    <w:rsid w:val="00527AE5"/>
    <w:rsid w:val="00532874"/>
    <w:rsid w:val="00532B25"/>
    <w:rsid w:val="00532C6A"/>
    <w:rsid w:val="00533128"/>
    <w:rsid w:val="00534F0E"/>
    <w:rsid w:val="00536433"/>
    <w:rsid w:val="005375A6"/>
    <w:rsid w:val="00537984"/>
    <w:rsid w:val="00537DE3"/>
    <w:rsid w:val="00541514"/>
    <w:rsid w:val="0054154E"/>
    <w:rsid w:val="005421F5"/>
    <w:rsid w:val="00543A75"/>
    <w:rsid w:val="005447B7"/>
    <w:rsid w:val="005449C3"/>
    <w:rsid w:val="00545F5D"/>
    <w:rsid w:val="005470FB"/>
    <w:rsid w:val="0054741E"/>
    <w:rsid w:val="00550253"/>
    <w:rsid w:val="00550273"/>
    <w:rsid w:val="00550348"/>
    <w:rsid w:val="00551B1D"/>
    <w:rsid w:val="00552AED"/>
    <w:rsid w:val="005551D4"/>
    <w:rsid w:val="00556BF0"/>
    <w:rsid w:val="00557495"/>
    <w:rsid w:val="00557E10"/>
    <w:rsid w:val="00560101"/>
    <w:rsid w:val="005602C7"/>
    <w:rsid w:val="005607F1"/>
    <w:rsid w:val="00564817"/>
    <w:rsid w:val="00564A90"/>
    <w:rsid w:val="005655C2"/>
    <w:rsid w:val="00565BDB"/>
    <w:rsid w:val="00565C4F"/>
    <w:rsid w:val="005671B0"/>
    <w:rsid w:val="00567D81"/>
    <w:rsid w:val="0057030B"/>
    <w:rsid w:val="00570BB3"/>
    <w:rsid w:val="005720AE"/>
    <w:rsid w:val="00572184"/>
    <w:rsid w:val="00573586"/>
    <w:rsid w:val="00573DF1"/>
    <w:rsid w:val="00574AB8"/>
    <w:rsid w:val="00575276"/>
    <w:rsid w:val="00576B0E"/>
    <w:rsid w:val="00577F7C"/>
    <w:rsid w:val="00580216"/>
    <w:rsid w:val="00580586"/>
    <w:rsid w:val="00580724"/>
    <w:rsid w:val="00580B07"/>
    <w:rsid w:val="00581860"/>
    <w:rsid w:val="00582192"/>
    <w:rsid w:val="00582DE4"/>
    <w:rsid w:val="00583CA4"/>
    <w:rsid w:val="00583E24"/>
    <w:rsid w:val="00583FE3"/>
    <w:rsid w:val="005842B5"/>
    <w:rsid w:val="00584866"/>
    <w:rsid w:val="00585980"/>
    <w:rsid w:val="00586AF0"/>
    <w:rsid w:val="005901D5"/>
    <w:rsid w:val="00591AF8"/>
    <w:rsid w:val="00592A9F"/>
    <w:rsid w:val="00592FE9"/>
    <w:rsid w:val="005945DE"/>
    <w:rsid w:val="0059539B"/>
    <w:rsid w:val="0059665F"/>
    <w:rsid w:val="00597B34"/>
    <w:rsid w:val="005A01B1"/>
    <w:rsid w:val="005A0F35"/>
    <w:rsid w:val="005A2F6D"/>
    <w:rsid w:val="005A3179"/>
    <w:rsid w:val="005A3970"/>
    <w:rsid w:val="005A421E"/>
    <w:rsid w:val="005A4491"/>
    <w:rsid w:val="005A465E"/>
    <w:rsid w:val="005A62E8"/>
    <w:rsid w:val="005A6E1A"/>
    <w:rsid w:val="005A6FDC"/>
    <w:rsid w:val="005B38E5"/>
    <w:rsid w:val="005B4CAB"/>
    <w:rsid w:val="005B5126"/>
    <w:rsid w:val="005B587E"/>
    <w:rsid w:val="005B5950"/>
    <w:rsid w:val="005C049B"/>
    <w:rsid w:val="005C0831"/>
    <w:rsid w:val="005C1329"/>
    <w:rsid w:val="005C2C49"/>
    <w:rsid w:val="005C3A40"/>
    <w:rsid w:val="005C4230"/>
    <w:rsid w:val="005C496F"/>
    <w:rsid w:val="005C56FF"/>
    <w:rsid w:val="005C5839"/>
    <w:rsid w:val="005C5CEB"/>
    <w:rsid w:val="005C636A"/>
    <w:rsid w:val="005C7AA5"/>
    <w:rsid w:val="005D0755"/>
    <w:rsid w:val="005D0CAF"/>
    <w:rsid w:val="005D1DC0"/>
    <w:rsid w:val="005D209D"/>
    <w:rsid w:val="005D219B"/>
    <w:rsid w:val="005D2EB9"/>
    <w:rsid w:val="005D553D"/>
    <w:rsid w:val="005D5782"/>
    <w:rsid w:val="005D57E9"/>
    <w:rsid w:val="005D62D0"/>
    <w:rsid w:val="005D64FB"/>
    <w:rsid w:val="005D799E"/>
    <w:rsid w:val="005D7C66"/>
    <w:rsid w:val="005D7E32"/>
    <w:rsid w:val="005E0FDD"/>
    <w:rsid w:val="005E163C"/>
    <w:rsid w:val="005E28FB"/>
    <w:rsid w:val="005E4716"/>
    <w:rsid w:val="005E56BB"/>
    <w:rsid w:val="005E5A3C"/>
    <w:rsid w:val="005E5CAB"/>
    <w:rsid w:val="005E6B9E"/>
    <w:rsid w:val="005E6BF3"/>
    <w:rsid w:val="005E6F06"/>
    <w:rsid w:val="005E705F"/>
    <w:rsid w:val="005E7B8F"/>
    <w:rsid w:val="005F01C0"/>
    <w:rsid w:val="005F0BC7"/>
    <w:rsid w:val="005F0E44"/>
    <w:rsid w:val="005F1556"/>
    <w:rsid w:val="005F1BF2"/>
    <w:rsid w:val="005F21FE"/>
    <w:rsid w:val="005F23AC"/>
    <w:rsid w:val="005F280F"/>
    <w:rsid w:val="005F28C2"/>
    <w:rsid w:val="005F2915"/>
    <w:rsid w:val="005F2F2D"/>
    <w:rsid w:val="005F3C97"/>
    <w:rsid w:val="005F3D09"/>
    <w:rsid w:val="005F4A78"/>
    <w:rsid w:val="005F546C"/>
    <w:rsid w:val="005F5717"/>
    <w:rsid w:val="005F58E8"/>
    <w:rsid w:val="00600847"/>
    <w:rsid w:val="00600A93"/>
    <w:rsid w:val="00600CBA"/>
    <w:rsid w:val="00601728"/>
    <w:rsid w:val="00601BF9"/>
    <w:rsid w:val="00603440"/>
    <w:rsid w:val="00603E25"/>
    <w:rsid w:val="00604697"/>
    <w:rsid w:val="00605332"/>
    <w:rsid w:val="00605521"/>
    <w:rsid w:val="00605755"/>
    <w:rsid w:val="00606A80"/>
    <w:rsid w:val="006101B3"/>
    <w:rsid w:val="006106A2"/>
    <w:rsid w:val="00611A3F"/>
    <w:rsid w:val="00611E90"/>
    <w:rsid w:val="0061228F"/>
    <w:rsid w:val="006136B6"/>
    <w:rsid w:val="0061432E"/>
    <w:rsid w:val="00615034"/>
    <w:rsid w:val="006154BF"/>
    <w:rsid w:val="00615E20"/>
    <w:rsid w:val="006161FA"/>
    <w:rsid w:val="00616524"/>
    <w:rsid w:val="00616BB6"/>
    <w:rsid w:val="00617B75"/>
    <w:rsid w:val="00622E50"/>
    <w:rsid w:val="00624BEC"/>
    <w:rsid w:val="006253F9"/>
    <w:rsid w:val="0062563F"/>
    <w:rsid w:val="006273AE"/>
    <w:rsid w:val="00627E8F"/>
    <w:rsid w:val="00630E70"/>
    <w:rsid w:val="0063163E"/>
    <w:rsid w:val="0063336D"/>
    <w:rsid w:val="00633BDE"/>
    <w:rsid w:val="00633DCB"/>
    <w:rsid w:val="00633F46"/>
    <w:rsid w:val="006348BD"/>
    <w:rsid w:val="006364E9"/>
    <w:rsid w:val="00637034"/>
    <w:rsid w:val="006404B3"/>
    <w:rsid w:val="006414C7"/>
    <w:rsid w:val="00642C68"/>
    <w:rsid w:val="0064305C"/>
    <w:rsid w:val="00644C6D"/>
    <w:rsid w:val="006455A4"/>
    <w:rsid w:val="00645FA4"/>
    <w:rsid w:val="00646E8F"/>
    <w:rsid w:val="00647B97"/>
    <w:rsid w:val="00653782"/>
    <w:rsid w:val="0065412C"/>
    <w:rsid w:val="006545E1"/>
    <w:rsid w:val="006548A2"/>
    <w:rsid w:val="00655282"/>
    <w:rsid w:val="006561B7"/>
    <w:rsid w:val="00657242"/>
    <w:rsid w:val="00657BC3"/>
    <w:rsid w:val="00657D16"/>
    <w:rsid w:val="006602DC"/>
    <w:rsid w:val="00660D38"/>
    <w:rsid w:val="006617EF"/>
    <w:rsid w:val="006628B5"/>
    <w:rsid w:val="00663E96"/>
    <w:rsid w:val="00664DC1"/>
    <w:rsid w:val="00665E30"/>
    <w:rsid w:val="006667E0"/>
    <w:rsid w:val="0066787A"/>
    <w:rsid w:val="00667A26"/>
    <w:rsid w:val="00667AED"/>
    <w:rsid w:val="00670285"/>
    <w:rsid w:val="0067095F"/>
    <w:rsid w:val="00671532"/>
    <w:rsid w:val="00672EC5"/>
    <w:rsid w:val="00673F82"/>
    <w:rsid w:val="0067446C"/>
    <w:rsid w:val="0067447D"/>
    <w:rsid w:val="00674684"/>
    <w:rsid w:val="0067477B"/>
    <w:rsid w:val="00676BC8"/>
    <w:rsid w:val="006777C7"/>
    <w:rsid w:val="00677928"/>
    <w:rsid w:val="006816B4"/>
    <w:rsid w:val="00681BBA"/>
    <w:rsid w:val="006826AF"/>
    <w:rsid w:val="00683387"/>
    <w:rsid w:val="00683E4D"/>
    <w:rsid w:val="0068487B"/>
    <w:rsid w:val="00684D81"/>
    <w:rsid w:val="0068515C"/>
    <w:rsid w:val="006852EB"/>
    <w:rsid w:val="00686045"/>
    <w:rsid w:val="00686827"/>
    <w:rsid w:val="006873C8"/>
    <w:rsid w:val="00687497"/>
    <w:rsid w:val="00687A6B"/>
    <w:rsid w:val="00691EFF"/>
    <w:rsid w:val="006926C6"/>
    <w:rsid w:val="00692FBC"/>
    <w:rsid w:val="006931DC"/>
    <w:rsid w:val="0069379B"/>
    <w:rsid w:val="00693922"/>
    <w:rsid w:val="00694126"/>
    <w:rsid w:val="006943E6"/>
    <w:rsid w:val="006948C1"/>
    <w:rsid w:val="00694EA9"/>
    <w:rsid w:val="00694FE8"/>
    <w:rsid w:val="006950B2"/>
    <w:rsid w:val="00695148"/>
    <w:rsid w:val="006958EE"/>
    <w:rsid w:val="0069591D"/>
    <w:rsid w:val="00696729"/>
    <w:rsid w:val="0069798E"/>
    <w:rsid w:val="00697D3A"/>
    <w:rsid w:val="00697E36"/>
    <w:rsid w:val="006A2F74"/>
    <w:rsid w:val="006A4ABB"/>
    <w:rsid w:val="006A6E21"/>
    <w:rsid w:val="006A703A"/>
    <w:rsid w:val="006A7600"/>
    <w:rsid w:val="006B0C8D"/>
    <w:rsid w:val="006B24D5"/>
    <w:rsid w:val="006B35B2"/>
    <w:rsid w:val="006B436F"/>
    <w:rsid w:val="006B4678"/>
    <w:rsid w:val="006B4816"/>
    <w:rsid w:val="006B5585"/>
    <w:rsid w:val="006C12C1"/>
    <w:rsid w:val="006C12DE"/>
    <w:rsid w:val="006C2F88"/>
    <w:rsid w:val="006C3821"/>
    <w:rsid w:val="006C5031"/>
    <w:rsid w:val="006C55FB"/>
    <w:rsid w:val="006C6577"/>
    <w:rsid w:val="006C7707"/>
    <w:rsid w:val="006D0241"/>
    <w:rsid w:val="006D0F30"/>
    <w:rsid w:val="006D303C"/>
    <w:rsid w:val="006D4467"/>
    <w:rsid w:val="006D459F"/>
    <w:rsid w:val="006D47A0"/>
    <w:rsid w:val="006D5612"/>
    <w:rsid w:val="006D587E"/>
    <w:rsid w:val="006D65FB"/>
    <w:rsid w:val="006D6656"/>
    <w:rsid w:val="006D7088"/>
    <w:rsid w:val="006E146C"/>
    <w:rsid w:val="006E21E6"/>
    <w:rsid w:val="006E28DF"/>
    <w:rsid w:val="006E4C44"/>
    <w:rsid w:val="006E5492"/>
    <w:rsid w:val="006E6E8E"/>
    <w:rsid w:val="006E6ECF"/>
    <w:rsid w:val="006E706B"/>
    <w:rsid w:val="006F007C"/>
    <w:rsid w:val="006F46D6"/>
    <w:rsid w:val="006F4A32"/>
    <w:rsid w:val="006F4B1C"/>
    <w:rsid w:val="006F6171"/>
    <w:rsid w:val="007000ED"/>
    <w:rsid w:val="00701755"/>
    <w:rsid w:val="00703443"/>
    <w:rsid w:val="00703509"/>
    <w:rsid w:val="00704956"/>
    <w:rsid w:val="00706F97"/>
    <w:rsid w:val="00707132"/>
    <w:rsid w:val="007074F1"/>
    <w:rsid w:val="00710C60"/>
    <w:rsid w:val="00711065"/>
    <w:rsid w:val="00711386"/>
    <w:rsid w:val="007119E3"/>
    <w:rsid w:val="00713C0D"/>
    <w:rsid w:val="00713C3C"/>
    <w:rsid w:val="0071649D"/>
    <w:rsid w:val="007205B7"/>
    <w:rsid w:val="00721E28"/>
    <w:rsid w:val="00722FC4"/>
    <w:rsid w:val="007256CF"/>
    <w:rsid w:val="007272B3"/>
    <w:rsid w:val="0072760F"/>
    <w:rsid w:val="00732BF4"/>
    <w:rsid w:val="00732F11"/>
    <w:rsid w:val="0073300E"/>
    <w:rsid w:val="007334FF"/>
    <w:rsid w:val="00733955"/>
    <w:rsid w:val="00734C6D"/>
    <w:rsid w:val="007367A0"/>
    <w:rsid w:val="00736EBC"/>
    <w:rsid w:val="0073768D"/>
    <w:rsid w:val="00737AF5"/>
    <w:rsid w:val="00737FFE"/>
    <w:rsid w:val="00740B50"/>
    <w:rsid w:val="007416D4"/>
    <w:rsid w:val="007417AC"/>
    <w:rsid w:val="00743B24"/>
    <w:rsid w:val="007441F6"/>
    <w:rsid w:val="00745664"/>
    <w:rsid w:val="00746620"/>
    <w:rsid w:val="00747126"/>
    <w:rsid w:val="00747A62"/>
    <w:rsid w:val="00747CBB"/>
    <w:rsid w:val="007504DF"/>
    <w:rsid w:val="007512B3"/>
    <w:rsid w:val="007547D1"/>
    <w:rsid w:val="007548CF"/>
    <w:rsid w:val="007574AC"/>
    <w:rsid w:val="007609CC"/>
    <w:rsid w:val="00761017"/>
    <w:rsid w:val="0076144C"/>
    <w:rsid w:val="00762B8D"/>
    <w:rsid w:val="007648DA"/>
    <w:rsid w:val="00764B36"/>
    <w:rsid w:val="007652B0"/>
    <w:rsid w:val="00765E2C"/>
    <w:rsid w:val="00766162"/>
    <w:rsid w:val="0076618E"/>
    <w:rsid w:val="007662BC"/>
    <w:rsid w:val="007667CE"/>
    <w:rsid w:val="00767520"/>
    <w:rsid w:val="00771260"/>
    <w:rsid w:val="00772092"/>
    <w:rsid w:val="00773208"/>
    <w:rsid w:val="007734E9"/>
    <w:rsid w:val="0077362D"/>
    <w:rsid w:val="007742E8"/>
    <w:rsid w:val="00774701"/>
    <w:rsid w:val="00775FB2"/>
    <w:rsid w:val="00777327"/>
    <w:rsid w:val="00781C0E"/>
    <w:rsid w:val="007826B3"/>
    <w:rsid w:val="00782A45"/>
    <w:rsid w:val="00783FBE"/>
    <w:rsid w:val="00784465"/>
    <w:rsid w:val="0078564B"/>
    <w:rsid w:val="007930EA"/>
    <w:rsid w:val="007941EE"/>
    <w:rsid w:val="00794560"/>
    <w:rsid w:val="0079486D"/>
    <w:rsid w:val="00795049"/>
    <w:rsid w:val="007953C7"/>
    <w:rsid w:val="00795591"/>
    <w:rsid w:val="00795D06"/>
    <w:rsid w:val="00797688"/>
    <w:rsid w:val="007A0A09"/>
    <w:rsid w:val="007A1331"/>
    <w:rsid w:val="007A13D9"/>
    <w:rsid w:val="007A1DA7"/>
    <w:rsid w:val="007A2854"/>
    <w:rsid w:val="007A37DA"/>
    <w:rsid w:val="007A3D5B"/>
    <w:rsid w:val="007A456D"/>
    <w:rsid w:val="007A4A34"/>
    <w:rsid w:val="007A5962"/>
    <w:rsid w:val="007A7575"/>
    <w:rsid w:val="007A7CA0"/>
    <w:rsid w:val="007B1FC7"/>
    <w:rsid w:val="007B2A5C"/>
    <w:rsid w:val="007B3C34"/>
    <w:rsid w:val="007B46BF"/>
    <w:rsid w:val="007B5B5A"/>
    <w:rsid w:val="007B7C03"/>
    <w:rsid w:val="007C14BD"/>
    <w:rsid w:val="007C1713"/>
    <w:rsid w:val="007C1F65"/>
    <w:rsid w:val="007C2A0E"/>
    <w:rsid w:val="007C2FA1"/>
    <w:rsid w:val="007C30FF"/>
    <w:rsid w:val="007C4237"/>
    <w:rsid w:val="007C533A"/>
    <w:rsid w:val="007C5596"/>
    <w:rsid w:val="007C5E8F"/>
    <w:rsid w:val="007C7E4A"/>
    <w:rsid w:val="007D1E35"/>
    <w:rsid w:val="007D25F1"/>
    <w:rsid w:val="007D2A1B"/>
    <w:rsid w:val="007D4612"/>
    <w:rsid w:val="007D5612"/>
    <w:rsid w:val="007D67EA"/>
    <w:rsid w:val="007D746C"/>
    <w:rsid w:val="007D7BF0"/>
    <w:rsid w:val="007D7E24"/>
    <w:rsid w:val="007D7E5E"/>
    <w:rsid w:val="007E0E96"/>
    <w:rsid w:val="007E1028"/>
    <w:rsid w:val="007E1412"/>
    <w:rsid w:val="007E1641"/>
    <w:rsid w:val="007E2BB7"/>
    <w:rsid w:val="007E3D9F"/>
    <w:rsid w:val="007E4748"/>
    <w:rsid w:val="007E4AB7"/>
    <w:rsid w:val="007E4C3A"/>
    <w:rsid w:val="007E6C41"/>
    <w:rsid w:val="007F07B9"/>
    <w:rsid w:val="007F0C39"/>
    <w:rsid w:val="007F1779"/>
    <w:rsid w:val="007F1B9D"/>
    <w:rsid w:val="007F40F5"/>
    <w:rsid w:val="007F5343"/>
    <w:rsid w:val="007F53AC"/>
    <w:rsid w:val="007F75AE"/>
    <w:rsid w:val="008002C4"/>
    <w:rsid w:val="0080107F"/>
    <w:rsid w:val="00801557"/>
    <w:rsid w:val="00801770"/>
    <w:rsid w:val="00803345"/>
    <w:rsid w:val="00803DA0"/>
    <w:rsid w:val="00803E0A"/>
    <w:rsid w:val="00804851"/>
    <w:rsid w:val="00804BAF"/>
    <w:rsid w:val="0080566B"/>
    <w:rsid w:val="008058D9"/>
    <w:rsid w:val="008059DF"/>
    <w:rsid w:val="00806611"/>
    <w:rsid w:val="00806C8A"/>
    <w:rsid w:val="00807028"/>
    <w:rsid w:val="00807596"/>
    <w:rsid w:val="0081092E"/>
    <w:rsid w:val="00810943"/>
    <w:rsid w:val="008122F0"/>
    <w:rsid w:val="00812E87"/>
    <w:rsid w:val="00812EB0"/>
    <w:rsid w:val="00815A82"/>
    <w:rsid w:val="00816AF1"/>
    <w:rsid w:val="00816C34"/>
    <w:rsid w:val="00821171"/>
    <w:rsid w:val="00821886"/>
    <w:rsid w:val="008218D1"/>
    <w:rsid w:val="00821DEF"/>
    <w:rsid w:val="00822676"/>
    <w:rsid w:val="00822D97"/>
    <w:rsid w:val="0082356B"/>
    <w:rsid w:val="008245C9"/>
    <w:rsid w:val="00824C7A"/>
    <w:rsid w:val="00824E82"/>
    <w:rsid w:val="00825E74"/>
    <w:rsid w:val="00826E4F"/>
    <w:rsid w:val="00827EE9"/>
    <w:rsid w:val="008305E6"/>
    <w:rsid w:val="008312E9"/>
    <w:rsid w:val="008317CD"/>
    <w:rsid w:val="00832FDA"/>
    <w:rsid w:val="008330C8"/>
    <w:rsid w:val="0083330E"/>
    <w:rsid w:val="00834152"/>
    <w:rsid w:val="008357EE"/>
    <w:rsid w:val="00835D57"/>
    <w:rsid w:val="008360BC"/>
    <w:rsid w:val="0083624E"/>
    <w:rsid w:val="008363E8"/>
    <w:rsid w:val="0083751E"/>
    <w:rsid w:val="00837CB6"/>
    <w:rsid w:val="00840757"/>
    <w:rsid w:val="00841C25"/>
    <w:rsid w:val="008453C9"/>
    <w:rsid w:val="0084547A"/>
    <w:rsid w:val="0084572D"/>
    <w:rsid w:val="00845BB6"/>
    <w:rsid w:val="008460AF"/>
    <w:rsid w:val="00846BB1"/>
    <w:rsid w:val="00850B16"/>
    <w:rsid w:val="00854251"/>
    <w:rsid w:val="00854445"/>
    <w:rsid w:val="008545BF"/>
    <w:rsid w:val="00854D86"/>
    <w:rsid w:val="00854DCC"/>
    <w:rsid w:val="00854DE8"/>
    <w:rsid w:val="0085507E"/>
    <w:rsid w:val="008550CC"/>
    <w:rsid w:val="00855610"/>
    <w:rsid w:val="00855D9F"/>
    <w:rsid w:val="00856E69"/>
    <w:rsid w:val="00857AD6"/>
    <w:rsid w:val="00861A4A"/>
    <w:rsid w:val="00862C82"/>
    <w:rsid w:val="00862D7D"/>
    <w:rsid w:val="00864C3F"/>
    <w:rsid w:val="00865AB1"/>
    <w:rsid w:val="00866ED5"/>
    <w:rsid w:val="00867204"/>
    <w:rsid w:val="00867A65"/>
    <w:rsid w:val="00873F23"/>
    <w:rsid w:val="00874709"/>
    <w:rsid w:val="008751D9"/>
    <w:rsid w:val="0087562F"/>
    <w:rsid w:val="00875CC0"/>
    <w:rsid w:val="00876EE4"/>
    <w:rsid w:val="00877B70"/>
    <w:rsid w:val="00880557"/>
    <w:rsid w:val="00880C54"/>
    <w:rsid w:val="008812AF"/>
    <w:rsid w:val="008812E1"/>
    <w:rsid w:val="0088318E"/>
    <w:rsid w:val="008831D7"/>
    <w:rsid w:val="00884C08"/>
    <w:rsid w:val="00885510"/>
    <w:rsid w:val="008902C3"/>
    <w:rsid w:val="008907B6"/>
    <w:rsid w:val="00890ED4"/>
    <w:rsid w:val="008921CF"/>
    <w:rsid w:val="008946AC"/>
    <w:rsid w:val="00896D30"/>
    <w:rsid w:val="00896E69"/>
    <w:rsid w:val="008A09BB"/>
    <w:rsid w:val="008A1D6D"/>
    <w:rsid w:val="008A3903"/>
    <w:rsid w:val="008A3E0D"/>
    <w:rsid w:val="008A4AF6"/>
    <w:rsid w:val="008A4EFD"/>
    <w:rsid w:val="008A4FB1"/>
    <w:rsid w:val="008A50FF"/>
    <w:rsid w:val="008A5D24"/>
    <w:rsid w:val="008A5D8C"/>
    <w:rsid w:val="008A73AA"/>
    <w:rsid w:val="008B076B"/>
    <w:rsid w:val="008B0E7B"/>
    <w:rsid w:val="008B2632"/>
    <w:rsid w:val="008B42B4"/>
    <w:rsid w:val="008B4B06"/>
    <w:rsid w:val="008B5288"/>
    <w:rsid w:val="008B5A07"/>
    <w:rsid w:val="008B6137"/>
    <w:rsid w:val="008B6D7C"/>
    <w:rsid w:val="008B782F"/>
    <w:rsid w:val="008B78B7"/>
    <w:rsid w:val="008C004C"/>
    <w:rsid w:val="008C069A"/>
    <w:rsid w:val="008C104A"/>
    <w:rsid w:val="008C15A3"/>
    <w:rsid w:val="008C2D96"/>
    <w:rsid w:val="008C3333"/>
    <w:rsid w:val="008C3772"/>
    <w:rsid w:val="008C4B8A"/>
    <w:rsid w:val="008C4C43"/>
    <w:rsid w:val="008C4E46"/>
    <w:rsid w:val="008C700F"/>
    <w:rsid w:val="008C7F10"/>
    <w:rsid w:val="008D27E3"/>
    <w:rsid w:val="008D3525"/>
    <w:rsid w:val="008D3EFB"/>
    <w:rsid w:val="008D499E"/>
    <w:rsid w:val="008D5176"/>
    <w:rsid w:val="008D53C5"/>
    <w:rsid w:val="008D5867"/>
    <w:rsid w:val="008D65BC"/>
    <w:rsid w:val="008D6A3A"/>
    <w:rsid w:val="008D71A4"/>
    <w:rsid w:val="008D7CEF"/>
    <w:rsid w:val="008E00FF"/>
    <w:rsid w:val="008E142C"/>
    <w:rsid w:val="008E3683"/>
    <w:rsid w:val="008E41BF"/>
    <w:rsid w:val="008E5D10"/>
    <w:rsid w:val="008E6B09"/>
    <w:rsid w:val="008F2D94"/>
    <w:rsid w:val="008F3EEB"/>
    <w:rsid w:val="008F408E"/>
    <w:rsid w:val="008F4249"/>
    <w:rsid w:val="008F5B2C"/>
    <w:rsid w:val="008F6C43"/>
    <w:rsid w:val="008F6D91"/>
    <w:rsid w:val="008F729C"/>
    <w:rsid w:val="008F7484"/>
    <w:rsid w:val="009039E4"/>
    <w:rsid w:val="00903C04"/>
    <w:rsid w:val="0090426D"/>
    <w:rsid w:val="0090492E"/>
    <w:rsid w:val="00906C59"/>
    <w:rsid w:val="00912276"/>
    <w:rsid w:val="009130AF"/>
    <w:rsid w:val="00913C5B"/>
    <w:rsid w:val="0091444E"/>
    <w:rsid w:val="00914A26"/>
    <w:rsid w:val="00915DAC"/>
    <w:rsid w:val="00916306"/>
    <w:rsid w:val="009163A2"/>
    <w:rsid w:val="00920C9A"/>
    <w:rsid w:val="00923C58"/>
    <w:rsid w:val="00925FE9"/>
    <w:rsid w:val="009267A9"/>
    <w:rsid w:val="00926814"/>
    <w:rsid w:val="009269C5"/>
    <w:rsid w:val="0093049D"/>
    <w:rsid w:val="00932671"/>
    <w:rsid w:val="009332D8"/>
    <w:rsid w:val="009342B8"/>
    <w:rsid w:val="00934BC2"/>
    <w:rsid w:val="009354A0"/>
    <w:rsid w:val="00935850"/>
    <w:rsid w:val="009364F0"/>
    <w:rsid w:val="00937284"/>
    <w:rsid w:val="00937DC5"/>
    <w:rsid w:val="00940D27"/>
    <w:rsid w:val="009412C3"/>
    <w:rsid w:val="009417A4"/>
    <w:rsid w:val="009421D9"/>
    <w:rsid w:val="0094314E"/>
    <w:rsid w:val="00943D0F"/>
    <w:rsid w:val="009457A7"/>
    <w:rsid w:val="00945EEA"/>
    <w:rsid w:val="00946525"/>
    <w:rsid w:val="0094695E"/>
    <w:rsid w:val="00946A70"/>
    <w:rsid w:val="00946E0E"/>
    <w:rsid w:val="00947A05"/>
    <w:rsid w:val="009500DE"/>
    <w:rsid w:val="00951031"/>
    <w:rsid w:val="00951105"/>
    <w:rsid w:val="00952FA8"/>
    <w:rsid w:val="00953144"/>
    <w:rsid w:val="00953FBB"/>
    <w:rsid w:val="009542F8"/>
    <w:rsid w:val="00954BA1"/>
    <w:rsid w:val="0095636D"/>
    <w:rsid w:val="009563ED"/>
    <w:rsid w:val="00956BCC"/>
    <w:rsid w:val="009605D6"/>
    <w:rsid w:val="00962B63"/>
    <w:rsid w:val="00962C88"/>
    <w:rsid w:val="00962F5D"/>
    <w:rsid w:val="00963375"/>
    <w:rsid w:val="009636A9"/>
    <w:rsid w:val="009642DE"/>
    <w:rsid w:val="00964A90"/>
    <w:rsid w:val="00964E2E"/>
    <w:rsid w:val="00966BBA"/>
    <w:rsid w:val="009677B8"/>
    <w:rsid w:val="00967D04"/>
    <w:rsid w:val="009703B4"/>
    <w:rsid w:val="0097122B"/>
    <w:rsid w:val="00972DCC"/>
    <w:rsid w:val="00973247"/>
    <w:rsid w:val="009745E0"/>
    <w:rsid w:val="00974BFB"/>
    <w:rsid w:val="00975012"/>
    <w:rsid w:val="0097611C"/>
    <w:rsid w:val="00976DBA"/>
    <w:rsid w:val="009770FF"/>
    <w:rsid w:val="00977194"/>
    <w:rsid w:val="00977261"/>
    <w:rsid w:val="009801EF"/>
    <w:rsid w:val="0098146B"/>
    <w:rsid w:val="00981CBD"/>
    <w:rsid w:val="009830B0"/>
    <w:rsid w:val="009837A2"/>
    <w:rsid w:val="00984710"/>
    <w:rsid w:val="009847D9"/>
    <w:rsid w:val="009853C2"/>
    <w:rsid w:val="0098655B"/>
    <w:rsid w:val="0098671E"/>
    <w:rsid w:val="009870CF"/>
    <w:rsid w:val="0099134F"/>
    <w:rsid w:val="00991499"/>
    <w:rsid w:val="0099316A"/>
    <w:rsid w:val="009935CE"/>
    <w:rsid w:val="00993E4B"/>
    <w:rsid w:val="00994EEB"/>
    <w:rsid w:val="00997982"/>
    <w:rsid w:val="009A0128"/>
    <w:rsid w:val="009A0ED5"/>
    <w:rsid w:val="009A28D3"/>
    <w:rsid w:val="009A3992"/>
    <w:rsid w:val="009A3A21"/>
    <w:rsid w:val="009A40C9"/>
    <w:rsid w:val="009A501A"/>
    <w:rsid w:val="009A56CD"/>
    <w:rsid w:val="009A6831"/>
    <w:rsid w:val="009A7D18"/>
    <w:rsid w:val="009B011A"/>
    <w:rsid w:val="009B0C66"/>
    <w:rsid w:val="009B2496"/>
    <w:rsid w:val="009B7322"/>
    <w:rsid w:val="009C29EA"/>
    <w:rsid w:val="009C2C34"/>
    <w:rsid w:val="009C2C92"/>
    <w:rsid w:val="009C3A4C"/>
    <w:rsid w:val="009C48B2"/>
    <w:rsid w:val="009C4921"/>
    <w:rsid w:val="009C6631"/>
    <w:rsid w:val="009D123A"/>
    <w:rsid w:val="009D16ED"/>
    <w:rsid w:val="009D523C"/>
    <w:rsid w:val="009D54FA"/>
    <w:rsid w:val="009D557F"/>
    <w:rsid w:val="009D5607"/>
    <w:rsid w:val="009D620C"/>
    <w:rsid w:val="009D72D8"/>
    <w:rsid w:val="009E202F"/>
    <w:rsid w:val="009E2CC8"/>
    <w:rsid w:val="009E4578"/>
    <w:rsid w:val="009E5152"/>
    <w:rsid w:val="009E5BF6"/>
    <w:rsid w:val="009E6186"/>
    <w:rsid w:val="009E61F2"/>
    <w:rsid w:val="009E753F"/>
    <w:rsid w:val="009F0A94"/>
    <w:rsid w:val="009F0BD2"/>
    <w:rsid w:val="009F138C"/>
    <w:rsid w:val="009F2F67"/>
    <w:rsid w:val="009F4581"/>
    <w:rsid w:val="009F5FE5"/>
    <w:rsid w:val="009F7269"/>
    <w:rsid w:val="009F76A3"/>
    <w:rsid w:val="009F7BA6"/>
    <w:rsid w:val="00A00BB0"/>
    <w:rsid w:val="00A026C9"/>
    <w:rsid w:val="00A03302"/>
    <w:rsid w:val="00A0495E"/>
    <w:rsid w:val="00A049E9"/>
    <w:rsid w:val="00A05CEC"/>
    <w:rsid w:val="00A05E55"/>
    <w:rsid w:val="00A06266"/>
    <w:rsid w:val="00A063EB"/>
    <w:rsid w:val="00A06D51"/>
    <w:rsid w:val="00A079C9"/>
    <w:rsid w:val="00A111D0"/>
    <w:rsid w:val="00A1129B"/>
    <w:rsid w:val="00A12318"/>
    <w:rsid w:val="00A12436"/>
    <w:rsid w:val="00A12AB3"/>
    <w:rsid w:val="00A138AD"/>
    <w:rsid w:val="00A147E4"/>
    <w:rsid w:val="00A15233"/>
    <w:rsid w:val="00A162D8"/>
    <w:rsid w:val="00A16626"/>
    <w:rsid w:val="00A16D70"/>
    <w:rsid w:val="00A1708F"/>
    <w:rsid w:val="00A17A89"/>
    <w:rsid w:val="00A202A9"/>
    <w:rsid w:val="00A202D1"/>
    <w:rsid w:val="00A2257C"/>
    <w:rsid w:val="00A229E7"/>
    <w:rsid w:val="00A22F44"/>
    <w:rsid w:val="00A23B67"/>
    <w:rsid w:val="00A245E3"/>
    <w:rsid w:val="00A26008"/>
    <w:rsid w:val="00A30AB0"/>
    <w:rsid w:val="00A32B1D"/>
    <w:rsid w:val="00A33024"/>
    <w:rsid w:val="00A3345D"/>
    <w:rsid w:val="00A340EB"/>
    <w:rsid w:val="00A346A8"/>
    <w:rsid w:val="00A3493A"/>
    <w:rsid w:val="00A35DAB"/>
    <w:rsid w:val="00A40023"/>
    <w:rsid w:val="00A40CF6"/>
    <w:rsid w:val="00A438F3"/>
    <w:rsid w:val="00A43FD7"/>
    <w:rsid w:val="00A44A05"/>
    <w:rsid w:val="00A45A90"/>
    <w:rsid w:val="00A46176"/>
    <w:rsid w:val="00A46BB3"/>
    <w:rsid w:val="00A500B4"/>
    <w:rsid w:val="00A50D04"/>
    <w:rsid w:val="00A52117"/>
    <w:rsid w:val="00A5220C"/>
    <w:rsid w:val="00A524C7"/>
    <w:rsid w:val="00A54538"/>
    <w:rsid w:val="00A5455C"/>
    <w:rsid w:val="00A545EC"/>
    <w:rsid w:val="00A55651"/>
    <w:rsid w:val="00A55ED0"/>
    <w:rsid w:val="00A56BB3"/>
    <w:rsid w:val="00A57EF5"/>
    <w:rsid w:val="00A60A5E"/>
    <w:rsid w:val="00A613AD"/>
    <w:rsid w:val="00A61808"/>
    <w:rsid w:val="00A62720"/>
    <w:rsid w:val="00A62EA4"/>
    <w:rsid w:val="00A63030"/>
    <w:rsid w:val="00A638B4"/>
    <w:rsid w:val="00A63A0B"/>
    <w:rsid w:val="00A652B4"/>
    <w:rsid w:val="00A665B2"/>
    <w:rsid w:val="00A672EC"/>
    <w:rsid w:val="00A67DDA"/>
    <w:rsid w:val="00A703E9"/>
    <w:rsid w:val="00A7087E"/>
    <w:rsid w:val="00A708AA"/>
    <w:rsid w:val="00A71CD1"/>
    <w:rsid w:val="00A726AF"/>
    <w:rsid w:val="00A73779"/>
    <w:rsid w:val="00A74603"/>
    <w:rsid w:val="00A75B28"/>
    <w:rsid w:val="00A764D7"/>
    <w:rsid w:val="00A768CA"/>
    <w:rsid w:val="00A76D58"/>
    <w:rsid w:val="00A76E48"/>
    <w:rsid w:val="00A77450"/>
    <w:rsid w:val="00A8005B"/>
    <w:rsid w:val="00A804BE"/>
    <w:rsid w:val="00A8271A"/>
    <w:rsid w:val="00A832C6"/>
    <w:rsid w:val="00A83C17"/>
    <w:rsid w:val="00A83D96"/>
    <w:rsid w:val="00A849EE"/>
    <w:rsid w:val="00A900EA"/>
    <w:rsid w:val="00A90AD7"/>
    <w:rsid w:val="00A90BBD"/>
    <w:rsid w:val="00A9383D"/>
    <w:rsid w:val="00A9610E"/>
    <w:rsid w:val="00A96837"/>
    <w:rsid w:val="00A9759F"/>
    <w:rsid w:val="00A97982"/>
    <w:rsid w:val="00AA04CF"/>
    <w:rsid w:val="00AA07C3"/>
    <w:rsid w:val="00AA0F4C"/>
    <w:rsid w:val="00AA101A"/>
    <w:rsid w:val="00AA18F7"/>
    <w:rsid w:val="00AA2095"/>
    <w:rsid w:val="00AA26B1"/>
    <w:rsid w:val="00AA3D16"/>
    <w:rsid w:val="00AA437F"/>
    <w:rsid w:val="00AA60C9"/>
    <w:rsid w:val="00AA62C0"/>
    <w:rsid w:val="00AA6AA4"/>
    <w:rsid w:val="00AA729E"/>
    <w:rsid w:val="00AA7B49"/>
    <w:rsid w:val="00AB07AC"/>
    <w:rsid w:val="00AB1B02"/>
    <w:rsid w:val="00AB1DDB"/>
    <w:rsid w:val="00AB30E3"/>
    <w:rsid w:val="00AB33BE"/>
    <w:rsid w:val="00AB3592"/>
    <w:rsid w:val="00AB407E"/>
    <w:rsid w:val="00AB4D15"/>
    <w:rsid w:val="00AB4D9B"/>
    <w:rsid w:val="00AB5BB6"/>
    <w:rsid w:val="00AB7491"/>
    <w:rsid w:val="00AC09AD"/>
    <w:rsid w:val="00AC0CD3"/>
    <w:rsid w:val="00AC1241"/>
    <w:rsid w:val="00AC147E"/>
    <w:rsid w:val="00AC2C01"/>
    <w:rsid w:val="00AC3645"/>
    <w:rsid w:val="00AC4AB7"/>
    <w:rsid w:val="00AC4AF3"/>
    <w:rsid w:val="00AC544A"/>
    <w:rsid w:val="00AC5FFF"/>
    <w:rsid w:val="00AC66A8"/>
    <w:rsid w:val="00AC6C59"/>
    <w:rsid w:val="00AC758C"/>
    <w:rsid w:val="00AD1294"/>
    <w:rsid w:val="00AD141F"/>
    <w:rsid w:val="00AD20C5"/>
    <w:rsid w:val="00AD24C8"/>
    <w:rsid w:val="00AD2628"/>
    <w:rsid w:val="00AD4490"/>
    <w:rsid w:val="00AD45E4"/>
    <w:rsid w:val="00AD57AC"/>
    <w:rsid w:val="00AD5F87"/>
    <w:rsid w:val="00AD734D"/>
    <w:rsid w:val="00AD759F"/>
    <w:rsid w:val="00AD781E"/>
    <w:rsid w:val="00AE05E8"/>
    <w:rsid w:val="00AE248C"/>
    <w:rsid w:val="00AE2BB5"/>
    <w:rsid w:val="00AE3437"/>
    <w:rsid w:val="00AE3526"/>
    <w:rsid w:val="00AE3A77"/>
    <w:rsid w:val="00AE51BE"/>
    <w:rsid w:val="00AE52DB"/>
    <w:rsid w:val="00AE6A38"/>
    <w:rsid w:val="00AE72C2"/>
    <w:rsid w:val="00AE7389"/>
    <w:rsid w:val="00AE75C8"/>
    <w:rsid w:val="00AE7E3D"/>
    <w:rsid w:val="00AF0006"/>
    <w:rsid w:val="00AF05BD"/>
    <w:rsid w:val="00AF0BC5"/>
    <w:rsid w:val="00AF1FC1"/>
    <w:rsid w:val="00AF210E"/>
    <w:rsid w:val="00AF2DD2"/>
    <w:rsid w:val="00AF36D7"/>
    <w:rsid w:val="00AF440C"/>
    <w:rsid w:val="00AF4667"/>
    <w:rsid w:val="00AF53AD"/>
    <w:rsid w:val="00AF5EF2"/>
    <w:rsid w:val="00AF620E"/>
    <w:rsid w:val="00AF625A"/>
    <w:rsid w:val="00AF62C1"/>
    <w:rsid w:val="00AF655C"/>
    <w:rsid w:val="00AF6ECE"/>
    <w:rsid w:val="00AF772C"/>
    <w:rsid w:val="00B01341"/>
    <w:rsid w:val="00B01CDE"/>
    <w:rsid w:val="00B031B9"/>
    <w:rsid w:val="00B03BDB"/>
    <w:rsid w:val="00B0402F"/>
    <w:rsid w:val="00B042F7"/>
    <w:rsid w:val="00B0457F"/>
    <w:rsid w:val="00B0612C"/>
    <w:rsid w:val="00B06194"/>
    <w:rsid w:val="00B063C2"/>
    <w:rsid w:val="00B06AB8"/>
    <w:rsid w:val="00B0771F"/>
    <w:rsid w:val="00B07E00"/>
    <w:rsid w:val="00B10A50"/>
    <w:rsid w:val="00B10BA9"/>
    <w:rsid w:val="00B10D20"/>
    <w:rsid w:val="00B111DE"/>
    <w:rsid w:val="00B12306"/>
    <w:rsid w:val="00B12578"/>
    <w:rsid w:val="00B15205"/>
    <w:rsid w:val="00B159BF"/>
    <w:rsid w:val="00B16035"/>
    <w:rsid w:val="00B2057B"/>
    <w:rsid w:val="00B21225"/>
    <w:rsid w:val="00B2134F"/>
    <w:rsid w:val="00B21E50"/>
    <w:rsid w:val="00B229BC"/>
    <w:rsid w:val="00B22CE3"/>
    <w:rsid w:val="00B23EB5"/>
    <w:rsid w:val="00B24B2F"/>
    <w:rsid w:val="00B24F96"/>
    <w:rsid w:val="00B25865"/>
    <w:rsid w:val="00B26146"/>
    <w:rsid w:val="00B30FB6"/>
    <w:rsid w:val="00B323FB"/>
    <w:rsid w:val="00B34BD8"/>
    <w:rsid w:val="00B35230"/>
    <w:rsid w:val="00B35A0E"/>
    <w:rsid w:val="00B408C0"/>
    <w:rsid w:val="00B4112F"/>
    <w:rsid w:val="00B41CE2"/>
    <w:rsid w:val="00B44951"/>
    <w:rsid w:val="00B45CD4"/>
    <w:rsid w:val="00B46ADD"/>
    <w:rsid w:val="00B5097D"/>
    <w:rsid w:val="00B50E8D"/>
    <w:rsid w:val="00B51987"/>
    <w:rsid w:val="00B531D8"/>
    <w:rsid w:val="00B539D5"/>
    <w:rsid w:val="00B542C8"/>
    <w:rsid w:val="00B556C4"/>
    <w:rsid w:val="00B556EC"/>
    <w:rsid w:val="00B56190"/>
    <w:rsid w:val="00B5664C"/>
    <w:rsid w:val="00B56B3F"/>
    <w:rsid w:val="00B57AB1"/>
    <w:rsid w:val="00B60682"/>
    <w:rsid w:val="00B60793"/>
    <w:rsid w:val="00B611FB"/>
    <w:rsid w:val="00B61B42"/>
    <w:rsid w:val="00B62862"/>
    <w:rsid w:val="00B62A95"/>
    <w:rsid w:val="00B62B82"/>
    <w:rsid w:val="00B64512"/>
    <w:rsid w:val="00B661F7"/>
    <w:rsid w:val="00B66308"/>
    <w:rsid w:val="00B677D1"/>
    <w:rsid w:val="00B70035"/>
    <w:rsid w:val="00B70CED"/>
    <w:rsid w:val="00B711A9"/>
    <w:rsid w:val="00B71D7B"/>
    <w:rsid w:val="00B7241A"/>
    <w:rsid w:val="00B72499"/>
    <w:rsid w:val="00B7262C"/>
    <w:rsid w:val="00B728C3"/>
    <w:rsid w:val="00B731F5"/>
    <w:rsid w:val="00B73F73"/>
    <w:rsid w:val="00B74357"/>
    <w:rsid w:val="00B743F0"/>
    <w:rsid w:val="00B7530C"/>
    <w:rsid w:val="00B7564A"/>
    <w:rsid w:val="00B7574C"/>
    <w:rsid w:val="00B75EA9"/>
    <w:rsid w:val="00B800BE"/>
    <w:rsid w:val="00B82EEF"/>
    <w:rsid w:val="00B842D3"/>
    <w:rsid w:val="00B85286"/>
    <w:rsid w:val="00B865A7"/>
    <w:rsid w:val="00B87BDA"/>
    <w:rsid w:val="00B87D83"/>
    <w:rsid w:val="00B90B0B"/>
    <w:rsid w:val="00B9157E"/>
    <w:rsid w:val="00B91F6B"/>
    <w:rsid w:val="00B92A76"/>
    <w:rsid w:val="00B94DF7"/>
    <w:rsid w:val="00B97292"/>
    <w:rsid w:val="00B976E1"/>
    <w:rsid w:val="00BA1458"/>
    <w:rsid w:val="00BA1C18"/>
    <w:rsid w:val="00BA1F95"/>
    <w:rsid w:val="00BA25C1"/>
    <w:rsid w:val="00BA33B5"/>
    <w:rsid w:val="00BA3FC2"/>
    <w:rsid w:val="00BA79E6"/>
    <w:rsid w:val="00BA7D88"/>
    <w:rsid w:val="00BB02B7"/>
    <w:rsid w:val="00BB0AA5"/>
    <w:rsid w:val="00BB1210"/>
    <w:rsid w:val="00BB14A1"/>
    <w:rsid w:val="00BB2359"/>
    <w:rsid w:val="00BB2656"/>
    <w:rsid w:val="00BB2DAF"/>
    <w:rsid w:val="00BB41E1"/>
    <w:rsid w:val="00BB4233"/>
    <w:rsid w:val="00BB5733"/>
    <w:rsid w:val="00BB5F22"/>
    <w:rsid w:val="00BB66CC"/>
    <w:rsid w:val="00BB6BE2"/>
    <w:rsid w:val="00BB6CFB"/>
    <w:rsid w:val="00BB7037"/>
    <w:rsid w:val="00BB737B"/>
    <w:rsid w:val="00BB7944"/>
    <w:rsid w:val="00BB7D4C"/>
    <w:rsid w:val="00BC084C"/>
    <w:rsid w:val="00BC120E"/>
    <w:rsid w:val="00BC1E8B"/>
    <w:rsid w:val="00BC1EB1"/>
    <w:rsid w:val="00BC21A1"/>
    <w:rsid w:val="00BC3A17"/>
    <w:rsid w:val="00BC4A68"/>
    <w:rsid w:val="00BC5897"/>
    <w:rsid w:val="00BC7044"/>
    <w:rsid w:val="00BC7BEF"/>
    <w:rsid w:val="00BD150E"/>
    <w:rsid w:val="00BD151E"/>
    <w:rsid w:val="00BD3A0F"/>
    <w:rsid w:val="00BD3BEF"/>
    <w:rsid w:val="00BD3E9B"/>
    <w:rsid w:val="00BD4D92"/>
    <w:rsid w:val="00BD5D1B"/>
    <w:rsid w:val="00BD680D"/>
    <w:rsid w:val="00BD75C1"/>
    <w:rsid w:val="00BD7FCE"/>
    <w:rsid w:val="00BE1768"/>
    <w:rsid w:val="00BE1F94"/>
    <w:rsid w:val="00BE4383"/>
    <w:rsid w:val="00BE544C"/>
    <w:rsid w:val="00BE6357"/>
    <w:rsid w:val="00BE76A5"/>
    <w:rsid w:val="00BE7ED8"/>
    <w:rsid w:val="00BF065B"/>
    <w:rsid w:val="00BF06DF"/>
    <w:rsid w:val="00BF08B2"/>
    <w:rsid w:val="00BF17C1"/>
    <w:rsid w:val="00BF1C50"/>
    <w:rsid w:val="00BF25E0"/>
    <w:rsid w:val="00BF2D38"/>
    <w:rsid w:val="00BF3514"/>
    <w:rsid w:val="00BF4275"/>
    <w:rsid w:val="00BF48ED"/>
    <w:rsid w:val="00BF4D23"/>
    <w:rsid w:val="00BF5E61"/>
    <w:rsid w:val="00BF5E6D"/>
    <w:rsid w:val="00BF714E"/>
    <w:rsid w:val="00BF7621"/>
    <w:rsid w:val="00BF791B"/>
    <w:rsid w:val="00C010AB"/>
    <w:rsid w:val="00C02958"/>
    <w:rsid w:val="00C047BA"/>
    <w:rsid w:val="00C04DC9"/>
    <w:rsid w:val="00C061BF"/>
    <w:rsid w:val="00C070CD"/>
    <w:rsid w:val="00C072D8"/>
    <w:rsid w:val="00C076D8"/>
    <w:rsid w:val="00C07B35"/>
    <w:rsid w:val="00C07BB2"/>
    <w:rsid w:val="00C07D21"/>
    <w:rsid w:val="00C10880"/>
    <w:rsid w:val="00C12369"/>
    <w:rsid w:val="00C14FCC"/>
    <w:rsid w:val="00C152F0"/>
    <w:rsid w:val="00C15565"/>
    <w:rsid w:val="00C1583F"/>
    <w:rsid w:val="00C1590B"/>
    <w:rsid w:val="00C1626B"/>
    <w:rsid w:val="00C20745"/>
    <w:rsid w:val="00C21684"/>
    <w:rsid w:val="00C21F03"/>
    <w:rsid w:val="00C2278E"/>
    <w:rsid w:val="00C22BC3"/>
    <w:rsid w:val="00C22E01"/>
    <w:rsid w:val="00C231ED"/>
    <w:rsid w:val="00C233CD"/>
    <w:rsid w:val="00C23470"/>
    <w:rsid w:val="00C240A7"/>
    <w:rsid w:val="00C24606"/>
    <w:rsid w:val="00C247BD"/>
    <w:rsid w:val="00C24B1C"/>
    <w:rsid w:val="00C24C36"/>
    <w:rsid w:val="00C2517E"/>
    <w:rsid w:val="00C25F90"/>
    <w:rsid w:val="00C267A6"/>
    <w:rsid w:val="00C27A0A"/>
    <w:rsid w:val="00C30187"/>
    <w:rsid w:val="00C303E7"/>
    <w:rsid w:val="00C304BD"/>
    <w:rsid w:val="00C30C7F"/>
    <w:rsid w:val="00C312D6"/>
    <w:rsid w:val="00C3198F"/>
    <w:rsid w:val="00C325CA"/>
    <w:rsid w:val="00C327C1"/>
    <w:rsid w:val="00C3360B"/>
    <w:rsid w:val="00C33AFE"/>
    <w:rsid w:val="00C33F80"/>
    <w:rsid w:val="00C346FB"/>
    <w:rsid w:val="00C363F3"/>
    <w:rsid w:val="00C36981"/>
    <w:rsid w:val="00C3715D"/>
    <w:rsid w:val="00C37280"/>
    <w:rsid w:val="00C37AE6"/>
    <w:rsid w:val="00C42254"/>
    <w:rsid w:val="00C42D4D"/>
    <w:rsid w:val="00C4403E"/>
    <w:rsid w:val="00C44155"/>
    <w:rsid w:val="00C4580C"/>
    <w:rsid w:val="00C4624D"/>
    <w:rsid w:val="00C474F8"/>
    <w:rsid w:val="00C478C5"/>
    <w:rsid w:val="00C47C54"/>
    <w:rsid w:val="00C56285"/>
    <w:rsid w:val="00C606FF"/>
    <w:rsid w:val="00C62146"/>
    <w:rsid w:val="00C6327C"/>
    <w:rsid w:val="00C647F5"/>
    <w:rsid w:val="00C64ACB"/>
    <w:rsid w:val="00C64BFA"/>
    <w:rsid w:val="00C662B5"/>
    <w:rsid w:val="00C662F0"/>
    <w:rsid w:val="00C7075B"/>
    <w:rsid w:val="00C7139A"/>
    <w:rsid w:val="00C71845"/>
    <w:rsid w:val="00C72CAD"/>
    <w:rsid w:val="00C72FA1"/>
    <w:rsid w:val="00C73BEE"/>
    <w:rsid w:val="00C77661"/>
    <w:rsid w:val="00C77DA1"/>
    <w:rsid w:val="00C808FA"/>
    <w:rsid w:val="00C8094D"/>
    <w:rsid w:val="00C81860"/>
    <w:rsid w:val="00C83D6A"/>
    <w:rsid w:val="00C85AFF"/>
    <w:rsid w:val="00C85C80"/>
    <w:rsid w:val="00C86845"/>
    <w:rsid w:val="00C86CA5"/>
    <w:rsid w:val="00C87B42"/>
    <w:rsid w:val="00C90842"/>
    <w:rsid w:val="00C90F1B"/>
    <w:rsid w:val="00C912A4"/>
    <w:rsid w:val="00C915A2"/>
    <w:rsid w:val="00C93D86"/>
    <w:rsid w:val="00C95133"/>
    <w:rsid w:val="00C97127"/>
    <w:rsid w:val="00C97F8A"/>
    <w:rsid w:val="00C97FE8"/>
    <w:rsid w:val="00CA0009"/>
    <w:rsid w:val="00CA1692"/>
    <w:rsid w:val="00CA1C38"/>
    <w:rsid w:val="00CA2430"/>
    <w:rsid w:val="00CA29A7"/>
    <w:rsid w:val="00CA32E7"/>
    <w:rsid w:val="00CA3ED1"/>
    <w:rsid w:val="00CA434D"/>
    <w:rsid w:val="00CA47CE"/>
    <w:rsid w:val="00CA52A3"/>
    <w:rsid w:val="00CA6576"/>
    <w:rsid w:val="00CA6757"/>
    <w:rsid w:val="00CA6BF6"/>
    <w:rsid w:val="00CA76E9"/>
    <w:rsid w:val="00CA7AEE"/>
    <w:rsid w:val="00CB0FAB"/>
    <w:rsid w:val="00CB345C"/>
    <w:rsid w:val="00CB36EB"/>
    <w:rsid w:val="00CB4AF2"/>
    <w:rsid w:val="00CB51B4"/>
    <w:rsid w:val="00CB6D7D"/>
    <w:rsid w:val="00CB747C"/>
    <w:rsid w:val="00CB77B4"/>
    <w:rsid w:val="00CB7D67"/>
    <w:rsid w:val="00CC1356"/>
    <w:rsid w:val="00CC253C"/>
    <w:rsid w:val="00CC2AD7"/>
    <w:rsid w:val="00CC2AE3"/>
    <w:rsid w:val="00CC3BF2"/>
    <w:rsid w:val="00CC4BEE"/>
    <w:rsid w:val="00CC508D"/>
    <w:rsid w:val="00CC5B25"/>
    <w:rsid w:val="00CC6262"/>
    <w:rsid w:val="00CC7581"/>
    <w:rsid w:val="00CD0841"/>
    <w:rsid w:val="00CD1F0B"/>
    <w:rsid w:val="00CD1FF8"/>
    <w:rsid w:val="00CD26C2"/>
    <w:rsid w:val="00CD287C"/>
    <w:rsid w:val="00CD3056"/>
    <w:rsid w:val="00CD3A8C"/>
    <w:rsid w:val="00CD5280"/>
    <w:rsid w:val="00CD566A"/>
    <w:rsid w:val="00CD59C1"/>
    <w:rsid w:val="00CD7FC2"/>
    <w:rsid w:val="00CE0AE2"/>
    <w:rsid w:val="00CE19F9"/>
    <w:rsid w:val="00CE1BCA"/>
    <w:rsid w:val="00CE2737"/>
    <w:rsid w:val="00CE2F43"/>
    <w:rsid w:val="00CE3085"/>
    <w:rsid w:val="00CE3EA4"/>
    <w:rsid w:val="00CE4A48"/>
    <w:rsid w:val="00CE6EC8"/>
    <w:rsid w:val="00CE7B61"/>
    <w:rsid w:val="00CF11BF"/>
    <w:rsid w:val="00CF1ACC"/>
    <w:rsid w:val="00CF254C"/>
    <w:rsid w:val="00CF3028"/>
    <w:rsid w:val="00CF65BE"/>
    <w:rsid w:val="00CF7609"/>
    <w:rsid w:val="00CF7825"/>
    <w:rsid w:val="00CF7C7D"/>
    <w:rsid w:val="00D0154E"/>
    <w:rsid w:val="00D020FD"/>
    <w:rsid w:val="00D023B2"/>
    <w:rsid w:val="00D023D0"/>
    <w:rsid w:val="00D02B0F"/>
    <w:rsid w:val="00D042AF"/>
    <w:rsid w:val="00D05194"/>
    <w:rsid w:val="00D053AC"/>
    <w:rsid w:val="00D0591C"/>
    <w:rsid w:val="00D10103"/>
    <w:rsid w:val="00D10AD0"/>
    <w:rsid w:val="00D12016"/>
    <w:rsid w:val="00D133C7"/>
    <w:rsid w:val="00D15B7F"/>
    <w:rsid w:val="00D15FEF"/>
    <w:rsid w:val="00D17A29"/>
    <w:rsid w:val="00D20CCF"/>
    <w:rsid w:val="00D20FDC"/>
    <w:rsid w:val="00D22904"/>
    <w:rsid w:val="00D22EB1"/>
    <w:rsid w:val="00D234F7"/>
    <w:rsid w:val="00D23A3C"/>
    <w:rsid w:val="00D24243"/>
    <w:rsid w:val="00D25597"/>
    <w:rsid w:val="00D2627E"/>
    <w:rsid w:val="00D274ED"/>
    <w:rsid w:val="00D31557"/>
    <w:rsid w:val="00D31F70"/>
    <w:rsid w:val="00D327F2"/>
    <w:rsid w:val="00D32A47"/>
    <w:rsid w:val="00D332A6"/>
    <w:rsid w:val="00D33AB3"/>
    <w:rsid w:val="00D33EE4"/>
    <w:rsid w:val="00D349E7"/>
    <w:rsid w:val="00D34DBA"/>
    <w:rsid w:val="00D40E44"/>
    <w:rsid w:val="00D4191A"/>
    <w:rsid w:val="00D423A7"/>
    <w:rsid w:val="00D436E9"/>
    <w:rsid w:val="00D44EDF"/>
    <w:rsid w:val="00D466C1"/>
    <w:rsid w:val="00D46F90"/>
    <w:rsid w:val="00D5017F"/>
    <w:rsid w:val="00D50224"/>
    <w:rsid w:val="00D50A0D"/>
    <w:rsid w:val="00D5223A"/>
    <w:rsid w:val="00D5230E"/>
    <w:rsid w:val="00D52727"/>
    <w:rsid w:val="00D52CCA"/>
    <w:rsid w:val="00D545B9"/>
    <w:rsid w:val="00D55DA9"/>
    <w:rsid w:val="00D562FD"/>
    <w:rsid w:val="00D566E1"/>
    <w:rsid w:val="00D57862"/>
    <w:rsid w:val="00D60B38"/>
    <w:rsid w:val="00D616A4"/>
    <w:rsid w:val="00D620A6"/>
    <w:rsid w:val="00D62D66"/>
    <w:rsid w:val="00D62D67"/>
    <w:rsid w:val="00D64F43"/>
    <w:rsid w:val="00D64FAB"/>
    <w:rsid w:val="00D6550B"/>
    <w:rsid w:val="00D65B44"/>
    <w:rsid w:val="00D66407"/>
    <w:rsid w:val="00D67A1D"/>
    <w:rsid w:val="00D70A0C"/>
    <w:rsid w:val="00D7152D"/>
    <w:rsid w:val="00D7180E"/>
    <w:rsid w:val="00D71C86"/>
    <w:rsid w:val="00D74DF8"/>
    <w:rsid w:val="00D75669"/>
    <w:rsid w:val="00D761F8"/>
    <w:rsid w:val="00D76DD1"/>
    <w:rsid w:val="00D77A4F"/>
    <w:rsid w:val="00D77D5E"/>
    <w:rsid w:val="00D800CE"/>
    <w:rsid w:val="00D816D5"/>
    <w:rsid w:val="00D820FB"/>
    <w:rsid w:val="00D821C2"/>
    <w:rsid w:val="00D83B7B"/>
    <w:rsid w:val="00D85A54"/>
    <w:rsid w:val="00D85E59"/>
    <w:rsid w:val="00D9069F"/>
    <w:rsid w:val="00D908B4"/>
    <w:rsid w:val="00D91D0C"/>
    <w:rsid w:val="00D92316"/>
    <w:rsid w:val="00D9244C"/>
    <w:rsid w:val="00D92F2F"/>
    <w:rsid w:val="00D93C99"/>
    <w:rsid w:val="00D942BE"/>
    <w:rsid w:val="00D94CA9"/>
    <w:rsid w:val="00D94F63"/>
    <w:rsid w:val="00D9602F"/>
    <w:rsid w:val="00D96056"/>
    <w:rsid w:val="00D961D8"/>
    <w:rsid w:val="00D9640E"/>
    <w:rsid w:val="00D96F77"/>
    <w:rsid w:val="00D97D50"/>
    <w:rsid w:val="00DA0A6E"/>
    <w:rsid w:val="00DA10AC"/>
    <w:rsid w:val="00DA1412"/>
    <w:rsid w:val="00DA5032"/>
    <w:rsid w:val="00DA54D0"/>
    <w:rsid w:val="00DA5DEE"/>
    <w:rsid w:val="00DA5F51"/>
    <w:rsid w:val="00DA691A"/>
    <w:rsid w:val="00DA6CE4"/>
    <w:rsid w:val="00DA7B1C"/>
    <w:rsid w:val="00DB119E"/>
    <w:rsid w:val="00DB1687"/>
    <w:rsid w:val="00DB1D42"/>
    <w:rsid w:val="00DB38B3"/>
    <w:rsid w:val="00DB4248"/>
    <w:rsid w:val="00DB43CA"/>
    <w:rsid w:val="00DB5148"/>
    <w:rsid w:val="00DB6761"/>
    <w:rsid w:val="00DB7AE4"/>
    <w:rsid w:val="00DC0E94"/>
    <w:rsid w:val="00DC1FFB"/>
    <w:rsid w:val="00DC22A7"/>
    <w:rsid w:val="00DC25E8"/>
    <w:rsid w:val="00DC305C"/>
    <w:rsid w:val="00DC3CDE"/>
    <w:rsid w:val="00DC62FC"/>
    <w:rsid w:val="00DC6E5D"/>
    <w:rsid w:val="00DC7CD9"/>
    <w:rsid w:val="00DD2654"/>
    <w:rsid w:val="00DD32EB"/>
    <w:rsid w:val="00DD35EE"/>
    <w:rsid w:val="00DD3C2B"/>
    <w:rsid w:val="00DD3C81"/>
    <w:rsid w:val="00DD45A2"/>
    <w:rsid w:val="00DD6FA6"/>
    <w:rsid w:val="00DD76A3"/>
    <w:rsid w:val="00DE0FC3"/>
    <w:rsid w:val="00DE1D8D"/>
    <w:rsid w:val="00DE23B1"/>
    <w:rsid w:val="00DE4618"/>
    <w:rsid w:val="00DE46EA"/>
    <w:rsid w:val="00DE5C81"/>
    <w:rsid w:val="00DE63A5"/>
    <w:rsid w:val="00DE681F"/>
    <w:rsid w:val="00DF1188"/>
    <w:rsid w:val="00DF1521"/>
    <w:rsid w:val="00DF1C52"/>
    <w:rsid w:val="00DF40B4"/>
    <w:rsid w:val="00DF5D82"/>
    <w:rsid w:val="00DF6D3F"/>
    <w:rsid w:val="00DF6DA1"/>
    <w:rsid w:val="00E00334"/>
    <w:rsid w:val="00E01427"/>
    <w:rsid w:val="00E022D4"/>
    <w:rsid w:val="00E0281A"/>
    <w:rsid w:val="00E037CD"/>
    <w:rsid w:val="00E03CCC"/>
    <w:rsid w:val="00E05096"/>
    <w:rsid w:val="00E059CA"/>
    <w:rsid w:val="00E05F73"/>
    <w:rsid w:val="00E06200"/>
    <w:rsid w:val="00E06520"/>
    <w:rsid w:val="00E107FF"/>
    <w:rsid w:val="00E119FE"/>
    <w:rsid w:val="00E11CDA"/>
    <w:rsid w:val="00E1262F"/>
    <w:rsid w:val="00E130A9"/>
    <w:rsid w:val="00E1481B"/>
    <w:rsid w:val="00E15014"/>
    <w:rsid w:val="00E1545B"/>
    <w:rsid w:val="00E17462"/>
    <w:rsid w:val="00E20D0E"/>
    <w:rsid w:val="00E20D77"/>
    <w:rsid w:val="00E219EB"/>
    <w:rsid w:val="00E239EE"/>
    <w:rsid w:val="00E24514"/>
    <w:rsid w:val="00E25044"/>
    <w:rsid w:val="00E25908"/>
    <w:rsid w:val="00E25B19"/>
    <w:rsid w:val="00E26888"/>
    <w:rsid w:val="00E27426"/>
    <w:rsid w:val="00E3025F"/>
    <w:rsid w:val="00E30BB2"/>
    <w:rsid w:val="00E338FC"/>
    <w:rsid w:val="00E358AE"/>
    <w:rsid w:val="00E400A7"/>
    <w:rsid w:val="00E41532"/>
    <w:rsid w:val="00E42C7B"/>
    <w:rsid w:val="00E44447"/>
    <w:rsid w:val="00E44E13"/>
    <w:rsid w:val="00E4510E"/>
    <w:rsid w:val="00E45FAC"/>
    <w:rsid w:val="00E46099"/>
    <w:rsid w:val="00E4615C"/>
    <w:rsid w:val="00E464BC"/>
    <w:rsid w:val="00E46D93"/>
    <w:rsid w:val="00E47AF9"/>
    <w:rsid w:val="00E47C6E"/>
    <w:rsid w:val="00E502F4"/>
    <w:rsid w:val="00E50AA4"/>
    <w:rsid w:val="00E50EF8"/>
    <w:rsid w:val="00E5200D"/>
    <w:rsid w:val="00E53970"/>
    <w:rsid w:val="00E5447A"/>
    <w:rsid w:val="00E54605"/>
    <w:rsid w:val="00E548F2"/>
    <w:rsid w:val="00E553CC"/>
    <w:rsid w:val="00E562B0"/>
    <w:rsid w:val="00E56AA4"/>
    <w:rsid w:val="00E56EAE"/>
    <w:rsid w:val="00E6014A"/>
    <w:rsid w:val="00E60211"/>
    <w:rsid w:val="00E61103"/>
    <w:rsid w:val="00E616FF"/>
    <w:rsid w:val="00E62E2E"/>
    <w:rsid w:val="00E63F74"/>
    <w:rsid w:val="00E64A6A"/>
    <w:rsid w:val="00E65389"/>
    <w:rsid w:val="00E656CF"/>
    <w:rsid w:val="00E670F3"/>
    <w:rsid w:val="00E70129"/>
    <w:rsid w:val="00E703DA"/>
    <w:rsid w:val="00E71847"/>
    <w:rsid w:val="00E728CC"/>
    <w:rsid w:val="00E72BA6"/>
    <w:rsid w:val="00E72BEB"/>
    <w:rsid w:val="00E742E9"/>
    <w:rsid w:val="00E74A41"/>
    <w:rsid w:val="00E74D9D"/>
    <w:rsid w:val="00E803FC"/>
    <w:rsid w:val="00E812CA"/>
    <w:rsid w:val="00E815DB"/>
    <w:rsid w:val="00E8195B"/>
    <w:rsid w:val="00E835DE"/>
    <w:rsid w:val="00E83B15"/>
    <w:rsid w:val="00E83C3E"/>
    <w:rsid w:val="00E84FC4"/>
    <w:rsid w:val="00E86E6B"/>
    <w:rsid w:val="00E9072A"/>
    <w:rsid w:val="00E90BDB"/>
    <w:rsid w:val="00E911F5"/>
    <w:rsid w:val="00E912B7"/>
    <w:rsid w:val="00E91680"/>
    <w:rsid w:val="00E91C88"/>
    <w:rsid w:val="00E92DB4"/>
    <w:rsid w:val="00E92F2D"/>
    <w:rsid w:val="00E934F4"/>
    <w:rsid w:val="00E9354A"/>
    <w:rsid w:val="00E9403E"/>
    <w:rsid w:val="00E943EE"/>
    <w:rsid w:val="00E94A95"/>
    <w:rsid w:val="00E967CC"/>
    <w:rsid w:val="00E97325"/>
    <w:rsid w:val="00EA15B6"/>
    <w:rsid w:val="00EA15C6"/>
    <w:rsid w:val="00EA2EE9"/>
    <w:rsid w:val="00EA48CE"/>
    <w:rsid w:val="00EA51CF"/>
    <w:rsid w:val="00EA6AEE"/>
    <w:rsid w:val="00EA6E9C"/>
    <w:rsid w:val="00EA7922"/>
    <w:rsid w:val="00EB003D"/>
    <w:rsid w:val="00EB022E"/>
    <w:rsid w:val="00EB107E"/>
    <w:rsid w:val="00EB1128"/>
    <w:rsid w:val="00EB2753"/>
    <w:rsid w:val="00EB295E"/>
    <w:rsid w:val="00EB2F37"/>
    <w:rsid w:val="00EB31BB"/>
    <w:rsid w:val="00EB39BB"/>
    <w:rsid w:val="00EB3DED"/>
    <w:rsid w:val="00EB41F4"/>
    <w:rsid w:val="00EB4961"/>
    <w:rsid w:val="00EB63FB"/>
    <w:rsid w:val="00EB698D"/>
    <w:rsid w:val="00EB7543"/>
    <w:rsid w:val="00EB7661"/>
    <w:rsid w:val="00EB77FC"/>
    <w:rsid w:val="00EC0321"/>
    <w:rsid w:val="00EC096B"/>
    <w:rsid w:val="00EC1396"/>
    <w:rsid w:val="00EC1D64"/>
    <w:rsid w:val="00EC1E31"/>
    <w:rsid w:val="00EC27F3"/>
    <w:rsid w:val="00EC32A5"/>
    <w:rsid w:val="00EC3B1A"/>
    <w:rsid w:val="00EC3C02"/>
    <w:rsid w:val="00EC455D"/>
    <w:rsid w:val="00EC46C0"/>
    <w:rsid w:val="00EC4C31"/>
    <w:rsid w:val="00EC5968"/>
    <w:rsid w:val="00EC7749"/>
    <w:rsid w:val="00EC7952"/>
    <w:rsid w:val="00ED002E"/>
    <w:rsid w:val="00ED0D96"/>
    <w:rsid w:val="00ED1B71"/>
    <w:rsid w:val="00ED1CC5"/>
    <w:rsid w:val="00ED1EC8"/>
    <w:rsid w:val="00ED2A89"/>
    <w:rsid w:val="00ED54E1"/>
    <w:rsid w:val="00ED637B"/>
    <w:rsid w:val="00ED6DDC"/>
    <w:rsid w:val="00ED70AB"/>
    <w:rsid w:val="00ED73B9"/>
    <w:rsid w:val="00EE0876"/>
    <w:rsid w:val="00EE0EA4"/>
    <w:rsid w:val="00EE1747"/>
    <w:rsid w:val="00EE1895"/>
    <w:rsid w:val="00EE29DE"/>
    <w:rsid w:val="00EE3610"/>
    <w:rsid w:val="00EE4181"/>
    <w:rsid w:val="00EE4379"/>
    <w:rsid w:val="00EE4820"/>
    <w:rsid w:val="00EE5A43"/>
    <w:rsid w:val="00EE6291"/>
    <w:rsid w:val="00EE75BA"/>
    <w:rsid w:val="00EF0BDE"/>
    <w:rsid w:val="00EF12A9"/>
    <w:rsid w:val="00EF130A"/>
    <w:rsid w:val="00EF5195"/>
    <w:rsid w:val="00EF55B4"/>
    <w:rsid w:val="00EF5E80"/>
    <w:rsid w:val="00EF63E1"/>
    <w:rsid w:val="00EF6489"/>
    <w:rsid w:val="00EF769A"/>
    <w:rsid w:val="00EF7B4C"/>
    <w:rsid w:val="00F006AE"/>
    <w:rsid w:val="00F01702"/>
    <w:rsid w:val="00F01EC0"/>
    <w:rsid w:val="00F040D9"/>
    <w:rsid w:val="00F0534D"/>
    <w:rsid w:val="00F05940"/>
    <w:rsid w:val="00F05D14"/>
    <w:rsid w:val="00F07BA3"/>
    <w:rsid w:val="00F07D60"/>
    <w:rsid w:val="00F1110E"/>
    <w:rsid w:val="00F118E5"/>
    <w:rsid w:val="00F119C9"/>
    <w:rsid w:val="00F12031"/>
    <w:rsid w:val="00F12946"/>
    <w:rsid w:val="00F12F7B"/>
    <w:rsid w:val="00F135C1"/>
    <w:rsid w:val="00F13863"/>
    <w:rsid w:val="00F14583"/>
    <w:rsid w:val="00F16EA0"/>
    <w:rsid w:val="00F20854"/>
    <w:rsid w:val="00F20B50"/>
    <w:rsid w:val="00F21430"/>
    <w:rsid w:val="00F21C73"/>
    <w:rsid w:val="00F21CD1"/>
    <w:rsid w:val="00F21E7F"/>
    <w:rsid w:val="00F22123"/>
    <w:rsid w:val="00F23044"/>
    <w:rsid w:val="00F2325D"/>
    <w:rsid w:val="00F2398F"/>
    <w:rsid w:val="00F23DC5"/>
    <w:rsid w:val="00F251CA"/>
    <w:rsid w:val="00F25614"/>
    <w:rsid w:val="00F266C4"/>
    <w:rsid w:val="00F27934"/>
    <w:rsid w:val="00F30370"/>
    <w:rsid w:val="00F3048E"/>
    <w:rsid w:val="00F3093E"/>
    <w:rsid w:val="00F30B26"/>
    <w:rsid w:val="00F3318D"/>
    <w:rsid w:val="00F33B6E"/>
    <w:rsid w:val="00F35A33"/>
    <w:rsid w:val="00F36DCC"/>
    <w:rsid w:val="00F373C0"/>
    <w:rsid w:val="00F379E7"/>
    <w:rsid w:val="00F41255"/>
    <w:rsid w:val="00F4209A"/>
    <w:rsid w:val="00F43A9D"/>
    <w:rsid w:val="00F44277"/>
    <w:rsid w:val="00F44555"/>
    <w:rsid w:val="00F44CD4"/>
    <w:rsid w:val="00F44EF2"/>
    <w:rsid w:val="00F45012"/>
    <w:rsid w:val="00F45698"/>
    <w:rsid w:val="00F45B41"/>
    <w:rsid w:val="00F46F72"/>
    <w:rsid w:val="00F47434"/>
    <w:rsid w:val="00F47B2A"/>
    <w:rsid w:val="00F47F31"/>
    <w:rsid w:val="00F52677"/>
    <w:rsid w:val="00F5288F"/>
    <w:rsid w:val="00F532F5"/>
    <w:rsid w:val="00F5338A"/>
    <w:rsid w:val="00F541A7"/>
    <w:rsid w:val="00F553BC"/>
    <w:rsid w:val="00F562DD"/>
    <w:rsid w:val="00F56880"/>
    <w:rsid w:val="00F61CC8"/>
    <w:rsid w:val="00F62D33"/>
    <w:rsid w:val="00F631DD"/>
    <w:rsid w:val="00F63F20"/>
    <w:rsid w:val="00F65A2B"/>
    <w:rsid w:val="00F65C56"/>
    <w:rsid w:val="00F66E42"/>
    <w:rsid w:val="00F67B89"/>
    <w:rsid w:val="00F7029A"/>
    <w:rsid w:val="00F70E98"/>
    <w:rsid w:val="00F72458"/>
    <w:rsid w:val="00F73B06"/>
    <w:rsid w:val="00F73D6D"/>
    <w:rsid w:val="00F74678"/>
    <w:rsid w:val="00F75175"/>
    <w:rsid w:val="00F75271"/>
    <w:rsid w:val="00F75949"/>
    <w:rsid w:val="00F7674A"/>
    <w:rsid w:val="00F77066"/>
    <w:rsid w:val="00F77A1D"/>
    <w:rsid w:val="00F80E87"/>
    <w:rsid w:val="00F829C3"/>
    <w:rsid w:val="00F83B09"/>
    <w:rsid w:val="00F83BFE"/>
    <w:rsid w:val="00F849EF"/>
    <w:rsid w:val="00F84A9E"/>
    <w:rsid w:val="00F858A8"/>
    <w:rsid w:val="00F86FCD"/>
    <w:rsid w:val="00F87DEA"/>
    <w:rsid w:val="00F90138"/>
    <w:rsid w:val="00F9020D"/>
    <w:rsid w:val="00F903BC"/>
    <w:rsid w:val="00F9102C"/>
    <w:rsid w:val="00F954EA"/>
    <w:rsid w:val="00F959CE"/>
    <w:rsid w:val="00F96A35"/>
    <w:rsid w:val="00F96A56"/>
    <w:rsid w:val="00F96A7F"/>
    <w:rsid w:val="00FA0BFA"/>
    <w:rsid w:val="00FA17E3"/>
    <w:rsid w:val="00FA2F6E"/>
    <w:rsid w:val="00FA400D"/>
    <w:rsid w:val="00FA5701"/>
    <w:rsid w:val="00FA6B9C"/>
    <w:rsid w:val="00FA6CF8"/>
    <w:rsid w:val="00FA7B9F"/>
    <w:rsid w:val="00FA7DF7"/>
    <w:rsid w:val="00FB169E"/>
    <w:rsid w:val="00FB26CA"/>
    <w:rsid w:val="00FB2E58"/>
    <w:rsid w:val="00FB4377"/>
    <w:rsid w:val="00FB5A71"/>
    <w:rsid w:val="00FB6391"/>
    <w:rsid w:val="00FB699B"/>
    <w:rsid w:val="00FB6DA7"/>
    <w:rsid w:val="00FC04C1"/>
    <w:rsid w:val="00FC05D9"/>
    <w:rsid w:val="00FC1614"/>
    <w:rsid w:val="00FC1B10"/>
    <w:rsid w:val="00FC1B8F"/>
    <w:rsid w:val="00FC1F1F"/>
    <w:rsid w:val="00FC2D0D"/>
    <w:rsid w:val="00FC43E9"/>
    <w:rsid w:val="00FC4A90"/>
    <w:rsid w:val="00FC610B"/>
    <w:rsid w:val="00FC6631"/>
    <w:rsid w:val="00FC6CFD"/>
    <w:rsid w:val="00FC770B"/>
    <w:rsid w:val="00FC7A50"/>
    <w:rsid w:val="00FD002A"/>
    <w:rsid w:val="00FD0ACE"/>
    <w:rsid w:val="00FD19D7"/>
    <w:rsid w:val="00FD29B4"/>
    <w:rsid w:val="00FD2B12"/>
    <w:rsid w:val="00FD334A"/>
    <w:rsid w:val="00FD4169"/>
    <w:rsid w:val="00FD69D6"/>
    <w:rsid w:val="00FD6D8C"/>
    <w:rsid w:val="00FD6EE8"/>
    <w:rsid w:val="00FE10D4"/>
    <w:rsid w:val="00FE1601"/>
    <w:rsid w:val="00FE1656"/>
    <w:rsid w:val="00FE2471"/>
    <w:rsid w:val="00FE25AF"/>
    <w:rsid w:val="00FE3229"/>
    <w:rsid w:val="00FE3500"/>
    <w:rsid w:val="00FE4024"/>
    <w:rsid w:val="00FE40F3"/>
    <w:rsid w:val="00FE4F48"/>
    <w:rsid w:val="00FE63F9"/>
    <w:rsid w:val="00FE6889"/>
    <w:rsid w:val="00FE6959"/>
    <w:rsid w:val="00FE6DB5"/>
    <w:rsid w:val="00FE7197"/>
    <w:rsid w:val="00FE7565"/>
    <w:rsid w:val="00FF236D"/>
    <w:rsid w:val="00FF4AE6"/>
    <w:rsid w:val="00FF5B52"/>
    <w:rsid w:val="00FF65EC"/>
    <w:rsid w:val="00FF70CF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ules v:ext="edit">
        <o:r id="V:Rule2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7B79"/>
    <w:rPr>
      <w:rFonts w:eastAsia="Times New Roman"/>
      <w:sz w:val="24"/>
      <w:szCs w:val="24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B408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08C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408C0"/>
    <w:rPr>
      <w:rFonts w:eastAsia="Times New Roman"/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08C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408C0"/>
    <w:rPr>
      <w:rFonts w:eastAsia="Times New Roman"/>
      <w:b/>
      <w:bCs/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08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08C0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1C6A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6A32"/>
    <w:rPr>
      <w:rFonts w:eastAsia="Times New Roman"/>
      <w:sz w:val="24"/>
      <w:szCs w:val="24"/>
      <w:lang w:val="en-US" w:eastAsia="en-US" w:bidi="en-US"/>
    </w:rPr>
  </w:style>
  <w:style w:type="paragraph" w:styleId="Zpat">
    <w:name w:val="footer"/>
    <w:basedOn w:val="Normln"/>
    <w:link w:val="ZpatChar"/>
    <w:uiPriority w:val="99"/>
    <w:unhideWhenUsed/>
    <w:rsid w:val="001C6A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6A32"/>
    <w:rPr>
      <w:rFonts w:eastAsia="Times New Roman"/>
      <w:sz w:val="24"/>
      <w:szCs w:val="24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BA3FC2"/>
    <w:pPr>
      <w:spacing w:after="200" w:line="276" w:lineRule="auto"/>
      <w:ind w:left="720"/>
      <w:contextualSpacing/>
    </w:pPr>
    <w:rPr>
      <w:rFonts w:eastAsia="Calibri"/>
      <w:sz w:val="22"/>
      <w:szCs w:val="22"/>
      <w:lang w:val="cs-CZ" w:bidi="ar-SA"/>
    </w:rPr>
  </w:style>
  <w:style w:type="paragraph" w:styleId="Zkladntext2">
    <w:name w:val="Body Text 2"/>
    <w:basedOn w:val="Normln"/>
    <w:link w:val="Zkladntext2Char"/>
    <w:semiHidden/>
    <w:rsid w:val="00EC1D64"/>
    <w:pPr>
      <w:jc w:val="both"/>
    </w:pPr>
    <w:rPr>
      <w:rFonts w:ascii="Arial" w:hAnsi="Arial"/>
      <w:szCs w:val="28"/>
      <w:lang w:bidi="ar-SA"/>
    </w:rPr>
  </w:style>
  <w:style w:type="character" w:customStyle="1" w:styleId="Zkladntext2Char">
    <w:name w:val="Základní text 2 Char"/>
    <w:link w:val="Zkladntext2"/>
    <w:semiHidden/>
    <w:rsid w:val="00EC1D64"/>
    <w:rPr>
      <w:rFonts w:ascii="Arial" w:eastAsia="Times New Roman" w:hAnsi="Arial" w:cs="Arial"/>
      <w:sz w:val="24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6F9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46F90"/>
    <w:rPr>
      <w:rFonts w:eastAsia="Times New Roman"/>
      <w:lang w:val="en-US" w:eastAsia="en-US" w:bidi="en-US"/>
    </w:rPr>
  </w:style>
  <w:style w:type="character" w:styleId="Znakapoznpodarou">
    <w:name w:val="footnote reference"/>
    <w:uiPriority w:val="99"/>
    <w:semiHidden/>
    <w:unhideWhenUsed/>
    <w:rsid w:val="00D46F9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46F90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D46F90"/>
    <w:rPr>
      <w:rFonts w:eastAsia="Times New Roman"/>
      <w:lang w:val="en-US" w:eastAsia="en-US" w:bidi="en-US"/>
    </w:rPr>
  </w:style>
  <w:style w:type="character" w:styleId="Odkaznavysvtlivky">
    <w:name w:val="endnote reference"/>
    <w:uiPriority w:val="99"/>
    <w:semiHidden/>
    <w:unhideWhenUsed/>
    <w:rsid w:val="00D46F90"/>
    <w:rPr>
      <w:vertAlign w:val="superscript"/>
    </w:rPr>
  </w:style>
  <w:style w:type="paragraph" w:styleId="Bezmezer">
    <w:name w:val="No Spacing"/>
    <w:uiPriority w:val="1"/>
    <w:qFormat/>
    <w:rsid w:val="000F6C81"/>
    <w:rPr>
      <w:rFonts w:eastAsia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39" Type="http://schemas.openxmlformats.org/officeDocument/2006/relationships/control" Target="activeX/activeX27.xml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17.xml"/><Relationship Id="rId41" Type="http://schemas.openxmlformats.org/officeDocument/2006/relationships/control" Target="activeX/activeX2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image" Target="media/image5.wmf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image" Target="media/image6.wmf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fontTable" Target="fontTable.xml"/><Relationship Id="rId8" Type="http://schemas.openxmlformats.org/officeDocument/2006/relationships/control" Target="activeX/activeX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1718</Words>
  <Characters>10138</Characters>
  <Application>Microsoft Office Word</Application>
  <DocSecurity>4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Kateřina Horáková</dc:creator>
  <cp:lastModifiedBy>JOSEF</cp:lastModifiedBy>
  <cp:revision>2</cp:revision>
  <dcterms:created xsi:type="dcterms:W3CDTF">2020-07-01T10:41:00Z</dcterms:created>
  <dcterms:modified xsi:type="dcterms:W3CDTF">2020-07-01T10:41:00Z</dcterms:modified>
</cp:coreProperties>
</file>